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BC6DC" w14:textId="77777777" w:rsidR="00CE0117" w:rsidRPr="00501CC6" w:rsidRDefault="00CE0117" w:rsidP="00C9031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B8CCCC" w14:textId="77777777" w:rsidR="00CE0117" w:rsidRPr="00501CC6" w:rsidRDefault="00CE0117" w:rsidP="00C9031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4CF0CF5" w14:textId="77777777" w:rsidR="00CE0117" w:rsidRPr="00501CC6" w:rsidRDefault="00CE0117" w:rsidP="00C90312">
      <w:pPr>
        <w:rPr>
          <w:rFonts w:ascii="Arial" w:hAnsi="Arial" w:cs="Arial"/>
          <w:noProof/>
        </w:rPr>
      </w:pPr>
    </w:p>
    <w:p w14:paraId="6630D5B0" w14:textId="77777777" w:rsidR="00CE0117" w:rsidRPr="00501CC6" w:rsidRDefault="00CE0117" w:rsidP="00C90312">
      <w:pPr>
        <w:rPr>
          <w:rFonts w:ascii="Arial" w:hAnsi="Arial" w:cs="Arial"/>
          <w:noProof/>
        </w:rPr>
      </w:pPr>
    </w:p>
    <w:p w14:paraId="7A82B419" w14:textId="77777777" w:rsidR="00BB45AE" w:rsidRPr="00501CC6" w:rsidRDefault="00D77D40" w:rsidP="00C90312">
      <w:pPr>
        <w:rPr>
          <w:rFonts w:ascii="Arial" w:hAnsi="Arial" w:cs="Arial"/>
          <w:b/>
          <w:sz w:val="72"/>
        </w:rPr>
      </w:pPr>
      <w:r w:rsidRPr="00501CC6">
        <w:rPr>
          <w:rFonts w:ascii="Arial" w:hAnsi="Arial" w:cs="Arial"/>
          <w:b/>
          <w:sz w:val="72"/>
        </w:rPr>
        <w:t>Westminster City Council</w:t>
      </w:r>
    </w:p>
    <w:p w14:paraId="03442A42" w14:textId="0B516520" w:rsidR="00F20367" w:rsidRPr="00501CC6" w:rsidRDefault="00F20367" w:rsidP="00C90312">
      <w:pPr>
        <w:rPr>
          <w:rFonts w:ascii="Arial" w:hAnsi="Arial" w:cs="Arial"/>
          <w:sz w:val="72"/>
        </w:rPr>
      </w:pPr>
      <w:r w:rsidRPr="00501CC6">
        <w:rPr>
          <w:rFonts w:ascii="Arial" w:hAnsi="Arial" w:cs="Arial"/>
          <w:sz w:val="72"/>
        </w:rPr>
        <w:t xml:space="preserve">Neighbourhood Forum </w:t>
      </w:r>
      <w:r w:rsidR="00FF7AF9" w:rsidRPr="00501CC6">
        <w:rPr>
          <w:rFonts w:ascii="Arial" w:hAnsi="Arial" w:cs="Arial"/>
          <w:sz w:val="72"/>
        </w:rPr>
        <w:t xml:space="preserve">Designation </w:t>
      </w:r>
      <w:r w:rsidRPr="00501CC6">
        <w:rPr>
          <w:rFonts w:ascii="Arial" w:hAnsi="Arial" w:cs="Arial"/>
          <w:sz w:val="72"/>
        </w:rPr>
        <w:t>Form</w:t>
      </w:r>
    </w:p>
    <w:p w14:paraId="046C9E07" w14:textId="77777777" w:rsidR="00EC6ED5" w:rsidRPr="00501CC6" w:rsidRDefault="00EC6ED5" w:rsidP="00C90312">
      <w:pPr>
        <w:pStyle w:val="Default"/>
        <w:rPr>
          <w:rFonts w:ascii="Arial" w:hAnsi="Arial" w:cs="Arial"/>
        </w:rPr>
      </w:pPr>
    </w:p>
    <w:p w14:paraId="05EF5B7F" w14:textId="608A8687" w:rsidR="00E379AF" w:rsidRPr="00501CC6" w:rsidRDefault="0055307A" w:rsidP="00C90312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This form has been produced to help </w:t>
      </w:r>
      <w:r w:rsidR="00EC6ED5" w:rsidRPr="00501CC6">
        <w:rPr>
          <w:rFonts w:ascii="Arial" w:hAnsi="Arial" w:cs="Arial"/>
          <w:bCs/>
          <w:iCs/>
          <w:sz w:val="28"/>
          <w:szCs w:val="28"/>
        </w:rPr>
        <w:t xml:space="preserve">community groups in applying to become a </w:t>
      </w:r>
      <w:r w:rsidR="001B4ED3" w:rsidRPr="00501CC6">
        <w:rPr>
          <w:rFonts w:ascii="Arial" w:hAnsi="Arial" w:cs="Arial"/>
          <w:bCs/>
          <w:iCs/>
          <w:sz w:val="28"/>
          <w:szCs w:val="28"/>
        </w:rPr>
        <w:t xml:space="preserve">designated </w:t>
      </w:r>
      <w:r w:rsidR="00B939D8" w:rsidRPr="00501CC6">
        <w:rPr>
          <w:rFonts w:ascii="Arial" w:hAnsi="Arial" w:cs="Arial"/>
          <w:bCs/>
          <w:iCs/>
          <w:sz w:val="28"/>
          <w:szCs w:val="28"/>
        </w:rPr>
        <w:t>N</w:t>
      </w:r>
      <w:r w:rsidR="00EC6ED5" w:rsidRPr="00501CC6">
        <w:rPr>
          <w:rFonts w:ascii="Arial" w:hAnsi="Arial" w:cs="Arial"/>
          <w:bCs/>
          <w:iCs/>
          <w:sz w:val="28"/>
          <w:szCs w:val="28"/>
        </w:rPr>
        <w:t xml:space="preserve">eighbourhood </w:t>
      </w:r>
      <w:r w:rsidR="00B939D8" w:rsidRPr="00501CC6">
        <w:rPr>
          <w:rFonts w:ascii="Arial" w:hAnsi="Arial" w:cs="Arial"/>
          <w:bCs/>
          <w:iCs/>
          <w:sz w:val="28"/>
          <w:szCs w:val="28"/>
        </w:rPr>
        <w:t>F</w:t>
      </w:r>
      <w:r w:rsidR="00EC6ED5" w:rsidRPr="00501CC6">
        <w:rPr>
          <w:rFonts w:ascii="Arial" w:hAnsi="Arial" w:cs="Arial"/>
          <w:bCs/>
          <w:iCs/>
          <w:sz w:val="28"/>
          <w:szCs w:val="28"/>
        </w:rPr>
        <w:t xml:space="preserve">orum. </w:t>
      </w:r>
      <w:r w:rsidR="000A0F0D">
        <w:rPr>
          <w:rFonts w:ascii="Arial" w:hAnsi="Arial" w:cs="Arial"/>
          <w:bCs/>
          <w:iCs/>
          <w:sz w:val="28"/>
          <w:szCs w:val="28"/>
        </w:rPr>
        <w:t>It</w:t>
      </w:r>
      <w:r w:rsidR="00193A2C" w:rsidRPr="00501CC6">
        <w:rPr>
          <w:rFonts w:ascii="Arial" w:hAnsi="Arial" w:cs="Arial"/>
          <w:bCs/>
          <w:iCs/>
          <w:sz w:val="28"/>
          <w:szCs w:val="28"/>
        </w:rPr>
        <w:t xml:space="preserve"> </w:t>
      </w:r>
      <w:r w:rsidR="001B4ED3" w:rsidRPr="00501CC6">
        <w:rPr>
          <w:rFonts w:ascii="Arial" w:hAnsi="Arial" w:cs="Arial"/>
          <w:bCs/>
          <w:iCs/>
          <w:sz w:val="28"/>
          <w:szCs w:val="28"/>
        </w:rPr>
        <w:t>should also be used when applying for re</w:t>
      </w:r>
      <w:r w:rsidR="00445DC7">
        <w:rPr>
          <w:rFonts w:ascii="Arial" w:hAnsi="Arial" w:cs="Arial"/>
          <w:bCs/>
          <w:iCs/>
          <w:sz w:val="28"/>
          <w:szCs w:val="28"/>
        </w:rPr>
        <w:t>-</w:t>
      </w:r>
      <w:r w:rsidR="001B4ED3" w:rsidRPr="00501CC6">
        <w:rPr>
          <w:rFonts w:ascii="Arial" w:hAnsi="Arial" w:cs="Arial"/>
          <w:bCs/>
          <w:iCs/>
          <w:sz w:val="28"/>
          <w:szCs w:val="28"/>
        </w:rPr>
        <w:t xml:space="preserve">designation. </w:t>
      </w:r>
      <w:r w:rsidR="00E379AF" w:rsidRPr="00501CC6">
        <w:rPr>
          <w:rFonts w:ascii="Arial" w:hAnsi="Arial" w:cs="Arial"/>
          <w:sz w:val="28"/>
          <w:szCs w:val="28"/>
        </w:rPr>
        <w:t xml:space="preserve">Please note this application form </w:t>
      </w:r>
      <w:r w:rsidR="00E379AF" w:rsidRPr="00501CC6">
        <w:rPr>
          <w:rFonts w:ascii="Arial" w:hAnsi="Arial" w:cs="Arial"/>
          <w:sz w:val="28"/>
          <w:szCs w:val="28"/>
          <w:u w:val="single"/>
        </w:rPr>
        <w:t>must be completed in all its parts</w:t>
      </w:r>
      <w:r w:rsidR="00E379AF" w:rsidRPr="00501CC6">
        <w:rPr>
          <w:rFonts w:ascii="Arial" w:hAnsi="Arial" w:cs="Arial"/>
          <w:sz w:val="28"/>
          <w:szCs w:val="28"/>
        </w:rPr>
        <w:t xml:space="preserve"> to allow your application to be considered by the council. </w:t>
      </w:r>
    </w:p>
    <w:p w14:paraId="791A5E7B" w14:textId="03A786F4" w:rsidR="00D93B3C" w:rsidRPr="00501CC6" w:rsidRDefault="00D93B3C" w:rsidP="00C90312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E8535B1" w14:textId="77777777" w:rsidR="00F342FF" w:rsidRPr="00501CC6" w:rsidRDefault="00F342FF" w:rsidP="00C90312">
      <w:pPr>
        <w:spacing w:line="240" w:lineRule="auto"/>
        <w:rPr>
          <w:rStyle w:val="Hyperlink"/>
          <w:rFonts w:ascii="Arial" w:hAnsi="Arial" w:cs="Arial"/>
          <w:sz w:val="24"/>
          <w:szCs w:val="24"/>
        </w:rPr>
      </w:pPr>
      <w:r w:rsidRPr="00501CC6">
        <w:rPr>
          <w:rFonts w:ascii="Arial" w:hAnsi="Arial" w:cs="Arial"/>
          <w:sz w:val="24"/>
          <w:szCs w:val="24"/>
        </w:rPr>
        <w:t xml:space="preserve">Please send your completed form with the required additional documentation to </w:t>
      </w:r>
      <w:hyperlink r:id="rId10" w:history="1">
        <w:r w:rsidRPr="00501CC6">
          <w:rPr>
            <w:rStyle w:val="Hyperlink"/>
            <w:rFonts w:ascii="Arial" w:hAnsi="Arial" w:cs="Arial"/>
            <w:sz w:val="24"/>
            <w:szCs w:val="24"/>
          </w:rPr>
          <w:t>neighbourhoodplanning@westminster.gov.uk</w:t>
        </w:r>
      </w:hyperlink>
      <w:r w:rsidRPr="00501CC6">
        <w:rPr>
          <w:rStyle w:val="Hyperlink"/>
          <w:rFonts w:ascii="Arial" w:hAnsi="Arial" w:cs="Arial"/>
          <w:sz w:val="24"/>
          <w:szCs w:val="24"/>
        </w:rPr>
        <w:t xml:space="preserve"> </w:t>
      </w:r>
      <w:r w:rsidRPr="00501CC6">
        <w:rPr>
          <w:rFonts w:ascii="Arial" w:hAnsi="Arial" w:cs="Arial"/>
          <w:sz w:val="24"/>
          <w:szCs w:val="24"/>
        </w:rPr>
        <w:t>using “Forum designation” as subject line.</w:t>
      </w:r>
    </w:p>
    <w:p w14:paraId="17698A70" w14:textId="77777777" w:rsidR="00F342FF" w:rsidRPr="00501CC6" w:rsidRDefault="00F342FF" w:rsidP="00C90312">
      <w:pPr>
        <w:spacing w:line="240" w:lineRule="auto"/>
        <w:rPr>
          <w:rFonts w:ascii="Arial" w:hAnsi="Arial" w:cs="Arial"/>
          <w:sz w:val="24"/>
          <w:szCs w:val="24"/>
        </w:rPr>
      </w:pPr>
      <w:r w:rsidRPr="00501CC6">
        <w:rPr>
          <w:rFonts w:ascii="Arial" w:hAnsi="Arial" w:cs="Arial"/>
          <w:sz w:val="24"/>
          <w:szCs w:val="24"/>
        </w:rPr>
        <w:t>Alternatively, you can post it to:</w:t>
      </w:r>
    </w:p>
    <w:p w14:paraId="46F0BAF0" w14:textId="77777777" w:rsidR="00F342FF" w:rsidRPr="00501CC6" w:rsidRDefault="00F342FF" w:rsidP="00C90312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501CC6">
        <w:rPr>
          <w:rFonts w:ascii="Arial" w:hAnsi="Arial" w:cs="Arial"/>
          <w:sz w:val="24"/>
          <w:szCs w:val="24"/>
        </w:rPr>
        <w:t>Neighbourhood Planning</w:t>
      </w:r>
    </w:p>
    <w:p w14:paraId="1C405145" w14:textId="77777777" w:rsidR="00F342FF" w:rsidRPr="00501CC6" w:rsidRDefault="00F342FF" w:rsidP="00C90312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501CC6">
        <w:rPr>
          <w:rFonts w:ascii="Arial" w:hAnsi="Arial" w:cs="Arial"/>
          <w:sz w:val="24"/>
          <w:szCs w:val="24"/>
        </w:rPr>
        <w:t>Policy &amp; Projects Team</w:t>
      </w:r>
    </w:p>
    <w:p w14:paraId="6A7A93DD" w14:textId="77777777" w:rsidR="00F342FF" w:rsidRPr="00501CC6" w:rsidRDefault="00F342FF" w:rsidP="00C90312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501CC6">
        <w:rPr>
          <w:rFonts w:ascii="Arial" w:hAnsi="Arial" w:cs="Arial"/>
          <w:sz w:val="24"/>
          <w:szCs w:val="24"/>
        </w:rPr>
        <w:t>Policy, Performance and Communications</w:t>
      </w:r>
    </w:p>
    <w:p w14:paraId="7B877048" w14:textId="77777777" w:rsidR="00F342FF" w:rsidRPr="00501CC6" w:rsidRDefault="00F342FF" w:rsidP="00C90312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501CC6">
        <w:rPr>
          <w:rFonts w:ascii="Arial" w:hAnsi="Arial" w:cs="Arial"/>
          <w:sz w:val="24"/>
          <w:szCs w:val="24"/>
        </w:rPr>
        <w:t>Westminster City Hall, 17</w:t>
      </w:r>
      <w:r w:rsidRPr="00501CC6">
        <w:rPr>
          <w:rFonts w:ascii="Arial" w:hAnsi="Arial" w:cs="Arial"/>
          <w:sz w:val="24"/>
          <w:szCs w:val="24"/>
          <w:vertAlign w:val="superscript"/>
        </w:rPr>
        <w:t>th</w:t>
      </w:r>
      <w:r w:rsidRPr="00501CC6">
        <w:rPr>
          <w:rFonts w:ascii="Arial" w:hAnsi="Arial" w:cs="Arial"/>
          <w:sz w:val="24"/>
          <w:szCs w:val="24"/>
        </w:rPr>
        <w:t xml:space="preserve"> floor</w:t>
      </w:r>
    </w:p>
    <w:p w14:paraId="15EB62AF" w14:textId="77777777" w:rsidR="00F342FF" w:rsidRPr="00501CC6" w:rsidRDefault="00F342FF" w:rsidP="00C90312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501CC6">
        <w:rPr>
          <w:rFonts w:ascii="Arial" w:hAnsi="Arial" w:cs="Arial"/>
          <w:sz w:val="24"/>
          <w:szCs w:val="24"/>
        </w:rPr>
        <w:t>64 Victoria Street,</w:t>
      </w:r>
    </w:p>
    <w:p w14:paraId="0235960A" w14:textId="77777777" w:rsidR="00F342FF" w:rsidRPr="00501CC6" w:rsidRDefault="00F342FF" w:rsidP="00C90312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501CC6">
        <w:rPr>
          <w:rFonts w:ascii="Arial" w:hAnsi="Arial" w:cs="Arial"/>
          <w:sz w:val="24"/>
          <w:szCs w:val="24"/>
        </w:rPr>
        <w:t>London SW1E 6QP</w:t>
      </w:r>
    </w:p>
    <w:p w14:paraId="417024AE" w14:textId="2AB531A5" w:rsidR="00EC6ED5" w:rsidRPr="00501CC6" w:rsidRDefault="00EC6ED5" w:rsidP="00C90312">
      <w:pPr>
        <w:pStyle w:val="Default"/>
        <w:rPr>
          <w:rFonts w:ascii="Arial" w:hAnsi="Arial" w:cs="Arial"/>
          <w:color w:val="auto"/>
        </w:rPr>
      </w:pPr>
      <w:r w:rsidRPr="00501CC6">
        <w:rPr>
          <w:rFonts w:ascii="Arial" w:hAnsi="Arial" w:cs="Arial"/>
          <w:color w:val="auto"/>
        </w:rPr>
        <w:t xml:space="preserve">The Neighbourhood Planning (General) Regulations (8) 2012 sets out the information that must be included within a </w:t>
      </w:r>
      <w:r w:rsidR="00A24CD3" w:rsidRPr="00501CC6">
        <w:rPr>
          <w:rFonts w:ascii="Arial" w:hAnsi="Arial" w:cs="Arial"/>
          <w:color w:val="auto"/>
        </w:rPr>
        <w:t>N</w:t>
      </w:r>
      <w:r w:rsidRPr="00501CC6">
        <w:rPr>
          <w:rFonts w:ascii="Arial" w:hAnsi="Arial" w:cs="Arial"/>
          <w:color w:val="auto"/>
        </w:rPr>
        <w:t xml:space="preserve">eighbourhood </w:t>
      </w:r>
      <w:r w:rsidR="00A24CD3" w:rsidRPr="00501CC6">
        <w:rPr>
          <w:rFonts w:ascii="Arial" w:hAnsi="Arial" w:cs="Arial"/>
          <w:color w:val="auto"/>
        </w:rPr>
        <w:t>F</w:t>
      </w:r>
      <w:r w:rsidRPr="00501CC6">
        <w:rPr>
          <w:rFonts w:ascii="Arial" w:hAnsi="Arial" w:cs="Arial"/>
          <w:color w:val="auto"/>
        </w:rPr>
        <w:t xml:space="preserve">orum application. The information provided on this form will be published by the </w:t>
      </w:r>
      <w:r w:rsidR="00870C8D" w:rsidRPr="00501CC6">
        <w:rPr>
          <w:rFonts w:ascii="Arial" w:hAnsi="Arial" w:cs="Arial"/>
          <w:color w:val="auto"/>
        </w:rPr>
        <w:t>council</w:t>
      </w:r>
      <w:r w:rsidRPr="00501CC6">
        <w:rPr>
          <w:rFonts w:ascii="Arial" w:hAnsi="Arial" w:cs="Arial"/>
          <w:color w:val="auto"/>
        </w:rPr>
        <w:t xml:space="preserve">. However, personal information on members within the proposed </w:t>
      </w:r>
      <w:r w:rsidR="00870C8D" w:rsidRPr="00501CC6">
        <w:rPr>
          <w:rFonts w:ascii="Arial" w:hAnsi="Arial" w:cs="Arial"/>
          <w:color w:val="auto"/>
        </w:rPr>
        <w:t>F</w:t>
      </w:r>
      <w:r w:rsidRPr="00501CC6">
        <w:rPr>
          <w:rFonts w:ascii="Arial" w:hAnsi="Arial" w:cs="Arial"/>
          <w:color w:val="auto"/>
        </w:rPr>
        <w:t xml:space="preserve">orum as detailed in Section 6 will not be published. </w:t>
      </w:r>
    </w:p>
    <w:p w14:paraId="063C08D9" w14:textId="77777777" w:rsidR="00EC6ED5" w:rsidRPr="00501CC6" w:rsidRDefault="00EC6ED5" w:rsidP="00C90312">
      <w:pPr>
        <w:pStyle w:val="Default"/>
        <w:rPr>
          <w:rFonts w:ascii="Arial" w:hAnsi="Arial" w:cs="Arial"/>
          <w:color w:val="auto"/>
        </w:rPr>
      </w:pPr>
    </w:p>
    <w:p w14:paraId="482C13F2" w14:textId="118D429C" w:rsidR="00EC6ED5" w:rsidRPr="00501CC6" w:rsidRDefault="00EC6ED5" w:rsidP="00C90312">
      <w:pPr>
        <w:pStyle w:val="Default"/>
        <w:rPr>
          <w:rFonts w:ascii="Arial" w:hAnsi="Arial" w:cs="Arial"/>
          <w:color w:val="auto"/>
        </w:rPr>
      </w:pPr>
      <w:r w:rsidRPr="00501CC6">
        <w:rPr>
          <w:rFonts w:ascii="Arial" w:hAnsi="Arial" w:cs="Arial"/>
          <w:color w:val="auto"/>
        </w:rPr>
        <w:t xml:space="preserve">The </w:t>
      </w:r>
      <w:r w:rsidR="00870C8D" w:rsidRPr="00501CC6">
        <w:rPr>
          <w:rFonts w:ascii="Arial" w:hAnsi="Arial" w:cs="Arial"/>
          <w:color w:val="auto"/>
        </w:rPr>
        <w:t>council</w:t>
      </w:r>
      <w:r w:rsidRPr="00501CC6">
        <w:rPr>
          <w:rFonts w:ascii="Arial" w:hAnsi="Arial" w:cs="Arial"/>
          <w:color w:val="auto"/>
        </w:rPr>
        <w:t xml:space="preserve"> will only accept </w:t>
      </w:r>
      <w:r w:rsidR="00870C8D" w:rsidRPr="00501CC6">
        <w:rPr>
          <w:rFonts w:ascii="Arial" w:hAnsi="Arial" w:cs="Arial"/>
          <w:color w:val="auto"/>
        </w:rPr>
        <w:t>N</w:t>
      </w:r>
      <w:r w:rsidRPr="00501CC6">
        <w:rPr>
          <w:rFonts w:ascii="Arial" w:hAnsi="Arial" w:cs="Arial"/>
          <w:color w:val="auto"/>
        </w:rPr>
        <w:t xml:space="preserve">eighbourhood </w:t>
      </w:r>
      <w:r w:rsidR="00870C8D" w:rsidRPr="00501CC6">
        <w:rPr>
          <w:rFonts w:ascii="Arial" w:hAnsi="Arial" w:cs="Arial"/>
          <w:color w:val="auto"/>
        </w:rPr>
        <w:t>F</w:t>
      </w:r>
      <w:r w:rsidRPr="00501CC6">
        <w:rPr>
          <w:rFonts w:ascii="Arial" w:hAnsi="Arial" w:cs="Arial"/>
          <w:color w:val="auto"/>
        </w:rPr>
        <w:t xml:space="preserve">orum applications in areas where a </w:t>
      </w:r>
      <w:r w:rsidR="00870C8D" w:rsidRPr="00501CC6">
        <w:rPr>
          <w:rFonts w:ascii="Arial" w:hAnsi="Arial" w:cs="Arial"/>
          <w:color w:val="auto"/>
        </w:rPr>
        <w:t>N</w:t>
      </w:r>
      <w:r w:rsidRPr="00501CC6">
        <w:rPr>
          <w:rFonts w:ascii="Arial" w:hAnsi="Arial" w:cs="Arial"/>
          <w:color w:val="auto"/>
        </w:rPr>
        <w:t xml:space="preserve">eighbourhood </w:t>
      </w:r>
      <w:r w:rsidR="00870C8D" w:rsidRPr="00501CC6">
        <w:rPr>
          <w:rFonts w:ascii="Arial" w:hAnsi="Arial" w:cs="Arial"/>
          <w:color w:val="auto"/>
        </w:rPr>
        <w:t>A</w:t>
      </w:r>
      <w:r w:rsidRPr="00501CC6">
        <w:rPr>
          <w:rFonts w:ascii="Arial" w:hAnsi="Arial" w:cs="Arial"/>
          <w:color w:val="auto"/>
        </w:rPr>
        <w:t xml:space="preserve">rea has been designated. </w:t>
      </w:r>
    </w:p>
    <w:p w14:paraId="2504743C" w14:textId="74CF17AC" w:rsidR="00823019" w:rsidRPr="00501CC6" w:rsidRDefault="00823019" w:rsidP="00C90312">
      <w:pPr>
        <w:spacing w:line="240" w:lineRule="auto"/>
        <w:rPr>
          <w:rFonts w:ascii="Arial" w:hAnsi="Arial" w:cs="Arial"/>
          <w:sz w:val="24"/>
          <w:szCs w:val="24"/>
        </w:rPr>
      </w:pPr>
      <w:r w:rsidRPr="00501CC6">
        <w:rPr>
          <w:rFonts w:ascii="Arial" w:hAnsi="Arial" w:cs="Arial"/>
          <w:sz w:val="24"/>
          <w:szCs w:val="24"/>
        </w:rPr>
        <w:t xml:space="preserve">If you need further assistance for completing the form, please email </w:t>
      </w:r>
      <w:hyperlink r:id="rId11" w:history="1">
        <w:r w:rsidRPr="00501CC6">
          <w:rPr>
            <w:rStyle w:val="Hyperlink"/>
            <w:rFonts w:ascii="Arial" w:hAnsi="Arial" w:cs="Arial"/>
            <w:sz w:val="24"/>
            <w:szCs w:val="24"/>
          </w:rPr>
          <w:t>neighbourhoodplanning@westminster.gov.uk</w:t>
        </w:r>
      </w:hyperlink>
      <w:r w:rsidRPr="00501CC6">
        <w:rPr>
          <w:rFonts w:ascii="Arial" w:hAnsi="Arial" w:cs="Arial"/>
          <w:sz w:val="24"/>
          <w:szCs w:val="24"/>
        </w:rPr>
        <w:t>.</w:t>
      </w:r>
    </w:p>
    <w:p w14:paraId="2E336D0D" w14:textId="77777777" w:rsidR="002B74A1" w:rsidRPr="00501CC6" w:rsidRDefault="002B74A1" w:rsidP="00C90312">
      <w:pPr>
        <w:pStyle w:val="Default"/>
        <w:rPr>
          <w:rFonts w:ascii="Arial" w:hAnsi="Arial" w:cs="Arial"/>
          <w:sz w:val="22"/>
          <w:szCs w:val="20"/>
        </w:rPr>
      </w:pPr>
    </w:p>
    <w:p w14:paraId="3394E46C" w14:textId="77777777" w:rsidR="00193A2C" w:rsidRPr="00501CC6" w:rsidRDefault="00193A2C" w:rsidP="00C90312">
      <w:pPr>
        <w:rPr>
          <w:rFonts w:ascii="Arial" w:hAnsi="Arial" w:cs="Arial"/>
          <w:b/>
          <w:sz w:val="44"/>
        </w:rPr>
      </w:pPr>
      <w:r w:rsidRPr="00501CC6">
        <w:rPr>
          <w:rFonts w:ascii="Arial" w:hAnsi="Arial" w:cs="Arial"/>
          <w:b/>
          <w:sz w:val="44"/>
        </w:rPr>
        <w:br w:type="page"/>
      </w:r>
    </w:p>
    <w:p w14:paraId="376FC830" w14:textId="0A171BDF" w:rsidR="00AB53CA" w:rsidRPr="00501CC6" w:rsidRDefault="00AB53CA" w:rsidP="00C90312">
      <w:pPr>
        <w:spacing w:after="0"/>
        <w:rPr>
          <w:rFonts w:ascii="Arial" w:eastAsiaTheme="majorEastAsia" w:hAnsi="Arial" w:cs="Arial"/>
          <w:b/>
          <w:color w:val="2F5496" w:themeColor="accent1" w:themeShade="BF"/>
          <w:sz w:val="32"/>
          <w:szCs w:val="32"/>
        </w:rPr>
      </w:pPr>
      <w:r w:rsidRPr="00501CC6">
        <w:rPr>
          <w:rFonts w:ascii="Arial" w:hAnsi="Arial" w:cs="Arial"/>
          <w:b/>
          <w:sz w:val="44"/>
        </w:rPr>
        <w:lastRenderedPageBreak/>
        <w:t>Westminster City Council</w:t>
      </w:r>
    </w:p>
    <w:p w14:paraId="565FB8BF" w14:textId="760EC339" w:rsidR="00AB53CA" w:rsidRPr="00501CC6" w:rsidRDefault="00AB53CA" w:rsidP="00C90312">
      <w:pPr>
        <w:pStyle w:val="Title"/>
        <w:rPr>
          <w:rFonts w:ascii="Arial" w:hAnsi="Arial" w:cs="Arial"/>
          <w:sz w:val="44"/>
        </w:rPr>
      </w:pPr>
      <w:r w:rsidRPr="00501CC6">
        <w:rPr>
          <w:rFonts w:ascii="Arial" w:hAnsi="Arial" w:cs="Arial"/>
          <w:sz w:val="44"/>
        </w:rPr>
        <w:t>Neighbourhood Forum Designation Form</w:t>
      </w:r>
    </w:p>
    <w:p w14:paraId="26E2FDF2" w14:textId="083E52AA" w:rsidR="00F20367" w:rsidRPr="00501CC6" w:rsidRDefault="00F20367" w:rsidP="00C90312">
      <w:pPr>
        <w:pStyle w:val="Default"/>
        <w:rPr>
          <w:rFonts w:ascii="Arial" w:hAnsi="Arial" w:cs="Arial"/>
          <w:szCs w:val="20"/>
        </w:rPr>
      </w:pPr>
    </w:p>
    <w:p w14:paraId="45DD5F07" w14:textId="77777777" w:rsidR="008E7731" w:rsidRPr="00657B95" w:rsidRDefault="008E7731" w:rsidP="00C90312">
      <w:pPr>
        <w:pStyle w:val="Heading2"/>
        <w:spacing w:before="0"/>
        <w:rPr>
          <w:rFonts w:ascii="Arial" w:hAnsi="Arial" w:cs="Arial"/>
          <w:b/>
          <w:sz w:val="28"/>
          <w:szCs w:val="28"/>
        </w:rPr>
      </w:pPr>
      <w:r w:rsidRPr="00657B95">
        <w:rPr>
          <w:rFonts w:ascii="Arial" w:hAnsi="Arial" w:cs="Arial"/>
          <w:b/>
          <w:sz w:val="28"/>
          <w:szCs w:val="28"/>
        </w:rPr>
        <w:t>Supporting documentation</w:t>
      </w:r>
    </w:p>
    <w:p w14:paraId="10B8839A" w14:textId="2D3E24AE" w:rsidR="009873A3" w:rsidRPr="00657B95" w:rsidRDefault="009873A3" w:rsidP="00C90312">
      <w:pPr>
        <w:spacing w:after="0"/>
        <w:rPr>
          <w:rFonts w:ascii="Arial" w:hAnsi="Arial" w:cs="Arial"/>
          <w:sz w:val="24"/>
          <w:szCs w:val="24"/>
        </w:rPr>
      </w:pPr>
      <w:r w:rsidRPr="00657B95">
        <w:rPr>
          <w:rFonts w:ascii="Arial" w:hAnsi="Arial" w:cs="Arial"/>
          <w:sz w:val="24"/>
          <w:szCs w:val="24"/>
        </w:rPr>
        <w:t xml:space="preserve">As detailed in sections </w:t>
      </w:r>
      <w:r w:rsidR="00C90312" w:rsidRPr="00657B95">
        <w:rPr>
          <w:rFonts w:ascii="Arial" w:hAnsi="Arial" w:cs="Arial"/>
          <w:sz w:val="24"/>
          <w:szCs w:val="24"/>
        </w:rPr>
        <w:t>3</w:t>
      </w:r>
      <w:r w:rsidRPr="00657B95">
        <w:rPr>
          <w:rFonts w:ascii="Arial" w:hAnsi="Arial" w:cs="Arial"/>
          <w:sz w:val="24"/>
          <w:szCs w:val="24"/>
        </w:rPr>
        <w:t xml:space="preserve"> and </w:t>
      </w:r>
      <w:r w:rsidR="00501CC6" w:rsidRPr="00657B95">
        <w:rPr>
          <w:rFonts w:ascii="Arial" w:hAnsi="Arial" w:cs="Arial"/>
          <w:sz w:val="24"/>
          <w:szCs w:val="24"/>
        </w:rPr>
        <w:t>5 of this f</w:t>
      </w:r>
      <w:r w:rsidRPr="00657B95">
        <w:rPr>
          <w:rFonts w:ascii="Arial" w:hAnsi="Arial" w:cs="Arial"/>
          <w:sz w:val="24"/>
          <w:szCs w:val="24"/>
        </w:rPr>
        <w:t>orm, you will need to provide supporting documentation.</w:t>
      </w:r>
    </w:p>
    <w:p w14:paraId="5F4574DE" w14:textId="77777777" w:rsidR="00C90312" w:rsidRPr="00501CC6" w:rsidRDefault="00C90312" w:rsidP="00C90312">
      <w:pPr>
        <w:spacing w:after="0"/>
        <w:rPr>
          <w:rFonts w:ascii="Arial" w:hAnsi="Arial" w:cs="Arial"/>
        </w:rPr>
      </w:pPr>
    </w:p>
    <w:p w14:paraId="19168184" w14:textId="77777777" w:rsidR="00313D08" w:rsidRPr="00657B95" w:rsidRDefault="00313D08" w:rsidP="00C90312">
      <w:pPr>
        <w:pStyle w:val="Heading2"/>
        <w:spacing w:before="0"/>
        <w:rPr>
          <w:rFonts w:ascii="Arial" w:hAnsi="Arial" w:cs="Arial"/>
          <w:b/>
          <w:sz w:val="28"/>
          <w:szCs w:val="28"/>
        </w:rPr>
      </w:pPr>
      <w:r w:rsidRPr="00657B95">
        <w:rPr>
          <w:rFonts w:ascii="Arial" w:hAnsi="Arial" w:cs="Arial"/>
          <w:b/>
          <w:sz w:val="28"/>
          <w:szCs w:val="28"/>
        </w:rPr>
        <w:t>Next steps</w:t>
      </w:r>
    </w:p>
    <w:p w14:paraId="34021478" w14:textId="5BFA3854" w:rsidR="00313D08" w:rsidRPr="00657B95" w:rsidRDefault="00313D08" w:rsidP="00C90312">
      <w:pPr>
        <w:spacing w:after="0"/>
        <w:rPr>
          <w:rFonts w:ascii="Arial" w:hAnsi="Arial" w:cs="Arial"/>
          <w:sz w:val="24"/>
          <w:szCs w:val="24"/>
        </w:rPr>
      </w:pPr>
      <w:r w:rsidRPr="00657B95">
        <w:rPr>
          <w:rFonts w:ascii="Arial" w:hAnsi="Arial" w:cs="Arial"/>
          <w:sz w:val="24"/>
          <w:szCs w:val="24"/>
        </w:rPr>
        <w:t>Following the submission of the form the council will:</w:t>
      </w:r>
    </w:p>
    <w:p w14:paraId="4ED81F47" w14:textId="3D57CC66" w:rsidR="00313D08" w:rsidRPr="00657B95" w:rsidRDefault="00313D08" w:rsidP="00C9031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657B95">
        <w:rPr>
          <w:rFonts w:ascii="Arial" w:hAnsi="Arial" w:cs="Arial"/>
          <w:sz w:val="24"/>
          <w:szCs w:val="24"/>
        </w:rPr>
        <w:t>Check the application is valid</w:t>
      </w:r>
    </w:p>
    <w:p w14:paraId="5434CA69" w14:textId="6C493959" w:rsidR="00313D08" w:rsidRPr="00657B95" w:rsidRDefault="00313D08" w:rsidP="00C9031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657B95">
        <w:rPr>
          <w:rFonts w:ascii="Arial" w:hAnsi="Arial" w:cs="Arial"/>
          <w:sz w:val="24"/>
          <w:szCs w:val="24"/>
        </w:rPr>
        <w:t xml:space="preserve">Publish the application for a minimum six-week period to allow for representations </w:t>
      </w:r>
    </w:p>
    <w:p w14:paraId="0845F79D" w14:textId="7E6AC2EA" w:rsidR="00313D08" w:rsidRPr="00657B95" w:rsidRDefault="00313D08" w:rsidP="00C9031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657B95">
        <w:rPr>
          <w:rFonts w:ascii="Arial" w:hAnsi="Arial" w:cs="Arial"/>
          <w:sz w:val="24"/>
          <w:szCs w:val="24"/>
        </w:rPr>
        <w:t xml:space="preserve">Consider representations and make a decision whether to designate a </w:t>
      </w:r>
      <w:r w:rsidR="00C90312" w:rsidRPr="00657B95">
        <w:rPr>
          <w:rFonts w:ascii="Arial" w:hAnsi="Arial" w:cs="Arial"/>
          <w:sz w:val="24"/>
          <w:szCs w:val="24"/>
        </w:rPr>
        <w:t>N</w:t>
      </w:r>
      <w:r w:rsidRPr="00657B95">
        <w:rPr>
          <w:rFonts w:ascii="Arial" w:hAnsi="Arial" w:cs="Arial"/>
          <w:sz w:val="24"/>
          <w:szCs w:val="24"/>
        </w:rPr>
        <w:t xml:space="preserve">eighbourhood </w:t>
      </w:r>
      <w:r w:rsidR="00C90312" w:rsidRPr="00657B95">
        <w:rPr>
          <w:rFonts w:ascii="Arial" w:hAnsi="Arial" w:cs="Arial"/>
          <w:sz w:val="24"/>
          <w:szCs w:val="24"/>
        </w:rPr>
        <w:t>F</w:t>
      </w:r>
      <w:r w:rsidRPr="00657B95">
        <w:rPr>
          <w:rFonts w:ascii="Arial" w:hAnsi="Arial" w:cs="Arial"/>
          <w:sz w:val="24"/>
          <w:szCs w:val="24"/>
        </w:rPr>
        <w:t>orum.</w:t>
      </w:r>
    </w:p>
    <w:p w14:paraId="7F38F0DD" w14:textId="06A15154" w:rsidR="00313D08" w:rsidRPr="00657B95" w:rsidRDefault="00313D08" w:rsidP="00C90312">
      <w:pPr>
        <w:spacing w:after="0"/>
        <w:rPr>
          <w:rFonts w:ascii="Arial" w:hAnsi="Arial" w:cs="Arial"/>
          <w:sz w:val="24"/>
          <w:szCs w:val="24"/>
        </w:rPr>
      </w:pPr>
      <w:r w:rsidRPr="00657B95">
        <w:rPr>
          <w:rFonts w:ascii="Arial" w:hAnsi="Arial" w:cs="Arial"/>
          <w:sz w:val="24"/>
          <w:szCs w:val="24"/>
        </w:rPr>
        <w:t xml:space="preserve">Once a Neighbourhood Forum is established, the Forum can consult with the wider community to develop a </w:t>
      </w:r>
      <w:r w:rsidR="00C90312" w:rsidRPr="00657B95">
        <w:rPr>
          <w:rFonts w:ascii="Arial" w:hAnsi="Arial" w:cs="Arial"/>
          <w:sz w:val="24"/>
          <w:szCs w:val="24"/>
        </w:rPr>
        <w:t xml:space="preserve">Neighbourhood Plan </w:t>
      </w:r>
      <w:r w:rsidRPr="00657B95">
        <w:rPr>
          <w:rFonts w:ascii="Arial" w:hAnsi="Arial" w:cs="Arial"/>
          <w:sz w:val="24"/>
          <w:szCs w:val="24"/>
        </w:rPr>
        <w:t xml:space="preserve">for their </w:t>
      </w:r>
      <w:r w:rsidR="00C90312" w:rsidRPr="00657B95">
        <w:rPr>
          <w:rFonts w:ascii="Arial" w:hAnsi="Arial" w:cs="Arial"/>
          <w:sz w:val="24"/>
          <w:szCs w:val="24"/>
        </w:rPr>
        <w:t>N</w:t>
      </w:r>
      <w:r w:rsidRPr="00657B95">
        <w:rPr>
          <w:rFonts w:ascii="Arial" w:hAnsi="Arial" w:cs="Arial"/>
          <w:sz w:val="24"/>
          <w:szCs w:val="24"/>
        </w:rPr>
        <w:t>eighbourhood</w:t>
      </w:r>
      <w:r w:rsidR="00C90312" w:rsidRPr="00657B95">
        <w:rPr>
          <w:rFonts w:ascii="Arial" w:hAnsi="Arial" w:cs="Arial"/>
          <w:sz w:val="24"/>
          <w:szCs w:val="24"/>
        </w:rPr>
        <w:t xml:space="preserve"> Area</w:t>
      </w:r>
      <w:r w:rsidRPr="00657B95">
        <w:rPr>
          <w:rFonts w:ascii="Arial" w:hAnsi="Arial" w:cs="Arial"/>
          <w:sz w:val="24"/>
          <w:szCs w:val="24"/>
        </w:rPr>
        <w:t xml:space="preserve">. </w:t>
      </w:r>
    </w:p>
    <w:p w14:paraId="75B9AD79" w14:textId="77777777" w:rsidR="00C90312" w:rsidRPr="00501CC6" w:rsidRDefault="00C90312" w:rsidP="00C90312">
      <w:pPr>
        <w:spacing w:after="0"/>
        <w:rPr>
          <w:rFonts w:ascii="Arial" w:hAnsi="Arial" w:cs="Arial"/>
        </w:rPr>
      </w:pPr>
    </w:p>
    <w:p w14:paraId="5D7539D5" w14:textId="6F40F05E" w:rsidR="001E0FFD" w:rsidRPr="00501CC6" w:rsidRDefault="001E0FFD" w:rsidP="00C90312">
      <w:pPr>
        <w:spacing w:after="0"/>
        <w:rPr>
          <w:rFonts w:ascii="Arial" w:hAnsi="Arial" w:cs="Arial"/>
          <w:b/>
          <w:sz w:val="32"/>
          <w:szCs w:val="32"/>
        </w:rPr>
      </w:pPr>
      <w:r w:rsidRPr="00501CC6">
        <w:rPr>
          <w:rFonts w:ascii="Arial" w:hAnsi="Arial" w:cs="Arial"/>
          <w:b/>
          <w:sz w:val="32"/>
          <w:szCs w:val="32"/>
        </w:rPr>
        <w:t>START OF FORM</w:t>
      </w:r>
    </w:p>
    <w:p w14:paraId="29523844" w14:textId="77777777" w:rsidR="00C90312" w:rsidRPr="00501CC6" w:rsidRDefault="00C90312" w:rsidP="00C90312">
      <w:pPr>
        <w:spacing w:after="0"/>
        <w:rPr>
          <w:rFonts w:ascii="Arial" w:hAnsi="Arial" w:cs="Arial"/>
          <w:b/>
          <w:sz w:val="32"/>
          <w:szCs w:val="32"/>
        </w:rPr>
      </w:pPr>
    </w:p>
    <w:p w14:paraId="02103890" w14:textId="7173B2A1" w:rsidR="00976CEC" w:rsidRPr="00657B95" w:rsidRDefault="00976CEC" w:rsidP="00C9031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color w:val="2F5496" w:themeColor="accent1" w:themeShade="BF"/>
          <w:sz w:val="28"/>
          <w:szCs w:val="28"/>
        </w:rPr>
      </w:pPr>
      <w:r w:rsidRPr="00657B95">
        <w:rPr>
          <w:rFonts w:ascii="Arial" w:hAnsi="Arial" w:cs="Arial"/>
          <w:b/>
          <w:color w:val="2F5496" w:themeColor="accent1" w:themeShade="BF"/>
          <w:sz w:val="28"/>
          <w:szCs w:val="28"/>
        </w:rPr>
        <w:t>Application type</w:t>
      </w:r>
    </w:p>
    <w:p w14:paraId="63BAD2F0" w14:textId="092E2455" w:rsidR="00EC3B69" w:rsidRPr="00657B95" w:rsidRDefault="004A6200" w:rsidP="00C90312">
      <w:pPr>
        <w:spacing w:after="0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eastAsia="MS Gothic" w:hAnsi="Arial" w:cs="Arial"/>
            <w:bCs/>
            <w:sz w:val="24"/>
            <w:szCs w:val="24"/>
          </w:rPr>
          <w:id w:val="1970553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B69" w:rsidRPr="00657B95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976CEC" w:rsidRPr="00657B95">
        <w:rPr>
          <w:rFonts w:ascii="Arial" w:hAnsi="Arial" w:cs="Arial"/>
          <w:bCs/>
          <w:sz w:val="24"/>
          <w:szCs w:val="24"/>
        </w:rPr>
        <w:t xml:space="preserve">  Designation   </w:t>
      </w:r>
      <w:sdt>
        <w:sdtPr>
          <w:rPr>
            <w:rFonts w:ascii="Arial" w:hAnsi="Arial" w:cs="Arial"/>
            <w:bCs/>
            <w:sz w:val="24"/>
            <w:szCs w:val="24"/>
          </w:rPr>
          <w:id w:val="1398469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CEC" w:rsidRPr="00657B95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976CEC" w:rsidRPr="00657B95">
        <w:rPr>
          <w:rFonts w:ascii="Arial" w:hAnsi="Arial" w:cs="Arial"/>
          <w:bCs/>
          <w:sz w:val="24"/>
          <w:szCs w:val="24"/>
        </w:rPr>
        <w:t xml:space="preserve">  Re-designation</w:t>
      </w:r>
      <w:r w:rsidR="00374CD7" w:rsidRPr="00657B95">
        <w:rPr>
          <w:rFonts w:ascii="Arial" w:hAnsi="Arial" w:cs="Arial"/>
          <w:bCs/>
          <w:sz w:val="24"/>
          <w:szCs w:val="24"/>
        </w:rPr>
        <w:t xml:space="preserve"> of Neighbourhood Forum</w:t>
      </w:r>
    </w:p>
    <w:p w14:paraId="48D157F7" w14:textId="77777777" w:rsidR="00C90312" w:rsidRPr="00501CC6" w:rsidRDefault="00C90312" w:rsidP="00C90312">
      <w:pPr>
        <w:spacing w:after="0"/>
        <w:rPr>
          <w:rFonts w:ascii="Arial" w:hAnsi="Arial" w:cs="Arial"/>
          <w:bCs/>
        </w:rPr>
      </w:pPr>
    </w:p>
    <w:p w14:paraId="6D34E3AF" w14:textId="1CCE0FE0" w:rsidR="00D77D40" w:rsidRPr="00657B95" w:rsidRDefault="00CD4150" w:rsidP="00C9031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color w:val="2F5496" w:themeColor="accent1" w:themeShade="BF"/>
          <w:sz w:val="28"/>
          <w:szCs w:val="28"/>
        </w:rPr>
      </w:pPr>
      <w:r w:rsidRPr="00657B95">
        <w:rPr>
          <w:rFonts w:ascii="Arial" w:hAnsi="Arial" w:cs="Arial"/>
          <w:b/>
          <w:color w:val="2F5496" w:themeColor="accent1" w:themeShade="BF"/>
          <w:sz w:val="28"/>
          <w:szCs w:val="28"/>
        </w:rPr>
        <w:t>Name of the proposed Neighbourhood Forum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80"/>
      </w:tblGrid>
      <w:tr w:rsidR="00C90312" w:rsidRPr="00501CC6" w14:paraId="47CAAA35" w14:textId="77777777" w:rsidTr="00C90312">
        <w:tc>
          <w:tcPr>
            <w:tcW w:w="10580" w:type="dxa"/>
          </w:tcPr>
          <w:p w14:paraId="41CB1CBA" w14:textId="77777777" w:rsidR="00C90312" w:rsidRDefault="00C90312" w:rsidP="00C90312">
            <w:pPr>
              <w:rPr>
                <w:rFonts w:ascii="Arial" w:hAnsi="Arial" w:cs="Arial"/>
                <w:bCs/>
                <w:color w:val="2F5496" w:themeColor="accent1" w:themeShade="BF"/>
                <w:sz w:val="28"/>
                <w:szCs w:val="28"/>
              </w:rPr>
            </w:pPr>
          </w:p>
          <w:p w14:paraId="40EFBA4B" w14:textId="7E05DBB8" w:rsidR="00657B95" w:rsidRPr="00501CC6" w:rsidRDefault="00657B95" w:rsidP="00C90312">
            <w:pPr>
              <w:rPr>
                <w:rFonts w:ascii="Arial" w:hAnsi="Arial" w:cs="Arial"/>
                <w:bCs/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1845DDF6" w14:textId="77777777" w:rsidR="00C90312" w:rsidRPr="00501CC6" w:rsidRDefault="00C90312" w:rsidP="00C90312">
      <w:pPr>
        <w:spacing w:after="0"/>
        <w:rPr>
          <w:rFonts w:ascii="Arial" w:hAnsi="Arial" w:cs="Arial"/>
          <w:bCs/>
        </w:rPr>
      </w:pPr>
    </w:p>
    <w:p w14:paraId="7B134637" w14:textId="3AB6B08D" w:rsidR="00EC6ED5" w:rsidRPr="00657B95" w:rsidRDefault="00857089" w:rsidP="00C90312">
      <w:pPr>
        <w:spacing w:after="0"/>
        <w:rPr>
          <w:rFonts w:ascii="Arial" w:eastAsia="MS Gothic" w:hAnsi="Arial" w:cs="Arial"/>
          <w:bCs/>
          <w:sz w:val="24"/>
          <w:szCs w:val="24"/>
        </w:rPr>
      </w:pPr>
      <w:r w:rsidRPr="00657B95">
        <w:rPr>
          <w:rFonts w:ascii="Arial" w:eastAsia="MS Gothic" w:hAnsi="Arial" w:cs="Arial"/>
          <w:bCs/>
          <w:sz w:val="24"/>
          <w:szCs w:val="24"/>
        </w:rPr>
        <w:t xml:space="preserve">If </w:t>
      </w:r>
      <w:r w:rsidR="00E93B10">
        <w:rPr>
          <w:rFonts w:ascii="Arial" w:eastAsia="MS Gothic" w:hAnsi="Arial" w:cs="Arial"/>
          <w:bCs/>
          <w:sz w:val="24"/>
          <w:szCs w:val="24"/>
        </w:rPr>
        <w:t xml:space="preserve">applying for </w:t>
      </w:r>
      <w:r w:rsidRPr="00657B95">
        <w:rPr>
          <w:rFonts w:ascii="Arial" w:eastAsia="MS Gothic" w:hAnsi="Arial" w:cs="Arial"/>
          <w:bCs/>
          <w:sz w:val="24"/>
          <w:szCs w:val="24"/>
        </w:rPr>
        <w:t xml:space="preserve">re-designation, </w:t>
      </w:r>
      <w:r w:rsidR="004D2CFE" w:rsidRPr="00657B95">
        <w:rPr>
          <w:rFonts w:ascii="Arial" w:eastAsia="MS Gothic" w:hAnsi="Arial" w:cs="Arial"/>
          <w:bCs/>
          <w:sz w:val="24"/>
          <w:szCs w:val="24"/>
        </w:rPr>
        <w:t>has</w:t>
      </w:r>
      <w:r w:rsidRPr="00657B95">
        <w:rPr>
          <w:rFonts w:ascii="Arial" w:eastAsia="MS Gothic" w:hAnsi="Arial" w:cs="Arial"/>
          <w:bCs/>
          <w:sz w:val="24"/>
          <w:szCs w:val="24"/>
        </w:rPr>
        <w:t xml:space="preserve"> the</w:t>
      </w:r>
      <w:r w:rsidR="004D2CFE" w:rsidRPr="00657B95">
        <w:rPr>
          <w:rFonts w:ascii="Arial" w:eastAsia="MS Gothic" w:hAnsi="Arial" w:cs="Arial"/>
          <w:bCs/>
          <w:sz w:val="24"/>
          <w:szCs w:val="24"/>
        </w:rPr>
        <w:t xml:space="preserve"> name of the</w:t>
      </w:r>
      <w:r w:rsidRPr="00657B95">
        <w:rPr>
          <w:rFonts w:ascii="Arial" w:eastAsia="MS Gothic" w:hAnsi="Arial" w:cs="Arial"/>
          <w:bCs/>
          <w:sz w:val="24"/>
          <w:szCs w:val="24"/>
        </w:rPr>
        <w:t xml:space="preserve"> proposed Neighbourhood Forum </w:t>
      </w:r>
      <w:r w:rsidR="004D2CFE" w:rsidRPr="00657B95">
        <w:rPr>
          <w:rFonts w:ascii="Arial" w:eastAsia="MS Gothic" w:hAnsi="Arial" w:cs="Arial"/>
          <w:bCs/>
          <w:sz w:val="24"/>
          <w:szCs w:val="24"/>
        </w:rPr>
        <w:t>changed?</w:t>
      </w:r>
    </w:p>
    <w:p w14:paraId="511F70A4" w14:textId="41A2B38C" w:rsidR="004D2CFE" w:rsidRPr="00657B95" w:rsidRDefault="004A6200" w:rsidP="00C90312">
      <w:pPr>
        <w:spacing w:after="0"/>
        <w:rPr>
          <w:rFonts w:ascii="Arial" w:eastAsia="MS Gothic" w:hAnsi="Arial" w:cs="Arial"/>
          <w:bCs/>
          <w:sz w:val="24"/>
          <w:szCs w:val="24"/>
        </w:rPr>
      </w:pPr>
      <w:sdt>
        <w:sdtPr>
          <w:rPr>
            <w:rFonts w:ascii="Arial" w:eastAsia="MS Gothic" w:hAnsi="Arial" w:cs="Arial"/>
            <w:bCs/>
            <w:sz w:val="24"/>
            <w:szCs w:val="24"/>
          </w:rPr>
          <w:id w:val="-704647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B69" w:rsidRPr="00657B95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4D2CFE" w:rsidRPr="00657B95">
        <w:rPr>
          <w:rFonts w:ascii="Arial" w:eastAsia="MS Gothic" w:hAnsi="Arial" w:cs="Arial"/>
          <w:bCs/>
          <w:sz w:val="24"/>
          <w:szCs w:val="24"/>
        </w:rPr>
        <w:t xml:space="preserve">  Yes </w:t>
      </w:r>
      <w:sdt>
        <w:sdtPr>
          <w:rPr>
            <w:rFonts w:ascii="Arial" w:eastAsia="MS Gothic" w:hAnsi="Arial" w:cs="Arial"/>
            <w:bCs/>
            <w:sz w:val="24"/>
            <w:szCs w:val="24"/>
          </w:rPr>
          <w:id w:val="-354265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C18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4D2CFE" w:rsidRPr="00657B95">
        <w:rPr>
          <w:rFonts w:ascii="Arial" w:eastAsia="MS Gothic" w:hAnsi="Arial" w:cs="Arial"/>
          <w:bCs/>
          <w:sz w:val="24"/>
          <w:szCs w:val="24"/>
        </w:rPr>
        <w:t xml:space="preserve">  No</w:t>
      </w:r>
    </w:p>
    <w:p w14:paraId="5DC00312" w14:textId="77777777" w:rsidR="00C90312" w:rsidRPr="00657B95" w:rsidRDefault="00C90312" w:rsidP="00C90312">
      <w:pPr>
        <w:spacing w:after="0"/>
        <w:rPr>
          <w:rFonts w:ascii="Arial" w:eastAsia="MS Gothic" w:hAnsi="Arial" w:cs="Arial"/>
          <w:bCs/>
          <w:sz w:val="24"/>
          <w:szCs w:val="24"/>
        </w:rPr>
      </w:pPr>
    </w:p>
    <w:p w14:paraId="69F1CFD4" w14:textId="7A4C04F2" w:rsidR="004D2CFE" w:rsidRPr="00657B95" w:rsidRDefault="004D2CFE" w:rsidP="00C90312">
      <w:pPr>
        <w:spacing w:after="0"/>
        <w:rPr>
          <w:rFonts w:ascii="Arial" w:eastAsia="MS Gothic" w:hAnsi="Arial" w:cs="Arial"/>
          <w:bCs/>
          <w:sz w:val="24"/>
          <w:szCs w:val="24"/>
        </w:rPr>
      </w:pPr>
      <w:r w:rsidRPr="00657B95">
        <w:rPr>
          <w:rFonts w:ascii="Arial" w:eastAsia="MS Gothic" w:hAnsi="Arial" w:cs="Arial"/>
          <w:bCs/>
          <w:sz w:val="24"/>
          <w:szCs w:val="24"/>
        </w:rPr>
        <w:t xml:space="preserve">If </w:t>
      </w:r>
      <w:r w:rsidR="00EC3B69" w:rsidRPr="00657B95">
        <w:rPr>
          <w:rFonts w:ascii="Arial" w:eastAsia="MS Gothic" w:hAnsi="Arial" w:cs="Arial"/>
          <w:bCs/>
          <w:sz w:val="24"/>
          <w:szCs w:val="24"/>
        </w:rPr>
        <w:t>y</w:t>
      </w:r>
      <w:r w:rsidRPr="00657B95">
        <w:rPr>
          <w:rFonts w:ascii="Arial" w:eastAsia="MS Gothic" w:hAnsi="Arial" w:cs="Arial"/>
          <w:bCs/>
          <w:sz w:val="24"/>
          <w:szCs w:val="24"/>
        </w:rPr>
        <w:t xml:space="preserve">es, please state the name of the </w:t>
      </w:r>
      <w:r w:rsidR="00B61B68">
        <w:rPr>
          <w:rFonts w:ascii="Arial" w:eastAsia="MS Gothic" w:hAnsi="Arial" w:cs="Arial"/>
          <w:bCs/>
          <w:sz w:val="24"/>
          <w:szCs w:val="24"/>
        </w:rPr>
        <w:t>previous/existing</w:t>
      </w:r>
      <w:r w:rsidR="00B61B68" w:rsidRPr="00657B95">
        <w:rPr>
          <w:rFonts w:ascii="Arial" w:eastAsia="MS Gothic" w:hAnsi="Arial" w:cs="Arial"/>
          <w:bCs/>
          <w:sz w:val="24"/>
          <w:szCs w:val="24"/>
        </w:rPr>
        <w:t xml:space="preserve"> </w:t>
      </w:r>
      <w:r w:rsidRPr="00657B95">
        <w:rPr>
          <w:rFonts w:ascii="Arial" w:eastAsia="MS Gothic" w:hAnsi="Arial" w:cs="Arial"/>
          <w:bCs/>
          <w:sz w:val="24"/>
          <w:szCs w:val="24"/>
        </w:rPr>
        <w:t>Neighbourhood Forum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80"/>
      </w:tblGrid>
      <w:tr w:rsidR="00C90312" w:rsidRPr="00501CC6" w14:paraId="566518C6" w14:textId="77777777" w:rsidTr="00C90312">
        <w:tc>
          <w:tcPr>
            <w:tcW w:w="10580" w:type="dxa"/>
          </w:tcPr>
          <w:p w14:paraId="03E1C610" w14:textId="77777777" w:rsidR="00C90312" w:rsidRDefault="00C90312" w:rsidP="00C90312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0B7303CA" w14:textId="2819E137" w:rsidR="00657B95" w:rsidRPr="00501CC6" w:rsidRDefault="00657B95" w:rsidP="00C90312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5B0F4010" w14:textId="77777777" w:rsidR="00C90312" w:rsidRPr="00501CC6" w:rsidRDefault="00C90312" w:rsidP="00C90312">
      <w:pPr>
        <w:spacing w:after="0"/>
        <w:rPr>
          <w:rFonts w:ascii="Arial" w:hAnsi="Arial" w:cs="Arial"/>
          <w:bCs/>
        </w:rPr>
      </w:pPr>
    </w:p>
    <w:p w14:paraId="18446784" w14:textId="78CA9B76" w:rsidR="00A86515" w:rsidRPr="00657B95" w:rsidRDefault="00954971" w:rsidP="00C90312">
      <w:pPr>
        <w:spacing w:after="0"/>
        <w:rPr>
          <w:rFonts w:ascii="Arial" w:eastAsia="MS Gothic" w:hAnsi="Arial" w:cs="Arial"/>
          <w:bCs/>
          <w:sz w:val="24"/>
          <w:szCs w:val="24"/>
        </w:rPr>
      </w:pPr>
      <w:r w:rsidRPr="00657B95">
        <w:rPr>
          <w:rFonts w:ascii="Arial" w:eastAsia="MS Gothic" w:hAnsi="Arial" w:cs="Arial"/>
          <w:bCs/>
          <w:sz w:val="24"/>
          <w:szCs w:val="24"/>
        </w:rPr>
        <w:t>If applying for re-designation</w:t>
      </w:r>
      <w:r w:rsidR="00480A82" w:rsidRPr="00657B95">
        <w:rPr>
          <w:rFonts w:ascii="Arial" w:eastAsia="MS Gothic" w:hAnsi="Arial" w:cs="Arial"/>
          <w:bCs/>
          <w:sz w:val="24"/>
          <w:szCs w:val="24"/>
        </w:rPr>
        <w:t xml:space="preserve">, please explain why you </w:t>
      </w:r>
      <w:r w:rsidR="00E93B10">
        <w:rPr>
          <w:rFonts w:ascii="Arial" w:eastAsia="MS Gothic" w:hAnsi="Arial" w:cs="Arial"/>
          <w:bCs/>
          <w:sz w:val="24"/>
          <w:szCs w:val="24"/>
        </w:rPr>
        <w:t xml:space="preserve">believe the Forum </w:t>
      </w:r>
      <w:r w:rsidR="00480A82" w:rsidRPr="00657B95">
        <w:rPr>
          <w:rFonts w:ascii="Arial" w:eastAsia="MS Gothic" w:hAnsi="Arial" w:cs="Arial"/>
          <w:bCs/>
          <w:sz w:val="24"/>
          <w:szCs w:val="24"/>
        </w:rPr>
        <w:t>should be re-designated. This should include what work you have done so far</w:t>
      </w:r>
      <w:r w:rsidR="00133ADA" w:rsidRPr="00657B95">
        <w:rPr>
          <w:rFonts w:ascii="Arial" w:eastAsia="MS Gothic" w:hAnsi="Arial" w:cs="Arial"/>
          <w:bCs/>
          <w:sz w:val="24"/>
          <w:szCs w:val="24"/>
        </w:rPr>
        <w:t xml:space="preserve">. Please </w:t>
      </w:r>
      <w:r w:rsidR="00B61B68">
        <w:rPr>
          <w:rFonts w:ascii="Arial" w:eastAsia="MS Gothic" w:hAnsi="Arial" w:cs="Arial"/>
          <w:bCs/>
          <w:sz w:val="24"/>
          <w:szCs w:val="24"/>
        </w:rPr>
        <w:t>move to question 3</w:t>
      </w:r>
      <w:r w:rsidR="00B61B68" w:rsidRPr="00657B95">
        <w:rPr>
          <w:rFonts w:ascii="Arial" w:eastAsia="MS Gothic" w:hAnsi="Arial" w:cs="Arial"/>
          <w:bCs/>
          <w:sz w:val="24"/>
          <w:szCs w:val="24"/>
        </w:rPr>
        <w:t xml:space="preserve"> </w:t>
      </w:r>
      <w:r w:rsidR="00133ADA" w:rsidRPr="00657B95">
        <w:rPr>
          <w:rFonts w:ascii="Arial" w:eastAsia="MS Gothic" w:hAnsi="Arial" w:cs="Arial"/>
          <w:bCs/>
          <w:sz w:val="24"/>
          <w:szCs w:val="24"/>
        </w:rPr>
        <w:t xml:space="preserve">if you are applying to designate a new </w:t>
      </w:r>
      <w:r w:rsidR="00E93B10">
        <w:rPr>
          <w:rFonts w:ascii="Arial" w:eastAsia="MS Gothic" w:hAnsi="Arial" w:cs="Arial"/>
          <w:bCs/>
          <w:sz w:val="24"/>
          <w:szCs w:val="24"/>
        </w:rPr>
        <w:t>Neighbourhood F</w:t>
      </w:r>
      <w:r w:rsidR="00133ADA" w:rsidRPr="00657B95">
        <w:rPr>
          <w:rFonts w:ascii="Arial" w:eastAsia="MS Gothic" w:hAnsi="Arial" w:cs="Arial"/>
          <w:bCs/>
          <w:sz w:val="24"/>
          <w:szCs w:val="24"/>
        </w:rPr>
        <w:t>orum.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80"/>
      </w:tblGrid>
      <w:tr w:rsidR="002D4DC8" w:rsidRPr="00501CC6" w14:paraId="2CF61CAA" w14:textId="77777777" w:rsidTr="00657B95">
        <w:trPr>
          <w:trHeight w:val="2317"/>
        </w:trPr>
        <w:tc>
          <w:tcPr>
            <w:tcW w:w="10580" w:type="dxa"/>
          </w:tcPr>
          <w:p w14:paraId="698BA2EC" w14:textId="3311D1F1" w:rsidR="002D4DC8" w:rsidRPr="00501CC6" w:rsidRDefault="002D4DC8" w:rsidP="00C90312">
            <w:pPr>
              <w:rPr>
                <w:rFonts w:ascii="Arial" w:hAnsi="Arial" w:cs="Arial"/>
              </w:rPr>
            </w:pPr>
          </w:p>
        </w:tc>
      </w:tr>
    </w:tbl>
    <w:p w14:paraId="2D799482" w14:textId="5A92544F" w:rsidR="00EC6ED5" w:rsidRPr="00657B95" w:rsidRDefault="00B90238" w:rsidP="00C9031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color w:val="2F5496" w:themeColor="accent1" w:themeShade="BF"/>
          <w:sz w:val="28"/>
          <w:szCs w:val="28"/>
        </w:rPr>
      </w:pPr>
      <w:r w:rsidRPr="00657B95">
        <w:rPr>
          <w:rFonts w:ascii="Arial" w:hAnsi="Arial" w:cs="Arial"/>
          <w:b/>
          <w:color w:val="2F5496" w:themeColor="accent1" w:themeShade="BF"/>
          <w:sz w:val="28"/>
          <w:szCs w:val="28"/>
        </w:rPr>
        <w:lastRenderedPageBreak/>
        <w:t>P</w:t>
      </w:r>
      <w:r w:rsidR="00CD4150" w:rsidRPr="00657B95">
        <w:rPr>
          <w:rFonts w:ascii="Arial" w:hAnsi="Arial" w:cs="Arial"/>
          <w:b/>
          <w:color w:val="2F5496" w:themeColor="accent1" w:themeShade="BF"/>
          <w:sz w:val="28"/>
          <w:szCs w:val="28"/>
        </w:rPr>
        <w:t xml:space="preserve">lease attach a </w:t>
      </w:r>
      <w:r w:rsidRPr="00657B95">
        <w:rPr>
          <w:rFonts w:ascii="Arial" w:hAnsi="Arial" w:cs="Arial"/>
          <w:b/>
          <w:color w:val="2F5496" w:themeColor="accent1" w:themeShade="BF"/>
          <w:sz w:val="28"/>
          <w:szCs w:val="28"/>
        </w:rPr>
        <w:t xml:space="preserve">written copy of the </w:t>
      </w:r>
      <w:r w:rsidR="00B45431" w:rsidRPr="00657B95">
        <w:rPr>
          <w:rFonts w:ascii="Arial" w:hAnsi="Arial" w:cs="Arial"/>
          <w:b/>
          <w:color w:val="2F5496" w:themeColor="accent1" w:themeShade="BF"/>
          <w:sz w:val="28"/>
          <w:szCs w:val="28"/>
        </w:rPr>
        <w:t>F</w:t>
      </w:r>
      <w:r w:rsidRPr="00657B95">
        <w:rPr>
          <w:rFonts w:ascii="Arial" w:hAnsi="Arial" w:cs="Arial"/>
          <w:b/>
          <w:color w:val="2F5496" w:themeColor="accent1" w:themeShade="BF"/>
          <w:sz w:val="28"/>
          <w:szCs w:val="28"/>
        </w:rPr>
        <w:t xml:space="preserve">orum’s constitution </w:t>
      </w:r>
      <w:r w:rsidR="00CD4150" w:rsidRPr="00657B95">
        <w:rPr>
          <w:rFonts w:ascii="Arial" w:hAnsi="Arial" w:cs="Arial"/>
          <w:b/>
          <w:color w:val="2F5496" w:themeColor="accent1" w:themeShade="BF"/>
          <w:sz w:val="28"/>
          <w:szCs w:val="28"/>
        </w:rPr>
        <w:t>to your application form</w:t>
      </w:r>
    </w:p>
    <w:p w14:paraId="2C4301B1" w14:textId="69A1C979" w:rsidR="003C502B" w:rsidRPr="00657B95" w:rsidRDefault="004A6200" w:rsidP="00C90312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97250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B0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C502B" w:rsidRPr="00657B95">
        <w:rPr>
          <w:rFonts w:ascii="Arial" w:hAnsi="Arial" w:cs="Arial"/>
          <w:sz w:val="24"/>
          <w:szCs w:val="24"/>
        </w:rPr>
        <w:t xml:space="preserve">  Written constitution attached </w:t>
      </w:r>
    </w:p>
    <w:p w14:paraId="3534707A" w14:textId="77777777" w:rsidR="00C90312" w:rsidRPr="00657B95" w:rsidRDefault="00C90312" w:rsidP="00C90312">
      <w:pPr>
        <w:spacing w:after="0"/>
        <w:rPr>
          <w:rFonts w:ascii="Arial" w:hAnsi="Arial" w:cs="Arial"/>
          <w:sz w:val="24"/>
          <w:szCs w:val="24"/>
        </w:rPr>
      </w:pPr>
    </w:p>
    <w:p w14:paraId="21A49B33" w14:textId="731985F1" w:rsidR="003C502B" w:rsidRPr="00657B95" w:rsidRDefault="00CD4150" w:rsidP="00C90312">
      <w:pPr>
        <w:spacing w:after="0"/>
        <w:rPr>
          <w:rFonts w:ascii="Arial" w:hAnsi="Arial" w:cs="Arial"/>
          <w:sz w:val="24"/>
          <w:szCs w:val="24"/>
        </w:rPr>
      </w:pPr>
      <w:r w:rsidRPr="00657B95">
        <w:rPr>
          <w:rFonts w:ascii="Arial" w:hAnsi="Arial" w:cs="Arial"/>
          <w:sz w:val="24"/>
          <w:szCs w:val="24"/>
        </w:rPr>
        <w:t>As a guide, a written constitution could contain</w:t>
      </w:r>
      <w:r w:rsidR="003C502B" w:rsidRPr="00657B95">
        <w:rPr>
          <w:rFonts w:ascii="Arial" w:hAnsi="Arial" w:cs="Arial"/>
          <w:sz w:val="24"/>
          <w:szCs w:val="24"/>
        </w:rPr>
        <w:t>:</w:t>
      </w:r>
    </w:p>
    <w:p w14:paraId="42E2BA56" w14:textId="1C7CB5B4" w:rsidR="003C502B" w:rsidRPr="00657B95" w:rsidRDefault="003C502B" w:rsidP="00C9031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657B95">
        <w:rPr>
          <w:rFonts w:ascii="Arial" w:hAnsi="Arial" w:cs="Arial"/>
          <w:sz w:val="24"/>
          <w:szCs w:val="24"/>
        </w:rPr>
        <w:t xml:space="preserve">The name and purpose of the </w:t>
      </w:r>
      <w:r w:rsidR="00B45431" w:rsidRPr="00657B95">
        <w:rPr>
          <w:rFonts w:ascii="Arial" w:hAnsi="Arial" w:cs="Arial"/>
          <w:sz w:val="24"/>
          <w:szCs w:val="24"/>
        </w:rPr>
        <w:t>Neighbourhood F</w:t>
      </w:r>
      <w:r w:rsidRPr="00657B95">
        <w:rPr>
          <w:rFonts w:ascii="Arial" w:hAnsi="Arial" w:cs="Arial"/>
          <w:sz w:val="24"/>
          <w:szCs w:val="24"/>
        </w:rPr>
        <w:t>orum,</w:t>
      </w:r>
    </w:p>
    <w:p w14:paraId="0F1341AC" w14:textId="77777777" w:rsidR="003C502B" w:rsidRPr="00657B95" w:rsidRDefault="003C502B" w:rsidP="00C9031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657B95">
        <w:rPr>
          <w:rFonts w:ascii="Arial" w:hAnsi="Arial" w:cs="Arial"/>
          <w:sz w:val="24"/>
          <w:szCs w:val="24"/>
        </w:rPr>
        <w:t>Working arrangements including sub-groups, partners and their roles,</w:t>
      </w:r>
    </w:p>
    <w:p w14:paraId="70CB2173" w14:textId="77777777" w:rsidR="003C502B" w:rsidRPr="00657B95" w:rsidRDefault="003C502B" w:rsidP="00C9031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657B95">
        <w:rPr>
          <w:rFonts w:ascii="Arial" w:hAnsi="Arial" w:cs="Arial"/>
          <w:sz w:val="24"/>
          <w:szCs w:val="24"/>
        </w:rPr>
        <w:t>Pattern of meetings and details of how decisions will be made, details of governance, including official positions</w:t>
      </w:r>
    </w:p>
    <w:p w14:paraId="13239F1E" w14:textId="77777777" w:rsidR="00D12FFC" w:rsidRPr="00657B95" w:rsidRDefault="003C502B" w:rsidP="00C9031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657B95">
        <w:rPr>
          <w:rFonts w:ascii="Arial" w:hAnsi="Arial" w:cs="Arial"/>
          <w:sz w:val="24"/>
          <w:szCs w:val="24"/>
        </w:rPr>
        <w:t xml:space="preserve">Arrangements for management and financial management, membership and procedures for replacement of members where necessary.                                  </w:t>
      </w:r>
    </w:p>
    <w:p w14:paraId="13491ADE" w14:textId="35BC4804" w:rsidR="00EC6ED5" w:rsidRPr="00501CC6" w:rsidRDefault="003C502B" w:rsidP="00C90312">
      <w:pPr>
        <w:pStyle w:val="ListParagraph"/>
        <w:spacing w:after="0"/>
        <w:rPr>
          <w:rFonts w:ascii="Arial" w:hAnsi="Arial" w:cs="Arial"/>
        </w:rPr>
      </w:pPr>
      <w:r w:rsidRPr="00501CC6">
        <w:rPr>
          <w:rFonts w:ascii="Arial" w:hAnsi="Arial" w:cs="Arial"/>
        </w:rPr>
        <w:t xml:space="preserve">                        </w:t>
      </w:r>
    </w:p>
    <w:p w14:paraId="76987A88" w14:textId="714447FD" w:rsidR="00EC6ED5" w:rsidRPr="00657B95" w:rsidRDefault="00B61596" w:rsidP="00C9031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color w:val="2F5496" w:themeColor="accent1" w:themeShade="BF"/>
          <w:sz w:val="28"/>
          <w:szCs w:val="28"/>
        </w:rPr>
      </w:pPr>
      <w:r w:rsidRPr="00657B95">
        <w:rPr>
          <w:rFonts w:ascii="Arial" w:hAnsi="Arial" w:cs="Arial"/>
          <w:b/>
          <w:color w:val="2F5496" w:themeColor="accent1" w:themeShade="BF"/>
          <w:sz w:val="28"/>
          <w:szCs w:val="28"/>
        </w:rPr>
        <w:t>Name of designated Neighbourhood Area</w:t>
      </w:r>
      <w:r w:rsidR="00773EB4" w:rsidRPr="00657B95">
        <w:rPr>
          <w:rFonts w:ascii="Arial" w:hAnsi="Arial" w:cs="Arial"/>
          <w:b/>
          <w:color w:val="2F5496" w:themeColor="accent1" w:themeShade="BF"/>
          <w:sz w:val="28"/>
          <w:szCs w:val="28"/>
        </w:rPr>
        <w:t xml:space="preserve"> the Forum is proposing to represent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580"/>
      </w:tblGrid>
      <w:tr w:rsidR="00501CC6" w:rsidRPr="00501CC6" w14:paraId="6939D124" w14:textId="77777777" w:rsidTr="00501CC6">
        <w:tc>
          <w:tcPr>
            <w:tcW w:w="5000" w:type="pct"/>
          </w:tcPr>
          <w:p w14:paraId="1627F653" w14:textId="77777777" w:rsidR="00501CC6" w:rsidRDefault="00501CC6" w:rsidP="00501CC6">
            <w:pPr>
              <w:rPr>
                <w:rFonts w:ascii="Arial" w:hAnsi="Arial" w:cs="Arial"/>
                <w:b/>
                <w:color w:val="2F5496" w:themeColor="accent1" w:themeShade="BF"/>
                <w:sz w:val="28"/>
                <w:szCs w:val="28"/>
              </w:rPr>
            </w:pPr>
          </w:p>
          <w:p w14:paraId="4B111405" w14:textId="24135EC8" w:rsidR="00657B95" w:rsidRPr="00501CC6" w:rsidRDefault="00657B95" w:rsidP="00501CC6">
            <w:pPr>
              <w:rPr>
                <w:rFonts w:ascii="Arial" w:hAnsi="Arial" w:cs="Arial"/>
                <w:b/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726BF22E" w14:textId="77777777" w:rsidR="00D12FFC" w:rsidRPr="00501CC6" w:rsidRDefault="00D12FFC" w:rsidP="00C90312">
      <w:pPr>
        <w:pStyle w:val="ListParagraph"/>
        <w:spacing w:after="0"/>
        <w:rPr>
          <w:rFonts w:ascii="Arial" w:hAnsi="Arial" w:cs="Arial"/>
          <w:b/>
          <w:color w:val="2F5496" w:themeColor="accent1" w:themeShade="BF"/>
        </w:rPr>
      </w:pPr>
    </w:p>
    <w:p w14:paraId="45076C7A" w14:textId="30B3C8D6" w:rsidR="00C90312" w:rsidRPr="00657B95" w:rsidRDefault="00773EB4" w:rsidP="00C9031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color w:val="2F5496" w:themeColor="accent1" w:themeShade="BF"/>
          <w:sz w:val="28"/>
          <w:szCs w:val="28"/>
        </w:rPr>
      </w:pPr>
      <w:r w:rsidRPr="00657B95">
        <w:rPr>
          <w:rFonts w:ascii="Arial" w:hAnsi="Arial" w:cs="Arial"/>
          <w:b/>
          <w:color w:val="2F5496" w:themeColor="accent1" w:themeShade="BF"/>
          <w:sz w:val="28"/>
          <w:szCs w:val="28"/>
        </w:rPr>
        <w:t>Please attach a map of the Neighbourhood Area to your application form</w:t>
      </w:r>
    </w:p>
    <w:p w14:paraId="2F865D1D" w14:textId="6FAB8393" w:rsidR="00773EB4" w:rsidRPr="00657B95" w:rsidRDefault="004A6200" w:rsidP="00501CC6">
      <w:pPr>
        <w:spacing w:after="0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1017001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9AF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773EB4" w:rsidRPr="00657B95">
        <w:rPr>
          <w:rFonts w:ascii="Arial" w:hAnsi="Arial" w:cs="Arial"/>
          <w:bCs/>
          <w:sz w:val="24"/>
          <w:szCs w:val="24"/>
        </w:rPr>
        <w:t xml:space="preserve"> Map attached</w:t>
      </w:r>
      <w:r w:rsidR="00B61B68">
        <w:rPr>
          <w:rFonts w:ascii="Arial" w:hAnsi="Arial" w:cs="Arial"/>
          <w:bCs/>
          <w:sz w:val="24"/>
          <w:szCs w:val="24"/>
        </w:rPr>
        <w:t xml:space="preserve"> indicating the Area with a clear boundary</w:t>
      </w:r>
    </w:p>
    <w:p w14:paraId="7CCC2BD2" w14:textId="77777777" w:rsidR="00D12FFC" w:rsidRPr="00501CC6" w:rsidRDefault="00D12FFC" w:rsidP="00C90312">
      <w:pPr>
        <w:spacing w:after="0"/>
        <w:ind w:left="360"/>
        <w:rPr>
          <w:rFonts w:ascii="Arial" w:hAnsi="Arial" w:cs="Arial"/>
          <w:b/>
        </w:rPr>
      </w:pPr>
    </w:p>
    <w:p w14:paraId="01D582BD" w14:textId="2F6629C4" w:rsidR="00FE3F9C" w:rsidRPr="00657B95" w:rsidRDefault="00FE3F9C" w:rsidP="00C9031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color w:val="2F5496" w:themeColor="accent1" w:themeShade="BF"/>
          <w:sz w:val="28"/>
          <w:szCs w:val="28"/>
        </w:rPr>
      </w:pPr>
      <w:r w:rsidRPr="00657B95">
        <w:rPr>
          <w:rFonts w:ascii="Arial" w:hAnsi="Arial" w:cs="Arial"/>
          <w:b/>
          <w:color w:val="2F5496" w:themeColor="accent1" w:themeShade="BF"/>
          <w:sz w:val="28"/>
          <w:szCs w:val="28"/>
        </w:rPr>
        <w:t>Contac</w:t>
      </w:r>
      <w:r w:rsidR="00345434" w:rsidRPr="00657B95">
        <w:rPr>
          <w:rFonts w:ascii="Arial" w:hAnsi="Arial" w:cs="Arial"/>
          <w:b/>
          <w:color w:val="2F5496" w:themeColor="accent1" w:themeShade="BF"/>
          <w:sz w:val="28"/>
          <w:szCs w:val="28"/>
        </w:rPr>
        <w:t>t/s for proposed Neighbourhood Forum</w:t>
      </w:r>
    </w:p>
    <w:p w14:paraId="2022D67B" w14:textId="678EEF52" w:rsidR="006A0E50" w:rsidRPr="00657B95" w:rsidRDefault="00345434" w:rsidP="00C90312">
      <w:pPr>
        <w:spacing w:after="0"/>
        <w:rPr>
          <w:rFonts w:ascii="Arial" w:hAnsi="Arial" w:cs="Arial"/>
          <w:bCs/>
          <w:sz w:val="24"/>
          <w:szCs w:val="24"/>
        </w:rPr>
      </w:pPr>
      <w:r w:rsidRPr="00657B95">
        <w:rPr>
          <w:rFonts w:ascii="Arial" w:hAnsi="Arial" w:cs="Arial"/>
          <w:bCs/>
          <w:sz w:val="24"/>
          <w:szCs w:val="24"/>
        </w:rPr>
        <w:t>The Neighbourhood Planning (General) Regulations 2012</w:t>
      </w:r>
      <w:r w:rsidR="006222E2" w:rsidRPr="00657B95">
        <w:rPr>
          <w:rFonts w:ascii="Arial" w:hAnsi="Arial" w:cs="Arial"/>
          <w:bCs/>
          <w:sz w:val="24"/>
          <w:szCs w:val="24"/>
        </w:rPr>
        <w:t xml:space="preserve"> Regulations 8,9 and 10 requires details of at least one member of the proposed </w:t>
      </w:r>
      <w:r w:rsidR="00FE198F" w:rsidRPr="00657B95">
        <w:rPr>
          <w:rFonts w:ascii="Arial" w:hAnsi="Arial" w:cs="Arial"/>
          <w:bCs/>
          <w:sz w:val="24"/>
          <w:szCs w:val="24"/>
        </w:rPr>
        <w:t>N</w:t>
      </w:r>
      <w:r w:rsidR="006222E2" w:rsidRPr="00657B95">
        <w:rPr>
          <w:rFonts w:ascii="Arial" w:hAnsi="Arial" w:cs="Arial"/>
          <w:bCs/>
          <w:sz w:val="24"/>
          <w:szCs w:val="24"/>
        </w:rPr>
        <w:t xml:space="preserve">eighbourhood </w:t>
      </w:r>
      <w:r w:rsidR="00FE198F" w:rsidRPr="00657B95">
        <w:rPr>
          <w:rFonts w:ascii="Arial" w:hAnsi="Arial" w:cs="Arial"/>
          <w:bCs/>
          <w:sz w:val="24"/>
          <w:szCs w:val="24"/>
        </w:rPr>
        <w:t>F</w:t>
      </w:r>
      <w:r w:rsidR="006222E2" w:rsidRPr="00657B95">
        <w:rPr>
          <w:rFonts w:ascii="Arial" w:hAnsi="Arial" w:cs="Arial"/>
          <w:bCs/>
          <w:sz w:val="24"/>
          <w:szCs w:val="24"/>
        </w:rPr>
        <w:t xml:space="preserve">orum to be made public. Space is provided for additional contacts. </w:t>
      </w:r>
      <w:r w:rsidR="00501CC6" w:rsidRPr="00657B95">
        <w:rPr>
          <w:rFonts w:ascii="Arial" w:hAnsi="Arial" w:cs="Arial"/>
          <w:bCs/>
          <w:sz w:val="24"/>
          <w:szCs w:val="24"/>
        </w:rPr>
        <w:t>Please note that c</w:t>
      </w:r>
      <w:r w:rsidR="00C36967" w:rsidRPr="00657B95">
        <w:rPr>
          <w:rFonts w:ascii="Arial" w:hAnsi="Arial" w:cs="Arial"/>
          <w:bCs/>
          <w:sz w:val="24"/>
          <w:szCs w:val="24"/>
        </w:rPr>
        <w:t>ontact information provided in this section will be published</w:t>
      </w:r>
      <w:r w:rsidR="00B61B68">
        <w:rPr>
          <w:rFonts w:ascii="Arial" w:hAnsi="Arial" w:cs="Arial"/>
          <w:bCs/>
          <w:sz w:val="24"/>
          <w:szCs w:val="24"/>
        </w:rPr>
        <w:t xml:space="preserve"> on the council’s website</w:t>
      </w:r>
      <w:r w:rsidR="00C36967" w:rsidRPr="00657B95">
        <w:rPr>
          <w:rFonts w:ascii="Arial" w:hAnsi="Arial" w:cs="Arial"/>
          <w:bCs/>
          <w:sz w:val="24"/>
          <w:szCs w:val="24"/>
        </w:rPr>
        <w:t xml:space="preserve">. </w:t>
      </w:r>
    </w:p>
    <w:p w14:paraId="5ECA8063" w14:textId="77777777" w:rsidR="00501CC6" w:rsidRPr="00501CC6" w:rsidRDefault="00501CC6" w:rsidP="00C90312">
      <w:pPr>
        <w:spacing w:after="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891"/>
      </w:tblGrid>
      <w:tr w:rsidR="0082162A" w:rsidRPr="00501CC6" w14:paraId="10543FE0" w14:textId="77777777" w:rsidTr="00DB7A14">
        <w:trPr>
          <w:trHeight w:val="510"/>
        </w:trPr>
        <w:tc>
          <w:tcPr>
            <w:tcW w:w="2689" w:type="dxa"/>
          </w:tcPr>
          <w:p w14:paraId="4E522B9B" w14:textId="65D24A56" w:rsidR="0082162A" w:rsidRPr="00657B95" w:rsidRDefault="00892ECF" w:rsidP="00C90312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7891" w:type="dxa"/>
          </w:tcPr>
          <w:p w14:paraId="415FB94B" w14:textId="77777777" w:rsidR="0082162A" w:rsidRPr="00657B95" w:rsidRDefault="0082162A" w:rsidP="00C90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ECF" w:rsidRPr="00501CC6" w14:paraId="72A98C01" w14:textId="77777777" w:rsidTr="00DB7A14">
        <w:trPr>
          <w:trHeight w:val="510"/>
        </w:trPr>
        <w:tc>
          <w:tcPr>
            <w:tcW w:w="2689" w:type="dxa"/>
          </w:tcPr>
          <w:p w14:paraId="787FA106" w14:textId="6CC6EA24" w:rsidR="00892ECF" w:rsidRPr="00657B95" w:rsidRDefault="00892ECF" w:rsidP="00C90312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First</w:t>
            </w:r>
            <w:r w:rsidR="00CB4EF2" w:rsidRPr="00657B95">
              <w:rPr>
                <w:rFonts w:ascii="Arial" w:hAnsi="Arial" w:cs="Arial"/>
                <w:sz w:val="24"/>
                <w:szCs w:val="24"/>
              </w:rPr>
              <w:t xml:space="preserve"> Name</w:t>
            </w:r>
          </w:p>
        </w:tc>
        <w:tc>
          <w:tcPr>
            <w:tcW w:w="7891" w:type="dxa"/>
          </w:tcPr>
          <w:p w14:paraId="535157FE" w14:textId="77777777" w:rsidR="00892ECF" w:rsidRPr="00657B95" w:rsidRDefault="00892ECF" w:rsidP="00C90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62A" w:rsidRPr="00501CC6" w14:paraId="27CED6FB" w14:textId="77777777" w:rsidTr="00DB7A14">
        <w:trPr>
          <w:trHeight w:val="510"/>
        </w:trPr>
        <w:tc>
          <w:tcPr>
            <w:tcW w:w="2689" w:type="dxa"/>
          </w:tcPr>
          <w:p w14:paraId="0B232EBF" w14:textId="59395C96" w:rsidR="0082162A" w:rsidRPr="00657B95" w:rsidRDefault="00CB4EF2" w:rsidP="00C90312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7891" w:type="dxa"/>
          </w:tcPr>
          <w:p w14:paraId="5FC51BF8" w14:textId="77777777" w:rsidR="0082162A" w:rsidRPr="00657B95" w:rsidRDefault="0082162A" w:rsidP="00C90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62A" w:rsidRPr="00501CC6" w14:paraId="7317FD37" w14:textId="77777777" w:rsidTr="00DB7A14">
        <w:trPr>
          <w:trHeight w:val="510"/>
        </w:trPr>
        <w:tc>
          <w:tcPr>
            <w:tcW w:w="2689" w:type="dxa"/>
          </w:tcPr>
          <w:p w14:paraId="451A2583" w14:textId="09F5F8DA" w:rsidR="0082162A" w:rsidRPr="00657B95" w:rsidRDefault="00CB4EF2" w:rsidP="00C90312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7891" w:type="dxa"/>
          </w:tcPr>
          <w:p w14:paraId="171DF3A0" w14:textId="77777777" w:rsidR="0082162A" w:rsidRPr="00657B95" w:rsidRDefault="0082162A" w:rsidP="00C90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62A" w:rsidRPr="00501CC6" w14:paraId="1AF639E0" w14:textId="77777777" w:rsidTr="00DB7A14">
        <w:trPr>
          <w:trHeight w:val="510"/>
        </w:trPr>
        <w:tc>
          <w:tcPr>
            <w:tcW w:w="2689" w:type="dxa"/>
          </w:tcPr>
          <w:p w14:paraId="7A5A1ABE" w14:textId="236828AA" w:rsidR="0082162A" w:rsidRPr="00657B95" w:rsidRDefault="00CB4EF2" w:rsidP="00C90312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7891" w:type="dxa"/>
          </w:tcPr>
          <w:p w14:paraId="6DC0DD49" w14:textId="77777777" w:rsidR="0082162A" w:rsidRPr="00657B95" w:rsidRDefault="0082162A" w:rsidP="00C90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62A" w:rsidRPr="00501CC6" w14:paraId="6E6EEE82" w14:textId="77777777" w:rsidTr="00DB7A14">
        <w:trPr>
          <w:trHeight w:val="510"/>
        </w:trPr>
        <w:tc>
          <w:tcPr>
            <w:tcW w:w="2689" w:type="dxa"/>
          </w:tcPr>
          <w:p w14:paraId="7316FFB1" w14:textId="4E550CDC" w:rsidR="0082162A" w:rsidRPr="00657B95" w:rsidRDefault="00CB4EF2" w:rsidP="00C90312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Phone</w:t>
            </w:r>
          </w:p>
        </w:tc>
        <w:tc>
          <w:tcPr>
            <w:tcW w:w="7891" w:type="dxa"/>
          </w:tcPr>
          <w:p w14:paraId="545C27C7" w14:textId="77777777" w:rsidR="0082162A" w:rsidRPr="00657B95" w:rsidRDefault="0082162A" w:rsidP="00C90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62A" w:rsidRPr="00501CC6" w14:paraId="04777E46" w14:textId="77777777" w:rsidTr="00DB7A14">
        <w:trPr>
          <w:trHeight w:val="510"/>
        </w:trPr>
        <w:tc>
          <w:tcPr>
            <w:tcW w:w="2689" w:type="dxa"/>
          </w:tcPr>
          <w:p w14:paraId="30C0DCAD" w14:textId="29EC593A" w:rsidR="0082162A" w:rsidRPr="00657B95" w:rsidRDefault="00CB4EF2" w:rsidP="00C90312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7891" w:type="dxa"/>
          </w:tcPr>
          <w:p w14:paraId="71DE9E9A" w14:textId="77777777" w:rsidR="0082162A" w:rsidRPr="00657B95" w:rsidRDefault="0082162A" w:rsidP="00C90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AFBDC0" w14:textId="0852E687" w:rsidR="003763DB" w:rsidRDefault="003763DB" w:rsidP="00C90312">
      <w:pPr>
        <w:spacing w:after="0"/>
        <w:rPr>
          <w:rFonts w:ascii="Arial" w:hAnsi="Arial" w:cs="Arial"/>
          <w:sz w:val="28"/>
        </w:rPr>
      </w:pPr>
    </w:p>
    <w:p w14:paraId="6F626D28" w14:textId="2E028680" w:rsidR="00E95665" w:rsidRDefault="00E95665" w:rsidP="00C90312">
      <w:pPr>
        <w:spacing w:after="0"/>
        <w:rPr>
          <w:rFonts w:ascii="Arial" w:hAnsi="Arial" w:cs="Arial"/>
          <w:sz w:val="28"/>
        </w:rPr>
      </w:pPr>
    </w:p>
    <w:p w14:paraId="31EEB6CA" w14:textId="2DE73881" w:rsidR="00E95665" w:rsidRDefault="00E95665" w:rsidP="00C90312">
      <w:pPr>
        <w:spacing w:after="0"/>
        <w:rPr>
          <w:rFonts w:ascii="Arial" w:hAnsi="Arial" w:cs="Arial"/>
          <w:sz w:val="28"/>
        </w:rPr>
      </w:pPr>
    </w:p>
    <w:p w14:paraId="1A6F6D87" w14:textId="77777777" w:rsidR="00E95665" w:rsidRPr="00501CC6" w:rsidRDefault="00E95665" w:rsidP="00C90312">
      <w:pPr>
        <w:spacing w:after="0"/>
        <w:rPr>
          <w:rFonts w:ascii="Arial" w:hAnsi="Arial" w:cs="Arial"/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891"/>
      </w:tblGrid>
      <w:tr w:rsidR="00CB4EF2" w:rsidRPr="00657B95" w14:paraId="0B491081" w14:textId="77777777" w:rsidTr="00DB7A14">
        <w:trPr>
          <w:trHeight w:val="510"/>
        </w:trPr>
        <w:tc>
          <w:tcPr>
            <w:tcW w:w="2689" w:type="dxa"/>
          </w:tcPr>
          <w:p w14:paraId="500C325B" w14:textId="77777777" w:rsidR="00CB4EF2" w:rsidRPr="00657B95" w:rsidRDefault="00CB4EF2" w:rsidP="00C90312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lastRenderedPageBreak/>
              <w:t>Title</w:t>
            </w:r>
          </w:p>
        </w:tc>
        <w:tc>
          <w:tcPr>
            <w:tcW w:w="7891" w:type="dxa"/>
          </w:tcPr>
          <w:p w14:paraId="7EF4AACA" w14:textId="77777777" w:rsidR="00CB4EF2" w:rsidRPr="00657B95" w:rsidRDefault="00CB4EF2" w:rsidP="00C90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4EF2" w:rsidRPr="00657B95" w14:paraId="4A2FAD71" w14:textId="77777777" w:rsidTr="00DB7A14">
        <w:trPr>
          <w:trHeight w:val="510"/>
        </w:trPr>
        <w:tc>
          <w:tcPr>
            <w:tcW w:w="2689" w:type="dxa"/>
          </w:tcPr>
          <w:p w14:paraId="0D0AE7ED" w14:textId="77777777" w:rsidR="00CB4EF2" w:rsidRPr="00657B95" w:rsidRDefault="00CB4EF2" w:rsidP="00C90312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First Name</w:t>
            </w:r>
          </w:p>
        </w:tc>
        <w:tc>
          <w:tcPr>
            <w:tcW w:w="7891" w:type="dxa"/>
          </w:tcPr>
          <w:p w14:paraId="76703860" w14:textId="77777777" w:rsidR="00CB4EF2" w:rsidRPr="00657B95" w:rsidRDefault="00CB4EF2" w:rsidP="00C90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4EF2" w:rsidRPr="00657B95" w14:paraId="4AC4E7FA" w14:textId="77777777" w:rsidTr="00DB7A14">
        <w:trPr>
          <w:trHeight w:val="510"/>
        </w:trPr>
        <w:tc>
          <w:tcPr>
            <w:tcW w:w="2689" w:type="dxa"/>
          </w:tcPr>
          <w:p w14:paraId="221D978D" w14:textId="77777777" w:rsidR="00CB4EF2" w:rsidRPr="00657B95" w:rsidRDefault="00CB4EF2" w:rsidP="00C90312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7891" w:type="dxa"/>
          </w:tcPr>
          <w:p w14:paraId="644BCB58" w14:textId="77777777" w:rsidR="00CB4EF2" w:rsidRPr="00657B95" w:rsidRDefault="00CB4EF2" w:rsidP="00C90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4EF2" w:rsidRPr="00657B95" w14:paraId="1B863412" w14:textId="77777777" w:rsidTr="00DB7A14">
        <w:trPr>
          <w:trHeight w:val="510"/>
        </w:trPr>
        <w:tc>
          <w:tcPr>
            <w:tcW w:w="2689" w:type="dxa"/>
          </w:tcPr>
          <w:p w14:paraId="7F044911" w14:textId="77777777" w:rsidR="00CB4EF2" w:rsidRPr="00657B95" w:rsidRDefault="00CB4EF2" w:rsidP="00C90312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7891" w:type="dxa"/>
          </w:tcPr>
          <w:p w14:paraId="62741CEA" w14:textId="77777777" w:rsidR="00CB4EF2" w:rsidRPr="00657B95" w:rsidRDefault="00CB4EF2" w:rsidP="00C90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4EF2" w:rsidRPr="00657B95" w14:paraId="28C264EB" w14:textId="77777777" w:rsidTr="00DB7A14">
        <w:trPr>
          <w:trHeight w:val="510"/>
        </w:trPr>
        <w:tc>
          <w:tcPr>
            <w:tcW w:w="2689" w:type="dxa"/>
          </w:tcPr>
          <w:p w14:paraId="06886212" w14:textId="77777777" w:rsidR="00CB4EF2" w:rsidRPr="00657B95" w:rsidRDefault="00CB4EF2" w:rsidP="00C90312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7891" w:type="dxa"/>
          </w:tcPr>
          <w:p w14:paraId="3927039D" w14:textId="77777777" w:rsidR="00CB4EF2" w:rsidRPr="00657B95" w:rsidRDefault="00CB4EF2" w:rsidP="00C90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4EF2" w:rsidRPr="00657B95" w14:paraId="1AD54FAE" w14:textId="77777777" w:rsidTr="00DB7A14">
        <w:trPr>
          <w:trHeight w:val="510"/>
        </w:trPr>
        <w:tc>
          <w:tcPr>
            <w:tcW w:w="2689" w:type="dxa"/>
          </w:tcPr>
          <w:p w14:paraId="44A65EC4" w14:textId="77777777" w:rsidR="00CB4EF2" w:rsidRPr="00657B95" w:rsidRDefault="00CB4EF2" w:rsidP="00C90312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Phone</w:t>
            </w:r>
          </w:p>
        </w:tc>
        <w:tc>
          <w:tcPr>
            <w:tcW w:w="7891" w:type="dxa"/>
          </w:tcPr>
          <w:p w14:paraId="3D8E6569" w14:textId="77777777" w:rsidR="00CB4EF2" w:rsidRPr="00657B95" w:rsidRDefault="00CB4EF2" w:rsidP="00C90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4EF2" w:rsidRPr="00657B95" w14:paraId="4C14D60B" w14:textId="77777777" w:rsidTr="00DB7A14">
        <w:trPr>
          <w:trHeight w:val="510"/>
        </w:trPr>
        <w:tc>
          <w:tcPr>
            <w:tcW w:w="2689" w:type="dxa"/>
          </w:tcPr>
          <w:p w14:paraId="045E7439" w14:textId="77777777" w:rsidR="00CB4EF2" w:rsidRPr="00657B95" w:rsidRDefault="00CB4EF2" w:rsidP="00C90312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7891" w:type="dxa"/>
          </w:tcPr>
          <w:p w14:paraId="369D500D" w14:textId="77777777" w:rsidR="00CB4EF2" w:rsidRPr="00657B95" w:rsidRDefault="00CB4EF2" w:rsidP="00C90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8E0D72" w14:textId="7DC52974" w:rsidR="00CB4EF2" w:rsidRPr="00657B95" w:rsidRDefault="00CB4EF2" w:rsidP="00C9031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891"/>
      </w:tblGrid>
      <w:tr w:rsidR="00CB4EF2" w:rsidRPr="00657B95" w14:paraId="5A4DDD68" w14:textId="77777777" w:rsidTr="00DB7A14">
        <w:trPr>
          <w:trHeight w:val="510"/>
        </w:trPr>
        <w:tc>
          <w:tcPr>
            <w:tcW w:w="2689" w:type="dxa"/>
          </w:tcPr>
          <w:p w14:paraId="5D62F10F" w14:textId="77777777" w:rsidR="00CB4EF2" w:rsidRPr="00657B95" w:rsidRDefault="00CB4EF2" w:rsidP="00C90312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7891" w:type="dxa"/>
          </w:tcPr>
          <w:p w14:paraId="37C6A251" w14:textId="77777777" w:rsidR="00CB4EF2" w:rsidRPr="00657B95" w:rsidRDefault="00CB4EF2" w:rsidP="00C90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4EF2" w:rsidRPr="00657B95" w14:paraId="155D40A2" w14:textId="77777777" w:rsidTr="00DB7A14">
        <w:trPr>
          <w:trHeight w:val="510"/>
        </w:trPr>
        <w:tc>
          <w:tcPr>
            <w:tcW w:w="2689" w:type="dxa"/>
          </w:tcPr>
          <w:p w14:paraId="7833D2C4" w14:textId="77777777" w:rsidR="00CB4EF2" w:rsidRPr="00657B95" w:rsidRDefault="00CB4EF2" w:rsidP="00C90312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First Name</w:t>
            </w:r>
          </w:p>
        </w:tc>
        <w:tc>
          <w:tcPr>
            <w:tcW w:w="7891" w:type="dxa"/>
          </w:tcPr>
          <w:p w14:paraId="7729B04C" w14:textId="77777777" w:rsidR="00CB4EF2" w:rsidRPr="00657B95" w:rsidRDefault="00CB4EF2" w:rsidP="00C90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4EF2" w:rsidRPr="00657B95" w14:paraId="20E094A6" w14:textId="77777777" w:rsidTr="00DB7A14">
        <w:trPr>
          <w:trHeight w:val="510"/>
        </w:trPr>
        <w:tc>
          <w:tcPr>
            <w:tcW w:w="2689" w:type="dxa"/>
          </w:tcPr>
          <w:p w14:paraId="3585456B" w14:textId="77777777" w:rsidR="00CB4EF2" w:rsidRPr="00657B95" w:rsidRDefault="00CB4EF2" w:rsidP="00C90312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7891" w:type="dxa"/>
          </w:tcPr>
          <w:p w14:paraId="54C4E70C" w14:textId="77777777" w:rsidR="00CB4EF2" w:rsidRPr="00657B95" w:rsidRDefault="00CB4EF2" w:rsidP="00C90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4EF2" w:rsidRPr="00657B95" w14:paraId="14BF52ED" w14:textId="77777777" w:rsidTr="00DB7A14">
        <w:trPr>
          <w:trHeight w:val="510"/>
        </w:trPr>
        <w:tc>
          <w:tcPr>
            <w:tcW w:w="2689" w:type="dxa"/>
          </w:tcPr>
          <w:p w14:paraId="62B35D40" w14:textId="77777777" w:rsidR="00CB4EF2" w:rsidRPr="00657B95" w:rsidRDefault="00CB4EF2" w:rsidP="00C90312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7891" w:type="dxa"/>
          </w:tcPr>
          <w:p w14:paraId="160D3BE4" w14:textId="77777777" w:rsidR="00CB4EF2" w:rsidRPr="00657B95" w:rsidRDefault="00CB4EF2" w:rsidP="00C90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4EF2" w:rsidRPr="00657B95" w14:paraId="08F42D56" w14:textId="77777777" w:rsidTr="00DB7A14">
        <w:trPr>
          <w:trHeight w:val="510"/>
        </w:trPr>
        <w:tc>
          <w:tcPr>
            <w:tcW w:w="2689" w:type="dxa"/>
          </w:tcPr>
          <w:p w14:paraId="0ADD1150" w14:textId="77777777" w:rsidR="00CB4EF2" w:rsidRPr="00657B95" w:rsidRDefault="00CB4EF2" w:rsidP="00C90312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7891" w:type="dxa"/>
          </w:tcPr>
          <w:p w14:paraId="5DEDDAEA" w14:textId="77777777" w:rsidR="00CB4EF2" w:rsidRPr="00657B95" w:rsidRDefault="00CB4EF2" w:rsidP="00C90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4EF2" w:rsidRPr="00657B95" w14:paraId="01EB4073" w14:textId="77777777" w:rsidTr="00DB7A14">
        <w:trPr>
          <w:trHeight w:val="510"/>
        </w:trPr>
        <w:tc>
          <w:tcPr>
            <w:tcW w:w="2689" w:type="dxa"/>
          </w:tcPr>
          <w:p w14:paraId="1A7BE60E" w14:textId="77777777" w:rsidR="00CB4EF2" w:rsidRPr="00657B95" w:rsidRDefault="00CB4EF2" w:rsidP="00C90312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Phone</w:t>
            </w:r>
          </w:p>
        </w:tc>
        <w:tc>
          <w:tcPr>
            <w:tcW w:w="7891" w:type="dxa"/>
          </w:tcPr>
          <w:p w14:paraId="1E356833" w14:textId="77777777" w:rsidR="00CB4EF2" w:rsidRPr="00657B95" w:rsidRDefault="00CB4EF2" w:rsidP="00C90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4EF2" w:rsidRPr="00657B95" w14:paraId="11AC626C" w14:textId="77777777" w:rsidTr="00DB7A14">
        <w:trPr>
          <w:trHeight w:val="510"/>
        </w:trPr>
        <w:tc>
          <w:tcPr>
            <w:tcW w:w="2689" w:type="dxa"/>
          </w:tcPr>
          <w:p w14:paraId="3914400A" w14:textId="77777777" w:rsidR="00CB4EF2" w:rsidRPr="00657B95" w:rsidRDefault="00CB4EF2" w:rsidP="00C90312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7891" w:type="dxa"/>
          </w:tcPr>
          <w:p w14:paraId="58E98551" w14:textId="77777777" w:rsidR="00CB4EF2" w:rsidRPr="00657B95" w:rsidRDefault="00CB4EF2" w:rsidP="00C90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E47672" w14:textId="77777777" w:rsidR="009845EE" w:rsidRPr="00657B95" w:rsidRDefault="009845EE" w:rsidP="00C9031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2689"/>
        <w:gridCol w:w="7938"/>
      </w:tblGrid>
      <w:tr w:rsidR="00895055" w:rsidRPr="00657B95" w14:paraId="4D06A7CA" w14:textId="77777777" w:rsidTr="00880187">
        <w:trPr>
          <w:trHeight w:val="510"/>
        </w:trPr>
        <w:tc>
          <w:tcPr>
            <w:tcW w:w="2689" w:type="dxa"/>
          </w:tcPr>
          <w:p w14:paraId="74EC2978" w14:textId="77777777" w:rsidR="00895055" w:rsidRPr="00657B95" w:rsidRDefault="00895055" w:rsidP="00C90312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7938" w:type="dxa"/>
          </w:tcPr>
          <w:p w14:paraId="252B28C2" w14:textId="0115FE70" w:rsidR="00895055" w:rsidRPr="00657B95" w:rsidRDefault="00895055" w:rsidP="00C90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055" w:rsidRPr="00657B95" w14:paraId="78B2D4CD" w14:textId="77777777" w:rsidTr="00880187">
        <w:trPr>
          <w:trHeight w:val="510"/>
        </w:trPr>
        <w:tc>
          <w:tcPr>
            <w:tcW w:w="2689" w:type="dxa"/>
          </w:tcPr>
          <w:p w14:paraId="135FD670" w14:textId="77777777" w:rsidR="00895055" w:rsidRPr="00657B95" w:rsidRDefault="00895055" w:rsidP="00C90312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First Name</w:t>
            </w:r>
          </w:p>
        </w:tc>
        <w:tc>
          <w:tcPr>
            <w:tcW w:w="7938" w:type="dxa"/>
          </w:tcPr>
          <w:p w14:paraId="4BDD4851" w14:textId="77777777" w:rsidR="00895055" w:rsidRPr="00657B95" w:rsidRDefault="00895055" w:rsidP="00C90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055" w:rsidRPr="00657B95" w14:paraId="2A698179" w14:textId="77777777" w:rsidTr="00880187">
        <w:trPr>
          <w:trHeight w:val="510"/>
        </w:trPr>
        <w:tc>
          <w:tcPr>
            <w:tcW w:w="2689" w:type="dxa"/>
          </w:tcPr>
          <w:p w14:paraId="7F9AC7C3" w14:textId="77777777" w:rsidR="00895055" w:rsidRPr="00657B95" w:rsidRDefault="00895055" w:rsidP="00C90312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7938" w:type="dxa"/>
          </w:tcPr>
          <w:p w14:paraId="2DF00396" w14:textId="77777777" w:rsidR="00895055" w:rsidRPr="00657B95" w:rsidRDefault="00895055" w:rsidP="00C90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055" w:rsidRPr="00657B95" w14:paraId="2013ECC8" w14:textId="77777777" w:rsidTr="00880187">
        <w:trPr>
          <w:trHeight w:val="510"/>
        </w:trPr>
        <w:tc>
          <w:tcPr>
            <w:tcW w:w="2689" w:type="dxa"/>
          </w:tcPr>
          <w:p w14:paraId="2C98BAD4" w14:textId="77777777" w:rsidR="00895055" w:rsidRPr="00657B95" w:rsidRDefault="00895055" w:rsidP="00C90312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7938" w:type="dxa"/>
          </w:tcPr>
          <w:p w14:paraId="0E4A0EE2" w14:textId="77777777" w:rsidR="00895055" w:rsidRPr="00657B95" w:rsidRDefault="00895055" w:rsidP="00C90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055" w:rsidRPr="00657B95" w14:paraId="5B38592D" w14:textId="77777777" w:rsidTr="00880187">
        <w:trPr>
          <w:trHeight w:val="510"/>
        </w:trPr>
        <w:tc>
          <w:tcPr>
            <w:tcW w:w="2689" w:type="dxa"/>
          </w:tcPr>
          <w:p w14:paraId="376F868E" w14:textId="77777777" w:rsidR="00895055" w:rsidRPr="00657B95" w:rsidRDefault="00895055" w:rsidP="00C90312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7938" w:type="dxa"/>
          </w:tcPr>
          <w:p w14:paraId="59CBA174" w14:textId="77777777" w:rsidR="00895055" w:rsidRPr="00657B95" w:rsidRDefault="00895055" w:rsidP="00C90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055" w:rsidRPr="00657B95" w14:paraId="3B42707F" w14:textId="77777777" w:rsidTr="00880187">
        <w:trPr>
          <w:trHeight w:val="510"/>
        </w:trPr>
        <w:tc>
          <w:tcPr>
            <w:tcW w:w="2689" w:type="dxa"/>
          </w:tcPr>
          <w:p w14:paraId="1BC20697" w14:textId="77777777" w:rsidR="00895055" w:rsidRPr="00657B95" w:rsidRDefault="00895055" w:rsidP="00C90312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Phone</w:t>
            </w:r>
          </w:p>
        </w:tc>
        <w:tc>
          <w:tcPr>
            <w:tcW w:w="7938" w:type="dxa"/>
          </w:tcPr>
          <w:p w14:paraId="7464DEB1" w14:textId="77777777" w:rsidR="00895055" w:rsidRPr="00657B95" w:rsidRDefault="00895055" w:rsidP="00C90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055" w:rsidRPr="00657B95" w14:paraId="401E63E0" w14:textId="77777777" w:rsidTr="00880187">
        <w:trPr>
          <w:trHeight w:val="510"/>
        </w:trPr>
        <w:tc>
          <w:tcPr>
            <w:tcW w:w="2689" w:type="dxa"/>
          </w:tcPr>
          <w:p w14:paraId="7EE29246" w14:textId="77777777" w:rsidR="00895055" w:rsidRPr="00657B95" w:rsidRDefault="00895055" w:rsidP="00C90312">
            <w:pPr>
              <w:rPr>
                <w:rFonts w:ascii="Arial" w:hAnsi="Arial" w:cs="Arial"/>
                <w:sz w:val="24"/>
                <w:szCs w:val="24"/>
              </w:rPr>
            </w:pPr>
            <w:r w:rsidRPr="00657B95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7938" w:type="dxa"/>
          </w:tcPr>
          <w:p w14:paraId="4EE58181" w14:textId="77777777" w:rsidR="00895055" w:rsidRPr="00657B95" w:rsidRDefault="00895055" w:rsidP="00C90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9F78DB" w14:textId="3FC9A484" w:rsidR="00CB4EF2" w:rsidRDefault="00CB4EF2" w:rsidP="00C90312">
      <w:pPr>
        <w:spacing w:after="0"/>
        <w:rPr>
          <w:rFonts w:ascii="Arial" w:hAnsi="Arial" w:cs="Arial"/>
          <w:sz w:val="28"/>
        </w:rPr>
      </w:pPr>
    </w:p>
    <w:p w14:paraId="35B938F1" w14:textId="1DCA38FD" w:rsidR="00E95665" w:rsidRDefault="00E95665" w:rsidP="00C90312">
      <w:pPr>
        <w:spacing w:after="0"/>
        <w:rPr>
          <w:rFonts w:ascii="Arial" w:hAnsi="Arial" w:cs="Arial"/>
          <w:sz w:val="28"/>
        </w:rPr>
      </w:pPr>
    </w:p>
    <w:p w14:paraId="71F907AA" w14:textId="79A80914" w:rsidR="00E95665" w:rsidRDefault="00E95665" w:rsidP="00C90312">
      <w:pPr>
        <w:spacing w:after="0"/>
        <w:rPr>
          <w:rFonts w:ascii="Arial" w:hAnsi="Arial" w:cs="Arial"/>
          <w:sz w:val="28"/>
        </w:rPr>
      </w:pPr>
    </w:p>
    <w:p w14:paraId="3E713C14" w14:textId="191A8FD4" w:rsidR="00E95665" w:rsidRDefault="00E95665" w:rsidP="00C90312">
      <w:pPr>
        <w:spacing w:after="0"/>
        <w:rPr>
          <w:rFonts w:ascii="Arial" w:hAnsi="Arial" w:cs="Arial"/>
          <w:sz w:val="28"/>
        </w:rPr>
      </w:pPr>
    </w:p>
    <w:p w14:paraId="2B0C7336" w14:textId="77777777" w:rsidR="00E95665" w:rsidRPr="00501CC6" w:rsidRDefault="00E95665" w:rsidP="00C90312">
      <w:pPr>
        <w:spacing w:after="0"/>
        <w:rPr>
          <w:rFonts w:ascii="Arial" w:hAnsi="Arial" w:cs="Arial"/>
          <w:sz w:val="28"/>
        </w:rPr>
      </w:pPr>
    </w:p>
    <w:p w14:paraId="433A9A27" w14:textId="2E9DDCE3" w:rsidR="006E2F04" w:rsidRPr="00657B95" w:rsidRDefault="006E2F04" w:rsidP="00C9031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color w:val="2F5496" w:themeColor="accent1" w:themeShade="BF"/>
          <w:sz w:val="28"/>
          <w:szCs w:val="28"/>
        </w:rPr>
      </w:pPr>
      <w:r w:rsidRPr="00657B95">
        <w:rPr>
          <w:rFonts w:ascii="Arial" w:hAnsi="Arial" w:cs="Arial"/>
          <w:b/>
          <w:color w:val="2F5496" w:themeColor="accent1" w:themeShade="BF"/>
          <w:sz w:val="28"/>
          <w:szCs w:val="28"/>
        </w:rPr>
        <w:lastRenderedPageBreak/>
        <w:t xml:space="preserve">Authority to act on behalf </w:t>
      </w:r>
      <w:r w:rsidR="001D1E7A" w:rsidRPr="00657B95">
        <w:rPr>
          <w:rFonts w:ascii="Arial" w:hAnsi="Arial" w:cs="Arial"/>
          <w:b/>
          <w:color w:val="2F5496" w:themeColor="accent1" w:themeShade="BF"/>
          <w:sz w:val="28"/>
          <w:szCs w:val="28"/>
        </w:rPr>
        <w:t xml:space="preserve">of a </w:t>
      </w:r>
      <w:r w:rsidR="00FE25BC">
        <w:rPr>
          <w:rFonts w:ascii="Arial" w:hAnsi="Arial" w:cs="Arial"/>
          <w:b/>
          <w:color w:val="2F5496" w:themeColor="accent1" w:themeShade="BF"/>
          <w:sz w:val="28"/>
          <w:szCs w:val="28"/>
        </w:rPr>
        <w:t>N</w:t>
      </w:r>
      <w:r w:rsidR="001D1E7A" w:rsidRPr="00657B95">
        <w:rPr>
          <w:rFonts w:ascii="Arial" w:hAnsi="Arial" w:cs="Arial"/>
          <w:b/>
          <w:color w:val="2F5496" w:themeColor="accent1" w:themeShade="BF"/>
          <w:sz w:val="28"/>
          <w:szCs w:val="28"/>
        </w:rPr>
        <w:t xml:space="preserve">eighbourhood </w:t>
      </w:r>
      <w:r w:rsidR="00FE25BC">
        <w:rPr>
          <w:rFonts w:ascii="Arial" w:hAnsi="Arial" w:cs="Arial"/>
          <w:b/>
          <w:color w:val="2F5496" w:themeColor="accent1" w:themeShade="BF"/>
          <w:sz w:val="28"/>
          <w:szCs w:val="28"/>
        </w:rPr>
        <w:t>A</w:t>
      </w:r>
      <w:r w:rsidR="001D1E7A" w:rsidRPr="00657B95">
        <w:rPr>
          <w:rFonts w:ascii="Arial" w:hAnsi="Arial" w:cs="Arial"/>
          <w:b/>
          <w:color w:val="2F5496" w:themeColor="accent1" w:themeShade="BF"/>
          <w:sz w:val="28"/>
          <w:szCs w:val="28"/>
        </w:rPr>
        <w:t>rea</w:t>
      </w:r>
    </w:p>
    <w:p w14:paraId="3A75A82B" w14:textId="56D7CEDA" w:rsidR="001D1E7A" w:rsidRDefault="00A11535" w:rsidP="00C90312">
      <w:pPr>
        <w:spacing w:after="0"/>
        <w:rPr>
          <w:rFonts w:ascii="Arial" w:hAnsi="Arial" w:cs="Arial"/>
          <w:sz w:val="24"/>
          <w:szCs w:val="24"/>
        </w:rPr>
      </w:pPr>
      <w:r w:rsidRPr="00657B95">
        <w:rPr>
          <w:rFonts w:ascii="Arial" w:hAnsi="Arial" w:cs="Arial"/>
          <w:sz w:val="24"/>
          <w:szCs w:val="24"/>
        </w:rPr>
        <w:t>This section</w:t>
      </w:r>
      <w:r w:rsidR="00642DEA" w:rsidRPr="00657B95">
        <w:rPr>
          <w:rFonts w:ascii="Arial" w:hAnsi="Arial" w:cs="Arial"/>
          <w:sz w:val="24"/>
          <w:szCs w:val="24"/>
        </w:rPr>
        <w:t xml:space="preserve"> provides the opportunity to set out the purpose, aims and ambitions of the Neighbourhood Forum</w:t>
      </w:r>
      <w:r w:rsidR="00FE2157" w:rsidRPr="00657B95">
        <w:rPr>
          <w:rFonts w:ascii="Arial" w:hAnsi="Arial" w:cs="Arial"/>
          <w:sz w:val="24"/>
          <w:szCs w:val="24"/>
        </w:rPr>
        <w:t xml:space="preserve"> and to demonstrate how its membership is representative of the local community.</w:t>
      </w:r>
    </w:p>
    <w:p w14:paraId="30276E84" w14:textId="77777777" w:rsidR="00B61B68" w:rsidRPr="00657B95" w:rsidRDefault="00B61B68" w:rsidP="00C90312">
      <w:pPr>
        <w:spacing w:after="0"/>
        <w:rPr>
          <w:rFonts w:ascii="Arial" w:hAnsi="Arial" w:cs="Arial"/>
          <w:sz w:val="24"/>
          <w:szCs w:val="24"/>
        </w:rPr>
      </w:pPr>
    </w:p>
    <w:p w14:paraId="02DDEB29" w14:textId="73C79850" w:rsidR="00367828" w:rsidRDefault="00B17D69" w:rsidP="00C90312">
      <w:pPr>
        <w:spacing w:after="0"/>
        <w:rPr>
          <w:rFonts w:ascii="Arial" w:hAnsi="Arial" w:cs="Arial"/>
          <w:sz w:val="24"/>
          <w:szCs w:val="24"/>
        </w:rPr>
      </w:pPr>
      <w:r w:rsidRPr="00657B95">
        <w:rPr>
          <w:rFonts w:ascii="Arial" w:hAnsi="Arial" w:cs="Arial"/>
          <w:sz w:val="24"/>
          <w:szCs w:val="24"/>
        </w:rPr>
        <w:t xml:space="preserve">In order for the </w:t>
      </w:r>
      <w:r w:rsidR="00657B95" w:rsidRPr="00657B95">
        <w:rPr>
          <w:rFonts w:ascii="Arial" w:hAnsi="Arial" w:cs="Arial"/>
          <w:sz w:val="24"/>
          <w:szCs w:val="24"/>
        </w:rPr>
        <w:t>council</w:t>
      </w:r>
      <w:r w:rsidRPr="00657B95">
        <w:rPr>
          <w:rFonts w:ascii="Arial" w:hAnsi="Arial" w:cs="Arial"/>
          <w:sz w:val="24"/>
          <w:szCs w:val="24"/>
        </w:rPr>
        <w:t xml:space="preserve"> to designate a </w:t>
      </w:r>
      <w:r w:rsidR="00396AFF" w:rsidRPr="00657B95">
        <w:rPr>
          <w:rFonts w:ascii="Arial" w:hAnsi="Arial" w:cs="Arial"/>
          <w:sz w:val="24"/>
          <w:szCs w:val="24"/>
        </w:rPr>
        <w:t>N</w:t>
      </w:r>
      <w:r w:rsidRPr="00657B95">
        <w:rPr>
          <w:rFonts w:ascii="Arial" w:hAnsi="Arial" w:cs="Arial"/>
          <w:sz w:val="24"/>
          <w:szCs w:val="24"/>
        </w:rPr>
        <w:t xml:space="preserve">eighbourhood </w:t>
      </w:r>
      <w:r w:rsidR="00396AFF" w:rsidRPr="00657B95">
        <w:rPr>
          <w:rFonts w:ascii="Arial" w:hAnsi="Arial" w:cs="Arial"/>
          <w:sz w:val="24"/>
          <w:szCs w:val="24"/>
        </w:rPr>
        <w:t>F</w:t>
      </w:r>
      <w:r w:rsidRPr="00657B95">
        <w:rPr>
          <w:rFonts w:ascii="Arial" w:hAnsi="Arial" w:cs="Arial"/>
          <w:sz w:val="24"/>
          <w:szCs w:val="24"/>
        </w:rPr>
        <w:t xml:space="preserve">orum to act on behalf of a </w:t>
      </w:r>
      <w:r w:rsidR="00396AFF" w:rsidRPr="00657B95">
        <w:rPr>
          <w:rFonts w:ascii="Arial" w:hAnsi="Arial" w:cs="Arial"/>
          <w:sz w:val="24"/>
          <w:szCs w:val="24"/>
        </w:rPr>
        <w:t>N</w:t>
      </w:r>
      <w:r w:rsidRPr="00657B95">
        <w:rPr>
          <w:rFonts w:ascii="Arial" w:hAnsi="Arial" w:cs="Arial"/>
          <w:sz w:val="24"/>
          <w:szCs w:val="24"/>
        </w:rPr>
        <w:t xml:space="preserve">eighbourhood </w:t>
      </w:r>
      <w:r w:rsidR="00396AFF" w:rsidRPr="00657B95">
        <w:rPr>
          <w:rFonts w:ascii="Arial" w:hAnsi="Arial" w:cs="Arial"/>
          <w:sz w:val="24"/>
          <w:szCs w:val="24"/>
        </w:rPr>
        <w:t>A</w:t>
      </w:r>
      <w:r w:rsidRPr="00657B95">
        <w:rPr>
          <w:rFonts w:ascii="Arial" w:hAnsi="Arial" w:cs="Arial"/>
          <w:sz w:val="24"/>
          <w:szCs w:val="24"/>
        </w:rPr>
        <w:t xml:space="preserve">rea, the </w:t>
      </w:r>
      <w:r w:rsidR="00396AFF" w:rsidRPr="00657B95">
        <w:rPr>
          <w:rFonts w:ascii="Arial" w:hAnsi="Arial" w:cs="Arial"/>
          <w:sz w:val="24"/>
          <w:szCs w:val="24"/>
        </w:rPr>
        <w:t>council</w:t>
      </w:r>
      <w:r w:rsidRPr="00657B95">
        <w:rPr>
          <w:rFonts w:ascii="Arial" w:hAnsi="Arial" w:cs="Arial"/>
          <w:sz w:val="24"/>
          <w:szCs w:val="24"/>
        </w:rPr>
        <w:t xml:space="preserve"> needs to be satisfied that the following conditions contained in Section 61F (5) of Schedule 9 of the Town and Country Planning Act 1990 (as amended by the Localism Act) are met:</w:t>
      </w:r>
    </w:p>
    <w:p w14:paraId="4B2B3783" w14:textId="77777777" w:rsidR="00B61B68" w:rsidRPr="00657B95" w:rsidRDefault="00B61B68" w:rsidP="00C90312">
      <w:pPr>
        <w:spacing w:after="0"/>
        <w:rPr>
          <w:rFonts w:ascii="Arial" w:hAnsi="Arial" w:cs="Arial"/>
          <w:sz w:val="24"/>
          <w:szCs w:val="24"/>
        </w:rPr>
      </w:pPr>
    </w:p>
    <w:p w14:paraId="76650351" w14:textId="4D8E4088" w:rsidR="00587538" w:rsidRPr="00657B95" w:rsidRDefault="00B61B68" w:rsidP="00C9031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1019C" w:rsidRPr="00657B95">
        <w:rPr>
          <w:rFonts w:ascii="Arial" w:hAnsi="Arial" w:cs="Arial"/>
          <w:sz w:val="24"/>
          <w:szCs w:val="24"/>
        </w:rPr>
        <w:t xml:space="preserve">The proposed </w:t>
      </w:r>
      <w:r w:rsidR="00396AFF" w:rsidRPr="00657B95">
        <w:rPr>
          <w:rFonts w:ascii="Arial" w:hAnsi="Arial" w:cs="Arial"/>
          <w:sz w:val="24"/>
          <w:szCs w:val="24"/>
        </w:rPr>
        <w:t>F</w:t>
      </w:r>
      <w:r w:rsidR="0001019C" w:rsidRPr="00657B95">
        <w:rPr>
          <w:rFonts w:ascii="Arial" w:hAnsi="Arial" w:cs="Arial"/>
          <w:sz w:val="24"/>
          <w:szCs w:val="24"/>
        </w:rPr>
        <w:t xml:space="preserve">orum is established for the express purpose of promoting or improving </w:t>
      </w:r>
      <w:r>
        <w:rPr>
          <w:rFonts w:ascii="Arial" w:hAnsi="Arial" w:cs="Arial"/>
          <w:sz w:val="24"/>
          <w:szCs w:val="24"/>
        </w:rPr>
        <w:tab/>
      </w:r>
      <w:r w:rsidR="0001019C" w:rsidRPr="00657B95">
        <w:rPr>
          <w:rFonts w:ascii="Arial" w:hAnsi="Arial" w:cs="Arial"/>
          <w:sz w:val="24"/>
          <w:szCs w:val="24"/>
        </w:rPr>
        <w:t>the social, economic and environmental well</w:t>
      </w:r>
      <w:r w:rsidR="001C4284">
        <w:rPr>
          <w:rFonts w:ascii="Arial" w:hAnsi="Arial" w:cs="Arial"/>
          <w:sz w:val="24"/>
          <w:szCs w:val="24"/>
        </w:rPr>
        <w:t>-</w:t>
      </w:r>
      <w:r w:rsidR="0001019C" w:rsidRPr="00657B95">
        <w:rPr>
          <w:rFonts w:ascii="Arial" w:hAnsi="Arial" w:cs="Arial"/>
          <w:sz w:val="24"/>
          <w:szCs w:val="24"/>
        </w:rPr>
        <w:t xml:space="preserve">being </w:t>
      </w:r>
      <w:r w:rsidR="000476B1" w:rsidRPr="00657B95">
        <w:rPr>
          <w:rFonts w:ascii="Arial" w:hAnsi="Arial" w:cs="Arial"/>
          <w:sz w:val="24"/>
          <w:szCs w:val="24"/>
        </w:rPr>
        <w:t xml:space="preserve">of an area that consists of or </w:t>
      </w:r>
      <w:r>
        <w:rPr>
          <w:rFonts w:ascii="Arial" w:hAnsi="Arial" w:cs="Arial"/>
          <w:sz w:val="24"/>
          <w:szCs w:val="24"/>
        </w:rPr>
        <w:tab/>
      </w:r>
      <w:r w:rsidR="000476B1" w:rsidRPr="00657B95">
        <w:rPr>
          <w:rFonts w:ascii="Arial" w:hAnsi="Arial" w:cs="Arial"/>
          <w:sz w:val="24"/>
          <w:szCs w:val="24"/>
        </w:rPr>
        <w:t xml:space="preserve">includes the </w:t>
      </w:r>
      <w:r w:rsidR="00C869B7">
        <w:rPr>
          <w:rFonts w:ascii="Arial" w:hAnsi="Arial" w:cs="Arial"/>
          <w:sz w:val="24"/>
          <w:szCs w:val="24"/>
        </w:rPr>
        <w:t>N</w:t>
      </w:r>
      <w:r w:rsidR="000476B1" w:rsidRPr="00657B95">
        <w:rPr>
          <w:rFonts w:ascii="Arial" w:hAnsi="Arial" w:cs="Arial"/>
          <w:sz w:val="24"/>
          <w:szCs w:val="24"/>
        </w:rPr>
        <w:t xml:space="preserve">eighbourhood </w:t>
      </w:r>
      <w:r w:rsidR="00C869B7">
        <w:rPr>
          <w:rFonts w:ascii="Arial" w:hAnsi="Arial" w:cs="Arial"/>
          <w:sz w:val="24"/>
          <w:szCs w:val="24"/>
        </w:rPr>
        <w:t>A</w:t>
      </w:r>
      <w:r w:rsidR="006B24A9" w:rsidRPr="00657B95">
        <w:rPr>
          <w:rFonts w:ascii="Arial" w:hAnsi="Arial" w:cs="Arial"/>
          <w:sz w:val="24"/>
          <w:szCs w:val="24"/>
        </w:rPr>
        <w:t xml:space="preserve">rea concerned (whether or not it is also established for </w:t>
      </w:r>
      <w:r>
        <w:rPr>
          <w:rFonts w:ascii="Arial" w:hAnsi="Arial" w:cs="Arial"/>
          <w:sz w:val="24"/>
          <w:szCs w:val="24"/>
        </w:rPr>
        <w:tab/>
      </w:r>
      <w:r w:rsidR="006B24A9" w:rsidRPr="00657B95">
        <w:rPr>
          <w:rFonts w:ascii="Arial" w:hAnsi="Arial" w:cs="Arial"/>
          <w:sz w:val="24"/>
          <w:szCs w:val="24"/>
        </w:rPr>
        <w:t>the express purpose of promoting and carrying o</w:t>
      </w:r>
      <w:r w:rsidR="009C5627" w:rsidRPr="00657B95">
        <w:rPr>
          <w:rFonts w:ascii="Arial" w:hAnsi="Arial" w:cs="Arial"/>
          <w:sz w:val="24"/>
          <w:szCs w:val="24"/>
        </w:rPr>
        <w:t xml:space="preserve">n of trades, professions or other </w:t>
      </w:r>
      <w:r>
        <w:rPr>
          <w:rFonts w:ascii="Arial" w:hAnsi="Arial" w:cs="Arial"/>
          <w:sz w:val="24"/>
          <w:szCs w:val="24"/>
        </w:rPr>
        <w:tab/>
      </w:r>
      <w:r w:rsidR="009C5627" w:rsidRPr="00657B95">
        <w:rPr>
          <w:rFonts w:ascii="Arial" w:hAnsi="Arial" w:cs="Arial"/>
          <w:sz w:val="24"/>
          <w:szCs w:val="24"/>
        </w:rPr>
        <w:t>business in such an area).</w:t>
      </w:r>
    </w:p>
    <w:p w14:paraId="14AD9ACC" w14:textId="6FEA7426" w:rsidR="009C5627" w:rsidRPr="00657B95" w:rsidRDefault="00C941A0" w:rsidP="00C90312">
      <w:pPr>
        <w:spacing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657B95">
        <w:rPr>
          <w:rFonts w:ascii="Arial" w:hAnsi="Arial" w:cs="Arial"/>
          <w:sz w:val="24"/>
          <w:szCs w:val="24"/>
        </w:rPr>
        <w:t>b&amp;c</w:t>
      </w:r>
      <w:proofErr w:type="spellEnd"/>
      <w:r w:rsidRPr="00657B95">
        <w:rPr>
          <w:rFonts w:ascii="Arial" w:hAnsi="Arial" w:cs="Arial"/>
          <w:sz w:val="24"/>
          <w:szCs w:val="24"/>
        </w:rPr>
        <w:t xml:space="preserve">) </w:t>
      </w:r>
      <w:bookmarkStart w:id="0" w:name="_GoBack"/>
      <w:bookmarkEnd w:id="0"/>
      <w:r w:rsidR="00B61B68">
        <w:rPr>
          <w:rFonts w:ascii="Arial" w:hAnsi="Arial" w:cs="Arial"/>
          <w:sz w:val="24"/>
          <w:szCs w:val="24"/>
        </w:rPr>
        <w:tab/>
      </w:r>
      <w:r w:rsidR="006638BB" w:rsidRPr="00657B95">
        <w:rPr>
          <w:rFonts w:ascii="Arial" w:hAnsi="Arial" w:cs="Arial"/>
          <w:sz w:val="24"/>
          <w:szCs w:val="24"/>
        </w:rPr>
        <w:t>Membership is open</w:t>
      </w:r>
      <w:r w:rsidR="00573B36" w:rsidRPr="00657B95">
        <w:rPr>
          <w:rFonts w:ascii="Arial" w:hAnsi="Arial" w:cs="Arial"/>
          <w:sz w:val="24"/>
          <w:szCs w:val="24"/>
        </w:rPr>
        <w:t xml:space="preserve"> to and includes a minimum of 21 individuals each of whom –</w:t>
      </w:r>
      <w:r w:rsidR="00EF5EBE" w:rsidRPr="00657B95">
        <w:rPr>
          <w:rFonts w:ascii="Arial" w:hAnsi="Arial" w:cs="Arial"/>
          <w:sz w:val="24"/>
          <w:szCs w:val="24"/>
        </w:rPr>
        <w:t xml:space="preserve"> </w:t>
      </w:r>
      <w:r w:rsidR="00573B36" w:rsidRPr="00657B95">
        <w:rPr>
          <w:rFonts w:ascii="Arial" w:hAnsi="Arial" w:cs="Arial"/>
          <w:sz w:val="24"/>
          <w:szCs w:val="24"/>
        </w:rPr>
        <w:t xml:space="preserve">live </w:t>
      </w:r>
      <w:r w:rsidR="00B61B68">
        <w:rPr>
          <w:rFonts w:ascii="Arial" w:hAnsi="Arial" w:cs="Arial"/>
          <w:sz w:val="24"/>
          <w:szCs w:val="24"/>
        </w:rPr>
        <w:tab/>
      </w:r>
      <w:r w:rsidR="00573B36" w:rsidRPr="00657B95">
        <w:rPr>
          <w:rFonts w:ascii="Arial" w:hAnsi="Arial" w:cs="Arial"/>
          <w:sz w:val="24"/>
          <w:szCs w:val="24"/>
        </w:rPr>
        <w:t xml:space="preserve">in the </w:t>
      </w:r>
      <w:r w:rsidR="00C869B7">
        <w:rPr>
          <w:rFonts w:ascii="Arial" w:hAnsi="Arial" w:cs="Arial"/>
          <w:sz w:val="24"/>
          <w:szCs w:val="24"/>
        </w:rPr>
        <w:t>N</w:t>
      </w:r>
      <w:r w:rsidR="004E3D62" w:rsidRPr="00657B95">
        <w:rPr>
          <w:rFonts w:ascii="Arial" w:hAnsi="Arial" w:cs="Arial"/>
          <w:sz w:val="24"/>
          <w:szCs w:val="24"/>
        </w:rPr>
        <w:t xml:space="preserve">eighbourhood </w:t>
      </w:r>
      <w:r w:rsidR="00C869B7">
        <w:rPr>
          <w:rFonts w:ascii="Arial" w:hAnsi="Arial" w:cs="Arial"/>
          <w:sz w:val="24"/>
          <w:szCs w:val="24"/>
        </w:rPr>
        <w:t>A</w:t>
      </w:r>
      <w:r w:rsidR="004E3D62" w:rsidRPr="00657B95">
        <w:rPr>
          <w:rFonts w:ascii="Arial" w:hAnsi="Arial" w:cs="Arial"/>
          <w:sz w:val="24"/>
          <w:szCs w:val="24"/>
        </w:rPr>
        <w:t xml:space="preserve">rea concerned, work there (whether for business carried out </w:t>
      </w:r>
      <w:r w:rsidR="00B61B68">
        <w:rPr>
          <w:rFonts w:ascii="Arial" w:hAnsi="Arial" w:cs="Arial"/>
          <w:sz w:val="24"/>
          <w:szCs w:val="24"/>
        </w:rPr>
        <w:tab/>
      </w:r>
      <w:r w:rsidR="004E3D62" w:rsidRPr="00657B95">
        <w:rPr>
          <w:rFonts w:ascii="Arial" w:hAnsi="Arial" w:cs="Arial"/>
          <w:sz w:val="24"/>
          <w:szCs w:val="24"/>
        </w:rPr>
        <w:t xml:space="preserve">there or otherwise) and are elected members within the </w:t>
      </w:r>
      <w:r w:rsidR="00144096" w:rsidRPr="00657B95">
        <w:rPr>
          <w:rFonts w:ascii="Arial" w:hAnsi="Arial" w:cs="Arial"/>
          <w:sz w:val="24"/>
          <w:szCs w:val="24"/>
        </w:rPr>
        <w:t>N</w:t>
      </w:r>
      <w:r w:rsidR="004E3D62" w:rsidRPr="00657B95">
        <w:rPr>
          <w:rFonts w:ascii="Arial" w:hAnsi="Arial" w:cs="Arial"/>
          <w:sz w:val="24"/>
          <w:szCs w:val="24"/>
        </w:rPr>
        <w:t xml:space="preserve">eighbourhood </w:t>
      </w:r>
      <w:r w:rsidR="00144096" w:rsidRPr="00657B95">
        <w:rPr>
          <w:rFonts w:ascii="Arial" w:hAnsi="Arial" w:cs="Arial"/>
          <w:sz w:val="24"/>
          <w:szCs w:val="24"/>
        </w:rPr>
        <w:t>A</w:t>
      </w:r>
      <w:r w:rsidR="004E3D62" w:rsidRPr="00657B95">
        <w:rPr>
          <w:rFonts w:ascii="Arial" w:hAnsi="Arial" w:cs="Arial"/>
          <w:sz w:val="24"/>
          <w:szCs w:val="24"/>
        </w:rPr>
        <w:t>rea</w:t>
      </w:r>
      <w:r w:rsidR="00DC5388" w:rsidRPr="00657B95">
        <w:rPr>
          <w:rFonts w:ascii="Arial" w:hAnsi="Arial" w:cs="Arial"/>
          <w:sz w:val="24"/>
          <w:szCs w:val="24"/>
        </w:rPr>
        <w:t>.</w:t>
      </w:r>
    </w:p>
    <w:p w14:paraId="5E880C98" w14:textId="77777777" w:rsidR="007F6050" w:rsidRPr="00657B95" w:rsidRDefault="007F6050" w:rsidP="00C9031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vanish/>
          <w:sz w:val="24"/>
          <w:szCs w:val="24"/>
        </w:rPr>
      </w:pPr>
    </w:p>
    <w:p w14:paraId="601808A9" w14:textId="77777777" w:rsidR="007F6050" w:rsidRPr="00657B95" w:rsidRDefault="007F6050" w:rsidP="00C9031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vanish/>
          <w:sz w:val="24"/>
          <w:szCs w:val="24"/>
        </w:rPr>
      </w:pPr>
    </w:p>
    <w:p w14:paraId="6B0B0CF6" w14:textId="654E7673" w:rsidR="00DC5388" w:rsidRPr="00657B95" w:rsidRDefault="00B61B68" w:rsidP="00C9031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C4E22" w:rsidRPr="00657B95">
        <w:rPr>
          <w:rFonts w:ascii="Arial" w:hAnsi="Arial" w:cs="Arial"/>
          <w:sz w:val="24"/>
          <w:szCs w:val="24"/>
        </w:rPr>
        <w:t>It has a written constitution (as detailed in section 2), and</w:t>
      </w:r>
    </w:p>
    <w:p w14:paraId="73EF089F" w14:textId="0FBAFB86" w:rsidR="002B1DC7" w:rsidRPr="00E95665" w:rsidRDefault="00B61B68" w:rsidP="00C9031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="00F41C20" w:rsidRPr="00657B95">
        <w:rPr>
          <w:rFonts w:ascii="Arial" w:hAnsi="Arial" w:cs="Arial"/>
          <w:sz w:val="24"/>
          <w:szCs w:val="24"/>
        </w:rPr>
        <w:t>such other conditions as may be prescribed. (</w:t>
      </w:r>
      <w:r>
        <w:rPr>
          <w:rFonts w:ascii="Arial" w:hAnsi="Arial" w:cs="Arial"/>
          <w:sz w:val="24"/>
          <w:szCs w:val="24"/>
        </w:rPr>
        <w:t>Note: n</w:t>
      </w:r>
      <w:r w:rsidR="00F41C20" w:rsidRPr="00657B95">
        <w:rPr>
          <w:rFonts w:ascii="Arial" w:hAnsi="Arial" w:cs="Arial"/>
          <w:sz w:val="24"/>
          <w:szCs w:val="24"/>
        </w:rPr>
        <w:t>othing additional is required by</w:t>
      </w:r>
      <w:r w:rsidR="00677A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677A54">
        <w:rPr>
          <w:rFonts w:ascii="Arial" w:hAnsi="Arial" w:cs="Arial"/>
          <w:sz w:val="24"/>
          <w:szCs w:val="24"/>
        </w:rPr>
        <w:t>the council</w:t>
      </w:r>
      <w:r>
        <w:rPr>
          <w:rFonts w:ascii="Arial" w:hAnsi="Arial" w:cs="Arial"/>
          <w:sz w:val="24"/>
          <w:szCs w:val="24"/>
        </w:rPr>
        <w:t xml:space="preserve"> for this condition</w:t>
      </w:r>
      <w:r w:rsidR="00F41C20" w:rsidRPr="00657B95">
        <w:rPr>
          <w:rFonts w:ascii="Arial" w:hAnsi="Arial" w:cs="Arial"/>
          <w:sz w:val="24"/>
          <w:szCs w:val="24"/>
        </w:rPr>
        <w:t>).</w:t>
      </w:r>
      <w:r w:rsidR="00F41C20" w:rsidRPr="00501CC6">
        <w:rPr>
          <w:rFonts w:ascii="Arial" w:hAnsi="Arial" w:cs="Arial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580"/>
      </w:tblGrid>
      <w:tr w:rsidR="008E3FF0" w:rsidRPr="00501CC6" w14:paraId="4B1860CA" w14:textId="77777777" w:rsidTr="00657B95">
        <w:trPr>
          <w:trHeight w:val="10048"/>
        </w:trPr>
        <w:tc>
          <w:tcPr>
            <w:tcW w:w="10580" w:type="dxa"/>
          </w:tcPr>
          <w:p w14:paraId="7D3A92A3" w14:textId="075028B1" w:rsidR="002B1DC7" w:rsidRPr="00501CC6" w:rsidRDefault="002B1DC7" w:rsidP="00C90312">
            <w:pPr>
              <w:rPr>
                <w:rFonts w:ascii="Arial" w:hAnsi="Arial" w:cs="Arial"/>
                <w:sz w:val="28"/>
              </w:rPr>
            </w:pPr>
          </w:p>
        </w:tc>
      </w:tr>
    </w:tbl>
    <w:p w14:paraId="0A7AAB13" w14:textId="2197F229" w:rsidR="00E95665" w:rsidRDefault="00E95665" w:rsidP="00E95665">
      <w:pPr>
        <w:pStyle w:val="ListParagraph"/>
        <w:spacing w:after="0"/>
        <w:rPr>
          <w:rFonts w:ascii="Arial" w:hAnsi="Arial" w:cs="Arial"/>
          <w:b/>
          <w:color w:val="2F5496" w:themeColor="accent1" w:themeShade="BF"/>
          <w:sz w:val="28"/>
          <w:szCs w:val="28"/>
        </w:rPr>
      </w:pPr>
    </w:p>
    <w:p w14:paraId="5D31C3A5" w14:textId="592B65FC" w:rsidR="00E95665" w:rsidRDefault="00E95665" w:rsidP="00E95665">
      <w:pPr>
        <w:pStyle w:val="ListParagraph"/>
        <w:spacing w:after="0"/>
        <w:rPr>
          <w:rFonts w:ascii="Arial" w:hAnsi="Arial" w:cs="Arial"/>
          <w:b/>
          <w:color w:val="2F5496" w:themeColor="accent1" w:themeShade="BF"/>
          <w:sz w:val="28"/>
          <w:szCs w:val="28"/>
        </w:rPr>
      </w:pPr>
    </w:p>
    <w:p w14:paraId="70F4549A" w14:textId="685E92E7" w:rsidR="00E95665" w:rsidRDefault="00E95665" w:rsidP="00E95665">
      <w:pPr>
        <w:pStyle w:val="ListParagraph"/>
        <w:spacing w:after="0"/>
        <w:rPr>
          <w:rFonts w:ascii="Arial" w:hAnsi="Arial" w:cs="Arial"/>
          <w:b/>
          <w:color w:val="2F5496" w:themeColor="accent1" w:themeShade="BF"/>
          <w:sz w:val="28"/>
          <w:szCs w:val="28"/>
        </w:rPr>
      </w:pPr>
    </w:p>
    <w:p w14:paraId="0F36849C" w14:textId="3989FC3C" w:rsidR="00E95665" w:rsidRDefault="00E95665" w:rsidP="00E95665">
      <w:pPr>
        <w:pStyle w:val="ListParagraph"/>
        <w:spacing w:after="0"/>
        <w:rPr>
          <w:rFonts w:ascii="Arial" w:hAnsi="Arial" w:cs="Arial"/>
          <w:b/>
          <w:color w:val="2F5496" w:themeColor="accent1" w:themeShade="BF"/>
          <w:sz w:val="28"/>
          <w:szCs w:val="28"/>
        </w:rPr>
      </w:pPr>
    </w:p>
    <w:p w14:paraId="7D9E6009" w14:textId="3FD73C18" w:rsidR="00E95665" w:rsidRDefault="00E95665" w:rsidP="00E95665">
      <w:pPr>
        <w:pStyle w:val="ListParagraph"/>
        <w:spacing w:after="0"/>
        <w:rPr>
          <w:rFonts w:ascii="Arial" w:hAnsi="Arial" w:cs="Arial"/>
          <w:b/>
          <w:color w:val="2F5496" w:themeColor="accent1" w:themeShade="BF"/>
          <w:sz w:val="28"/>
          <w:szCs w:val="28"/>
        </w:rPr>
      </w:pPr>
    </w:p>
    <w:p w14:paraId="3F294441" w14:textId="2D2C3BCB" w:rsidR="00E95665" w:rsidRDefault="00E95665" w:rsidP="00E95665">
      <w:pPr>
        <w:pStyle w:val="ListParagraph"/>
        <w:spacing w:after="0"/>
        <w:rPr>
          <w:rFonts w:ascii="Arial" w:hAnsi="Arial" w:cs="Arial"/>
          <w:b/>
          <w:color w:val="2F5496" w:themeColor="accent1" w:themeShade="BF"/>
          <w:sz w:val="28"/>
          <w:szCs w:val="28"/>
        </w:rPr>
      </w:pPr>
    </w:p>
    <w:p w14:paraId="14FEADD8" w14:textId="095FFBCF" w:rsidR="00E95665" w:rsidRDefault="00E95665" w:rsidP="00E95665">
      <w:pPr>
        <w:pStyle w:val="ListParagraph"/>
        <w:spacing w:after="0"/>
        <w:rPr>
          <w:rFonts w:ascii="Arial" w:hAnsi="Arial" w:cs="Arial"/>
          <w:b/>
          <w:color w:val="2F5496" w:themeColor="accent1" w:themeShade="BF"/>
          <w:sz w:val="28"/>
          <w:szCs w:val="28"/>
        </w:rPr>
      </w:pPr>
    </w:p>
    <w:p w14:paraId="424BDA7D" w14:textId="7309C047" w:rsidR="00E95665" w:rsidRDefault="00E95665" w:rsidP="00E95665">
      <w:pPr>
        <w:pStyle w:val="ListParagraph"/>
        <w:spacing w:after="0"/>
        <w:rPr>
          <w:rFonts w:ascii="Arial" w:hAnsi="Arial" w:cs="Arial"/>
          <w:b/>
          <w:color w:val="2F5496" w:themeColor="accent1" w:themeShade="BF"/>
          <w:sz w:val="28"/>
          <w:szCs w:val="28"/>
        </w:rPr>
      </w:pPr>
    </w:p>
    <w:p w14:paraId="58225FF3" w14:textId="39C7C65E" w:rsidR="00E95665" w:rsidRDefault="00E95665" w:rsidP="00E95665">
      <w:pPr>
        <w:pStyle w:val="ListParagraph"/>
        <w:spacing w:after="0"/>
        <w:rPr>
          <w:rFonts w:ascii="Arial" w:hAnsi="Arial" w:cs="Arial"/>
          <w:b/>
          <w:color w:val="2F5496" w:themeColor="accent1" w:themeShade="BF"/>
          <w:sz w:val="28"/>
          <w:szCs w:val="28"/>
        </w:rPr>
      </w:pPr>
    </w:p>
    <w:p w14:paraId="4011DCDD" w14:textId="77777777" w:rsidR="00E95665" w:rsidRDefault="00E95665" w:rsidP="00E95665">
      <w:pPr>
        <w:pStyle w:val="ListParagraph"/>
        <w:spacing w:after="0"/>
        <w:rPr>
          <w:rFonts w:ascii="Arial" w:hAnsi="Arial" w:cs="Arial"/>
          <w:b/>
          <w:color w:val="2F5496" w:themeColor="accent1" w:themeShade="BF"/>
          <w:sz w:val="28"/>
          <w:szCs w:val="28"/>
        </w:rPr>
      </w:pPr>
    </w:p>
    <w:p w14:paraId="1689D2F9" w14:textId="47F1C824" w:rsidR="00E95665" w:rsidRPr="00E95665" w:rsidRDefault="009349D4" w:rsidP="00E9566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color w:val="2F5496" w:themeColor="accent1" w:themeShade="BF"/>
          <w:sz w:val="28"/>
          <w:szCs w:val="28"/>
        </w:rPr>
      </w:pPr>
      <w:r w:rsidRPr="00657B95">
        <w:rPr>
          <w:rFonts w:ascii="Arial" w:hAnsi="Arial" w:cs="Arial"/>
          <w:b/>
          <w:color w:val="2F5496" w:themeColor="accent1" w:themeShade="BF"/>
          <w:sz w:val="28"/>
          <w:szCs w:val="28"/>
        </w:rPr>
        <w:lastRenderedPageBreak/>
        <w:t>Membership of proposed Neighbourhood Forum</w:t>
      </w:r>
    </w:p>
    <w:p w14:paraId="799DF737" w14:textId="069E6F4A" w:rsidR="001322AC" w:rsidRDefault="00173C47" w:rsidP="00C90312">
      <w:pPr>
        <w:spacing w:after="0"/>
        <w:rPr>
          <w:rFonts w:ascii="Arial" w:hAnsi="Arial" w:cs="Arial"/>
          <w:sz w:val="24"/>
          <w:szCs w:val="24"/>
        </w:rPr>
      </w:pPr>
      <w:r w:rsidRPr="00657B95">
        <w:rPr>
          <w:rFonts w:ascii="Arial" w:hAnsi="Arial" w:cs="Arial"/>
          <w:sz w:val="24"/>
          <w:szCs w:val="24"/>
        </w:rPr>
        <w:t xml:space="preserve">Please list people </w:t>
      </w:r>
      <w:r w:rsidR="005D2D3A" w:rsidRPr="00657B95">
        <w:rPr>
          <w:rFonts w:ascii="Arial" w:hAnsi="Arial" w:cs="Arial"/>
          <w:sz w:val="24"/>
          <w:szCs w:val="24"/>
        </w:rPr>
        <w:t xml:space="preserve">within your proposed </w:t>
      </w:r>
      <w:r w:rsidR="00144096" w:rsidRPr="00657B95">
        <w:rPr>
          <w:rFonts w:ascii="Arial" w:hAnsi="Arial" w:cs="Arial"/>
          <w:sz w:val="24"/>
          <w:szCs w:val="24"/>
        </w:rPr>
        <w:t>Neighbourhood F</w:t>
      </w:r>
      <w:r w:rsidR="005D2D3A" w:rsidRPr="00657B95">
        <w:rPr>
          <w:rFonts w:ascii="Arial" w:hAnsi="Arial" w:cs="Arial"/>
          <w:sz w:val="24"/>
          <w:szCs w:val="24"/>
        </w:rPr>
        <w:t xml:space="preserve">orum. </w:t>
      </w:r>
      <w:r w:rsidR="009F6D2C" w:rsidRPr="00657B95">
        <w:rPr>
          <w:rFonts w:ascii="Arial" w:hAnsi="Arial" w:cs="Arial"/>
          <w:sz w:val="24"/>
          <w:szCs w:val="24"/>
        </w:rPr>
        <w:t>Whilst this list is not strictly required by the Neighbourhood Planning (General) Regulations 2012, it does enable the proposed</w:t>
      </w:r>
      <w:r w:rsidR="001974E5" w:rsidRPr="00657B95">
        <w:rPr>
          <w:rFonts w:ascii="Arial" w:hAnsi="Arial" w:cs="Arial"/>
          <w:sz w:val="24"/>
          <w:szCs w:val="24"/>
        </w:rPr>
        <w:t xml:space="preserve"> </w:t>
      </w:r>
      <w:r w:rsidR="00EF2CFA" w:rsidRPr="00657B95">
        <w:rPr>
          <w:rFonts w:ascii="Arial" w:hAnsi="Arial" w:cs="Arial"/>
          <w:sz w:val="24"/>
          <w:szCs w:val="24"/>
        </w:rPr>
        <w:t>N</w:t>
      </w:r>
      <w:r w:rsidR="001974E5" w:rsidRPr="00657B95">
        <w:rPr>
          <w:rFonts w:ascii="Arial" w:hAnsi="Arial" w:cs="Arial"/>
          <w:sz w:val="24"/>
          <w:szCs w:val="24"/>
        </w:rPr>
        <w:t xml:space="preserve">eighbourhood </w:t>
      </w:r>
      <w:r w:rsidR="00EF2CFA" w:rsidRPr="00657B95">
        <w:rPr>
          <w:rFonts w:ascii="Arial" w:hAnsi="Arial" w:cs="Arial"/>
          <w:sz w:val="24"/>
          <w:szCs w:val="24"/>
        </w:rPr>
        <w:t>F</w:t>
      </w:r>
      <w:r w:rsidR="001974E5" w:rsidRPr="00657B95">
        <w:rPr>
          <w:rFonts w:ascii="Arial" w:hAnsi="Arial" w:cs="Arial"/>
          <w:sz w:val="24"/>
          <w:szCs w:val="24"/>
        </w:rPr>
        <w:t>orum to demonstrate that membership is widely drawn from across the neighbourhood from a range of people in the community</w:t>
      </w:r>
      <w:r w:rsidR="001322AC" w:rsidRPr="00657B95">
        <w:rPr>
          <w:rFonts w:ascii="Arial" w:hAnsi="Arial" w:cs="Arial"/>
          <w:sz w:val="24"/>
          <w:szCs w:val="24"/>
        </w:rPr>
        <w:t>.</w:t>
      </w:r>
    </w:p>
    <w:p w14:paraId="07201F76" w14:textId="77777777" w:rsidR="00B61B68" w:rsidRPr="00657B95" w:rsidRDefault="00B61B68" w:rsidP="00C90312">
      <w:pPr>
        <w:spacing w:after="0"/>
        <w:rPr>
          <w:rFonts w:ascii="Arial" w:hAnsi="Arial" w:cs="Arial"/>
          <w:sz w:val="24"/>
          <w:szCs w:val="24"/>
        </w:rPr>
      </w:pPr>
    </w:p>
    <w:p w14:paraId="26321C90" w14:textId="62D40648" w:rsidR="00173C47" w:rsidRPr="00657B95" w:rsidRDefault="001322AC" w:rsidP="00C90312">
      <w:pPr>
        <w:spacing w:after="0"/>
        <w:rPr>
          <w:rFonts w:ascii="Arial" w:hAnsi="Arial" w:cs="Arial"/>
          <w:sz w:val="24"/>
          <w:szCs w:val="24"/>
        </w:rPr>
      </w:pPr>
      <w:r w:rsidRPr="00657B95">
        <w:rPr>
          <w:rFonts w:ascii="Arial" w:hAnsi="Arial" w:cs="Arial"/>
          <w:sz w:val="24"/>
          <w:szCs w:val="24"/>
        </w:rPr>
        <w:t xml:space="preserve">A </w:t>
      </w:r>
      <w:r w:rsidR="00EF2CFA" w:rsidRPr="00657B95">
        <w:rPr>
          <w:rFonts w:ascii="Arial" w:hAnsi="Arial" w:cs="Arial"/>
          <w:sz w:val="24"/>
          <w:szCs w:val="24"/>
        </w:rPr>
        <w:t>N</w:t>
      </w:r>
      <w:r w:rsidRPr="00657B95">
        <w:rPr>
          <w:rFonts w:ascii="Arial" w:hAnsi="Arial" w:cs="Arial"/>
          <w:sz w:val="24"/>
          <w:szCs w:val="24"/>
        </w:rPr>
        <w:t xml:space="preserve">eighbourhood </w:t>
      </w:r>
      <w:r w:rsidR="00EF2CFA" w:rsidRPr="00657B95">
        <w:rPr>
          <w:rFonts w:ascii="Arial" w:hAnsi="Arial" w:cs="Arial"/>
          <w:sz w:val="24"/>
          <w:szCs w:val="24"/>
        </w:rPr>
        <w:t>F</w:t>
      </w:r>
      <w:r w:rsidRPr="00657B95">
        <w:rPr>
          <w:rFonts w:ascii="Arial" w:hAnsi="Arial" w:cs="Arial"/>
          <w:sz w:val="24"/>
          <w:szCs w:val="24"/>
        </w:rPr>
        <w:t>orum is required to have a minimum</w:t>
      </w:r>
      <w:r w:rsidR="00B013E2" w:rsidRPr="00657B95">
        <w:rPr>
          <w:rFonts w:ascii="Arial" w:hAnsi="Arial" w:cs="Arial"/>
          <w:sz w:val="24"/>
          <w:szCs w:val="24"/>
        </w:rPr>
        <w:t xml:space="preserve"> of 21 individuals, however there is no maximum number.</w:t>
      </w:r>
      <w:r w:rsidR="00657B95">
        <w:rPr>
          <w:rFonts w:ascii="Arial" w:hAnsi="Arial" w:cs="Arial"/>
          <w:sz w:val="24"/>
          <w:szCs w:val="24"/>
        </w:rPr>
        <w:t xml:space="preserve"> </w:t>
      </w:r>
      <w:r w:rsidR="00B013E2" w:rsidRPr="00657B95">
        <w:rPr>
          <w:rFonts w:ascii="Arial" w:hAnsi="Arial" w:cs="Arial"/>
          <w:sz w:val="24"/>
          <w:szCs w:val="24"/>
        </w:rPr>
        <w:t xml:space="preserve">If you have additional </w:t>
      </w:r>
      <w:r w:rsidR="00444D77" w:rsidRPr="00657B95">
        <w:rPr>
          <w:rFonts w:ascii="Arial" w:hAnsi="Arial" w:cs="Arial"/>
          <w:sz w:val="24"/>
          <w:szCs w:val="24"/>
        </w:rPr>
        <w:t>members,</w:t>
      </w:r>
      <w:r w:rsidR="00B013E2" w:rsidRPr="00657B95">
        <w:rPr>
          <w:rFonts w:ascii="Arial" w:hAnsi="Arial" w:cs="Arial"/>
          <w:sz w:val="24"/>
          <w:szCs w:val="24"/>
        </w:rPr>
        <w:t xml:space="preserve"> please list and attach your application form. </w:t>
      </w:r>
      <w:r w:rsidR="005D2D3A" w:rsidRPr="00657B95">
        <w:rPr>
          <w:rFonts w:ascii="Arial" w:hAnsi="Arial" w:cs="Arial"/>
          <w:sz w:val="24"/>
          <w:szCs w:val="24"/>
        </w:rPr>
        <w:t xml:space="preserve"> </w:t>
      </w:r>
    </w:p>
    <w:p w14:paraId="10EE1041" w14:textId="77777777" w:rsidR="00657B95" w:rsidRPr="00501CC6" w:rsidRDefault="00657B95" w:rsidP="00C9031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2984"/>
        <w:gridCol w:w="3544"/>
        <w:gridCol w:w="1276"/>
        <w:gridCol w:w="1121"/>
        <w:gridCol w:w="1100"/>
      </w:tblGrid>
      <w:tr w:rsidR="00E269D2" w:rsidRPr="00501CC6" w14:paraId="069DA712" w14:textId="77777777" w:rsidTr="00431569">
        <w:trPr>
          <w:trHeight w:val="510"/>
        </w:trPr>
        <w:tc>
          <w:tcPr>
            <w:tcW w:w="555" w:type="dxa"/>
          </w:tcPr>
          <w:p w14:paraId="1C46802C" w14:textId="77777777" w:rsidR="00531ED9" w:rsidRPr="00501CC6" w:rsidRDefault="00531ED9" w:rsidP="00C90312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984" w:type="dxa"/>
          </w:tcPr>
          <w:p w14:paraId="57AFDC51" w14:textId="13500EB0" w:rsidR="00531ED9" w:rsidRPr="00501CC6" w:rsidRDefault="00531ED9" w:rsidP="00C90312">
            <w:pPr>
              <w:rPr>
                <w:rFonts w:ascii="Arial" w:hAnsi="Arial" w:cs="Arial"/>
                <w:b/>
                <w:sz w:val="28"/>
              </w:rPr>
            </w:pPr>
            <w:r w:rsidRPr="00501CC6">
              <w:rPr>
                <w:rFonts w:ascii="Arial" w:hAnsi="Arial" w:cs="Arial"/>
                <w:b/>
                <w:sz w:val="28"/>
              </w:rPr>
              <w:t xml:space="preserve">Name </w:t>
            </w:r>
            <w:r w:rsidR="00B61B68">
              <w:rPr>
                <w:rFonts w:ascii="Arial" w:hAnsi="Arial" w:cs="Arial"/>
                <w:b/>
                <w:sz w:val="28"/>
              </w:rPr>
              <w:t>(</w:t>
            </w:r>
            <w:r w:rsidRPr="00501CC6">
              <w:rPr>
                <w:rFonts w:ascii="Arial" w:hAnsi="Arial" w:cs="Arial"/>
                <w:b/>
                <w:sz w:val="28"/>
              </w:rPr>
              <w:t xml:space="preserve">and                    Email </w:t>
            </w:r>
            <w:r w:rsidR="00B61B68">
              <w:rPr>
                <w:rFonts w:ascii="Arial" w:hAnsi="Arial" w:cs="Arial"/>
                <w:b/>
                <w:sz w:val="28"/>
              </w:rPr>
              <w:t>-</w:t>
            </w:r>
            <w:r w:rsidRPr="00501CC6">
              <w:rPr>
                <w:rFonts w:ascii="Arial" w:hAnsi="Arial" w:cs="Arial"/>
                <w:b/>
                <w:sz w:val="28"/>
              </w:rPr>
              <w:t>optional)</w:t>
            </w:r>
          </w:p>
        </w:tc>
        <w:tc>
          <w:tcPr>
            <w:tcW w:w="3544" w:type="dxa"/>
          </w:tcPr>
          <w:p w14:paraId="10A40272" w14:textId="01502299" w:rsidR="00531ED9" w:rsidRPr="00501CC6" w:rsidRDefault="00531ED9" w:rsidP="00C9031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b/>
                <w:sz w:val="28"/>
              </w:rPr>
              <w:t xml:space="preserve">Resident or Business Address </w:t>
            </w:r>
            <w:r w:rsidRPr="00501CC6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B61B68">
              <w:rPr>
                <w:rFonts w:ascii="Arial" w:hAnsi="Arial" w:cs="Arial"/>
                <w:sz w:val="24"/>
                <w:szCs w:val="24"/>
              </w:rPr>
              <w:t xml:space="preserve">you </w:t>
            </w:r>
            <w:r w:rsidRPr="00501CC6">
              <w:rPr>
                <w:rFonts w:ascii="Arial" w:hAnsi="Arial" w:cs="Arial"/>
                <w:sz w:val="24"/>
                <w:szCs w:val="24"/>
              </w:rPr>
              <w:t>work</w:t>
            </w:r>
            <w:r w:rsidR="00B61B68">
              <w:rPr>
                <w:rFonts w:ascii="Arial" w:hAnsi="Arial" w:cs="Arial"/>
                <w:sz w:val="24"/>
                <w:szCs w:val="24"/>
              </w:rPr>
              <w:t xml:space="preserve"> in the area</w:t>
            </w:r>
            <w:r w:rsidRPr="00501CC6">
              <w:rPr>
                <w:rFonts w:ascii="Arial" w:hAnsi="Arial" w:cs="Arial"/>
                <w:sz w:val="24"/>
                <w:szCs w:val="24"/>
              </w:rPr>
              <w:t xml:space="preserve"> please include company name</w:t>
            </w:r>
          </w:p>
        </w:tc>
        <w:tc>
          <w:tcPr>
            <w:tcW w:w="3497" w:type="dxa"/>
            <w:gridSpan w:val="3"/>
          </w:tcPr>
          <w:p w14:paraId="6100D1FC" w14:textId="77777777" w:rsidR="00531ED9" w:rsidRPr="00501CC6" w:rsidRDefault="00531ED9" w:rsidP="00C90312">
            <w:pPr>
              <w:rPr>
                <w:rFonts w:ascii="Arial" w:hAnsi="Arial" w:cs="Arial"/>
                <w:b/>
                <w:sz w:val="28"/>
              </w:rPr>
            </w:pPr>
            <w:r w:rsidRPr="00501CC6">
              <w:rPr>
                <w:rFonts w:ascii="Arial" w:hAnsi="Arial" w:cs="Arial"/>
                <w:b/>
                <w:sz w:val="28"/>
              </w:rPr>
              <w:t>Interest in are</w:t>
            </w:r>
            <w:r w:rsidR="007749C4" w:rsidRPr="00501CC6">
              <w:rPr>
                <w:rFonts w:ascii="Arial" w:hAnsi="Arial" w:cs="Arial"/>
                <w:b/>
                <w:sz w:val="28"/>
              </w:rPr>
              <w:t>a</w:t>
            </w:r>
          </w:p>
          <w:p w14:paraId="7ED32E21" w14:textId="22D4CB94" w:rsidR="007749C4" w:rsidRPr="00501CC6" w:rsidRDefault="007749C4" w:rsidP="00C90312">
            <w:pPr>
              <w:rPr>
                <w:rFonts w:ascii="Arial" w:hAnsi="Arial" w:cs="Arial"/>
                <w:sz w:val="28"/>
              </w:rPr>
            </w:pPr>
            <w:r w:rsidRPr="00501CC6">
              <w:rPr>
                <w:rFonts w:ascii="Arial" w:hAnsi="Arial" w:cs="Arial"/>
                <w:sz w:val="24"/>
              </w:rPr>
              <w:t>Resident / Worker / Councillor</w:t>
            </w:r>
          </w:p>
        </w:tc>
      </w:tr>
      <w:tr w:rsidR="00015F0A" w:rsidRPr="00501CC6" w14:paraId="175AF695" w14:textId="77777777" w:rsidTr="00431569">
        <w:trPr>
          <w:trHeight w:val="510"/>
        </w:trPr>
        <w:tc>
          <w:tcPr>
            <w:tcW w:w="555" w:type="dxa"/>
          </w:tcPr>
          <w:p w14:paraId="691F1369" w14:textId="0B3703A6" w:rsidR="00307FD4" w:rsidRPr="00501CC6" w:rsidRDefault="002711A2" w:rsidP="00C9031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984" w:type="dxa"/>
          </w:tcPr>
          <w:p w14:paraId="683893FC" w14:textId="113E9749" w:rsidR="00307FD4" w:rsidRPr="00501CC6" w:rsidRDefault="00307FD4" w:rsidP="00C903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14:paraId="5D921984" w14:textId="7DB36047" w:rsidR="00E269D2" w:rsidRPr="00501CC6" w:rsidRDefault="00E269D2" w:rsidP="00C90312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20853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8E9B72B" w14:textId="3140E430" w:rsidR="00307FD4" w:rsidRPr="00501CC6" w:rsidRDefault="007749C4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2003925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</w:tcPr>
              <w:p w14:paraId="4924BAC5" w14:textId="2A4A4AF8" w:rsidR="00307FD4" w:rsidRPr="00501CC6" w:rsidRDefault="007749C4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829329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211E02B7" w14:textId="09A0C525" w:rsidR="00307FD4" w:rsidRPr="00501CC6" w:rsidRDefault="007749C4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015F0A" w:rsidRPr="00501CC6" w14:paraId="068AB222" w14:textId="77777777" w:rsidTr="00431569">
        <w:trPr>
          <w:trHeight w:val="510"/>
        </w:trPr>
        <w:tc>
          <w:tcPr>
            <w:tcW w:w="555" w:type="dxa"/>
          </w:tcPr>
          <w:p w14:paraId="17B26C47" w14:textId="5893AE9A" w:rsidR="00307FD4" w:rsidRPr="00501CC6" w:rsidRDefault="002711A2" w:rsidP="00C9031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984" w:type="dxa"/>
          </w:tcPr>
          <w:p w14:paraId="32F09179" w14:textId="77777777" w:rsidR="00307FD4" w:rsidRPr="00501CC6" w:rsidRDefault="00307FD4" w:rsidP="00C903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14:paraId="520992D7" w14:textId="77777777" w:rsidR="00307FD4" w:rsidRPr="00501CC6" w:rsidRDefault="00307FD4" w:rsidP="00C90312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1334030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45331AC" w14:textId="66A56E88" w:rsidR="00307FD4" w:rsidRPr="00501CC6" w:rsidRDefault="007749C4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92972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</w:tcPr>
              <w:p w14:paraId="16A57F16" w14:textId="3A03EC17" w:rsidR="00307FD4" w:rsidRPr="00501CC6" w:rsidRDefault="007749C4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474212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66091C2C" w14:textId="056EA7DD" w:rsidR="00307FD4" w:rsidRPr="00501CC6" w:rsidRDefault="007749C4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015F0A" w:rsidRPr="00501CC6" w14:paraId="57679B14" w14:textId="77777777" w:rsidTr="00431569">
        <w:trPr>
          <w:trHeight w:val="510"/>
        </w:trPr>
        <w:tc>
          <w:tcPr>
            <w:tcW w:w="555" w:type="dxa"/>
          </w:tcPr>
          <w:p w14:paraId="11E07648" w14:textId="349E25BC" w:rsidR="00307FD4" w:rsidRPr="00501CC6" w:rsidRDefault="002711A2" w:rsidP="00C9031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984" w:type="dxa"/>
          </w:tcPr>
          <w:p w14:paraId="6B2656E9" w14:textId="77777777" w:rsidR="00307FD4" w:rsidRPr="00501CC6" w:rsidRDefault="00307FD4" w:rsidP="00C903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14:paraId="38E10FAC" w14:textId="5619ED90" w:rsidR="00307FD4" w:rsidRPr="00501CC6" w:rsidRDefault="00307FD4" w:rsidP="00C90312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8731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D230A09" w14:textId="29C81A57" w:rsidR="00307FD4" w:rsidRPr="00501CC6" w:rsidRDefault="007749C4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848375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</w:tcPr>
              <w:p w14:paraId="3444B8DD" w14:textId="66BDA0E6" w:rsidR="00307FD4" w:rsidRPr="00501CC6" w:rsidRDefault="007749C4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369189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4B74B599" w14:textId="40162553" w:rsidR="00307FD4" w:rsidRPr="00501CC6" w:rsidRDefault="007749C4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015F0A" w:rsidRPr="00501CC6" w14:paraId="7CC9C3FC" w14:textId="77777777" w:rsidTr="00431569">
        <w:trPr>
          <w:trHeight w:val="510"/>
        </w:trPr>
        <w:tc>
          <w:tcPr>
            <w:tcW w:w="555" w:type="dxa"/>
          </w:tcPr>
          <w:p w14:paraId="3CB528B4" w14:textId="321A6454" w:rsidR="00307FD4" w:rsidRPr="00501CC6" w:rsidRDefault="002711A2" w:rsidP="00C9031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984" w:type="dxa"/>
          </w:tcPr>
          <w:p w14:paraId="0CE76473" w14:textId="77777777" w:rsidR="00307FD4" w:rsidRPr="00501CC6" w:rsidRDefault="00307FD4" w:rsidP="00C903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14:paraId="24054833" w14:textId="77777777" w:rsidR="00307FD4" w:rsidRPr="00501CC6" w:rsidRDefault="00307FD4" w:rsidP="00C90312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1146318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9AF9DBF" w14:textId="1AF0F636" w:rsidR="00307FD4" w:rsidRPr="00501CC6" w:rsidRDefault="007749C4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81725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</w:tcPr>
              <w:p w14:paraId="6143A4B1" w14:textId="52554548" w:rsidR="00307FD4" w:rsidRPr="00501CC6" w:rsidRDefault="007749C4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518985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7B120153" w14:textId="08914D7A" w:rsidR="00307FD4" w:rsidRPr="00501CC6" w:rsidRDefault="007749C4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015F0A" w:rsidRPr="00501CC6" w14:paraId="3BDE0F2E" w14:textId="77777777" w:rsidTr="00431569">
        <w:trPr>
          <w:trHeight w:val="510"/>
        </w:trPr>
        <w:tc>
          <w:tcPr>
            <w:tcW w:w="555" w:type="dxa"/>
          </w:tcPr>
          <w:p w14:paraId="63709E0B" w14:textId="3987CBD9" w:rsidR="00307FD4" w:rsidRPr="00501CC6" w:rsidRDefault="002711A2" w:rsidP="00C9031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2984" w:type="dxa"/>
          </w:tcPr>
          <w:p w14:paraId="726C03CE" w14:textId="77777777" w:rsidR="00307FD4" w:rsidRPr="00501CC6" w:rsidRDefault="00307FD4" w:rsidP="00C903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14:paraId="34DAE0AF" w14:textId="73ACF1A7" w:rsidR="00307FD4" w:rsidRPr="00501CC6" w:rsidRDefault="00307FD4" w:rsidP="00C90312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103356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BEA7450" w14:textId="22881DAB" w:rsidR="00307FD4" w:rsidRPr="00501CC6" w:rsidRDefault="007749C4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400794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</w:tcPr>
              <w:p w14:paraId="7C7CF9A0" w14:textId="41DA6677" w:rsidR="00307FD4" w:rsidRPr="00501CC6" w:rsidRDefault="007749C4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516528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618163C9" w14:textId="54045081" w:rsidR="00307FD4" w:rsidRPr="00501CC6" w:rsidRDefault="007749C4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015F0A" w:rsidRPr="00501CC6" w14:paraId="61D76194" w14:textId="77777777" w:rsidTr="00431569">
        <w:trPr>
          <w:trHeight w:val="510"/>
        </w:trPr>
        <w:tc>
          <w:tcPr>
            <w:tcW w:w="555" w:type="dxa"/>
          </w:tcPr>
          <w:p w14:paraId="50F92689" w14:textId="29A41BCD" w:rsidR="00307FD4" w:rsidRPr="00501CC6" w:rsidRDefault="002711A2" w:rsidP="00C9031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984" w:type="dxa"/>
          </w:tcPr>
          <w:p w14:paraId="014832E9" w14:textId="77777777" w:rsidR="00307FD4" w:rsidRPr="00501CC6" w:rsidRDefault="00307FD4" w:rsidP="00C903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14:paraId="49D5BFA7" w14:textId="77777777" w:rsidR="00307FD4" w:rsidRPr="00501CC6" w:rsidRDefault="00307FD4" w:rsidP="00C90312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846147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8264D8D" w14:textId="395B95E2" w:rsidR="00307FD4" w:rsidRPr="00501CC6" w:rsidRDefault="007749C4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405503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</w:tcPr>
              <w:p w14:paraId="6079DE08" w14:textId="72BF73FC" w:rsidR="00307FD4" w:rsidRPr="00501CC6" w:rsidRDefault="007749C4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333298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3E47C182" w14:textId="5F3DB78B" w:rsidR="00307FD4" w:rsidRPr="00501CC6" w:rsidRDefault="007749C4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015F0A" w:rsidRPr="00501CC6" w14:paraId="1CD72CB8" w14:textId="77777777" w:rsidTr="00431569">
        <w:trPr>
          <w:trHeight w:val="510"/>
        </w:trPr>
        <w:tc>
          <w:tcPr>
            <w:tcW w:w="555" w:type="dxa"/>
          </w:tcPr>
          <w:p w14:paraId="1EC7644D" w14:textId="17CB4464" w:rsidR="00307FD4" w:rsidRPr="00501CC6" w:rsidRDefault="002711A2" w:rsidP="00C9031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984" w:type="dxa"/>
          </w:tcPr>
          <w:p w14:paraId="625FA946" w14:textId="77777777" w:rsidR="00307FD4" w:rsidRPr="00501CC6" w:rsidRDefault="00307FD4" w:rsidP="00C903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14:paraId="0AEDD154" w14:textId="77777777" w:rsidR="00307FD4" w:rsidRPr="00501CC6" w:rsidRDefault="00307FD4" w:rsidP="00C90312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1440877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0843065" w14:textId="75CF81B0" w:rsidR="00307FD4" w:rsidRPr="00501CC6" w:rsidRDefault="00E269D2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692805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</w:tcPr>
              <w:p w14:paraId="4A418B53" w14:textId="7CE05A2A" w:rsidR="00307FD4" w:rsidRPr="00501CC6" w:rsidRDefault="007749C4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621843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4F8AD9ED" w14:textId="78FBCA1D" w:rsidR="00307FD4" w:rsidRPr="00501CC6" w:rsidRDefault="007749C4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2B7262" w:rsidRPr="00501CC6" w14:paraId="2A34256F" w14:textId="77777777" w:rsidTr="00431569">
        <w:trPr>
          <w:trHeight w:val="510"/>
        </w:trPr>
        <w:tc>
          <w:tcPr>
            <w:tcW w:w="555" w:type="dxa"/>
          </w:tcPr>
          <w:p w14:paraId="067B6C5B" w14:textId="0BDC4419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2984" w:type="dxa"/>
          </w:tcPr>
          <w:p w14:paraId="47F893A8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14:paraId="26458181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985935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385F3CD" w14:textId="31527599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848765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</w:tcPr>
              <w:p w14:paraId="54E6D351" w14:textId="1628CEB8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542863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3645AE15" w14:textId="1DD76F4C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2B7262" w:rsidRPr="00501CC6" w14:paraId="422FAD64" w14:textId="77777777" w:rsidTr="00431569">
        <w:trPr>
          <w:trHeight w:val="510"/>
        </w:trPr>
        <w:tc>
          <w:tcPr>
            <w:tcW w:w="555" w:type="dxa"/>
          </w:tcPr>
          <w:p w14:paraId="51C43FD1" w14:textId="1C2D292F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2984" w:type="dxa"/>
          </w:tcPr>
          <w:p w14:paraId="70D10B9D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14:paraId="1EB78C4F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1282530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28E795C" w14:textId="6A307530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23305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</w:tcPr>
              <w:p w14:paraId="2ED27CEA" w14:textId="015E606C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587773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5C0EE337" w14:textId="5CCCC05C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2B7262" w:rsidRPr="00501CC6" w14:paraId="5A8A9583" w14:textId="77777777" w:rsidTr="00431569">
        <w:trPr>
          <w:trHeight w:val="510"/>
        </w:trPr>
        <w:tc>
          <w:tcPr>
            <w:tcW w:w="555" w:type="dxa"/>
          </w:tcPr>
          <w:p w14:paraId="20E54B43" w14:textId="6E10E052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984" w:type="dxa"/>
          </w:tcPr>
          <w:p w14:paraId="17850403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14:paraId="64F7A32E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286558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B3C0F7B" w14:textId="163E01B1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755671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</w:tcPr>
              <w:p w14:paraId="1A2A8726" w14:textId="1644D3EC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912278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6C8F8FBF" w14:textId="13B21CCA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2B7262" w:rsidRPr="00501CC6" w14:paraId="27CBB78C" w14:textId="77777777" w:rsidTr="00431569">
        <w:trPr>
          <w:trHeight w:val="510"/>
        </w:trPr>
        <w:tc>
          <w:tcPr>
            <w:tcW w:w="555" w:type="dxa"/>
          </w:tcPr>
          <w:p w14:paraId="6A97A51A" w14:textId="3511C46F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2984" w:type="dxa"/>
          </w:tcPr>
          <w:p w14:paraId="56A5D05A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14:paraId="3236FAD7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738787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241E466" w14:textId="48930F36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596644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</w:tcPr>
              <w:p w14:paraId="34E3CBD0" w14:textId="40944D84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330213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220EAB3B" w14:textId="7CE7BB14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2B7262" w:rsidRPr="00501CC6" w14:paraId="34490026" w14:textId="77777777" w:rsidTr="00431569">
        <w:trPr>
          <w:trHeight w:val="510"/>
        </w:trPr>
        <w:tc>
          <w:tcPr>
            <w:tcW w:w="555" w:type="dxa"/>
          </w:tcPr>
          <w:p w14:paraId="19B8F487" w14:textId="59F7AB81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2984" w:type="dxa"/>
          </w:tcPr>
          <w:p w14:paraId="67899750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14:paraId="247EC1B7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508911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DDA414E" w14:textId="0CB3C3AF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58388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</w:tcPr>
              <w:p w14:paraId="29080D2D" w14:textId="7144A042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952593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34EE47E6" w14:textId="3A4D9A5A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2B7262" w:rsidRPr="00501CC6" w14:paraId="0B4E16AC" w14:textId="77777777" w:rsidTr="00431569">
        <w:trPr>
          <w:trHeight w:val="510"/>
        </w:trPr>
        <w:tc>
          <w:tcPr>
            <w:tcW w:w="555" w:type="dxa"/>
          </w:tcPr>
          <w:p w14:paraId="091D04AF" w14:textId="603D9E0B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2984" w:type="dxa"/>
          </w:tcPr>
          <w:p w14:paraId="39496E2A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14:paraId="51140AC3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16286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8EDBBF3" w14:textId="7AD75382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547565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</w:tcPr>
              <w:p w14:paraId="23501C57" w14:textId="49491FFB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44962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535BFEE2" w14:textId="66F7345E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2B7262" w:rsidRPr="00501CC6" w14:paraId="0F82D05A" w14:textId="77777777" w:rsidTr="00431569">
        <w:trPr>
          <w:trHeight w:val="510"/>
        </w:trPr>
        <w:tc>
          <w:tcPr>
            <w:tcW w:w="555" w:type="dxa"/>
          </w:tcPr>
          <w:p w14:paraId="2C6849CD" w14:textId="4852126A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2984" w:type="dxa"/>
          </w:tcPr>
          <w:p w14:paraId="37E40A46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14:paraId="426B003D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104621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DF4F1B7" w14:textId="79B1D4A3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728445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</w:tcPr>
              <w:p w14:paraId="58E9ACE1" w14:textId="17CAD7EB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2129813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179A24CF" w14:textId="423A18C9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2B7262" w:rsidRPr="00501CC6" w14:paraId="7DFB116F" w14:textId="77777777" w:rsidTr="00431569">
        <w:trPr>
          <w:trHeight w:val="510"/>
        </w:trPr>
        <w:tc>
          <w:tcPr>
            <w:tcW w:w="555" w:type="dxa"/>
          </w:tcPr>
          <w:p w14:paraId="665473D4" w14:textId="04CB05EA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2984" w:type="dxa"/>
          </w:tcPr>
          <w:p w14:paraId="50EC7151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14:paraId="19C42072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608394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41D7E19" w14:textId="30E6642C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17415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</w:tcPr>
              <w:p w14:paraId="4A7B3FE7" w14:textId="094D9B1B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403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754F4AF2" w14:textId="0E3FDC16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2B7262" w:rsidRPr="00501CC6" w14:paraId="295981FF" w14:textId="77777777" w:rsidTr="00431569">
        <w:trPr>
          <w:trHeight w:val="510"/>
        </w:trPr>
        <w:tc>
          <w:tcPr>
            <w:tcW w:w="555" w:type="dxa"/>
          </w:tcPr>
          <w:p w14:paraId="63E22439" w14:textId="74D19A65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2984" w:type="dxa"/>
          </w:tcPr>
          <w:p w14:paraId="75949A09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14:paraId="60E64AB9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1434717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DCD73FE" w14:textId="233CBB76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817926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</w:tcPr>
              <w:p w14:paraId="4DE7E0D7" w14:textId="64C7DB2F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44923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53A984D3" w14:textId="34AEFDF2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2B7262" w:rsidRPr="00501CC6" w14:paraId="14716634" w14:textId="77777777" w:rsidTr="00431569">
        <w:trPr>
          <w:trHeight w:val="510"/>
        </w:trPr>
        <w:tc>
          <w:tcPr>
            <w:tcW w:w="555" w:type="dxa"/>
          </w:tcPr>
          <w:p w14:paraId="6A53D2AC" w14:textId="7E4A2BD9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2984" w:type="dxa"/>
          </w:tcPr>
          <w:p w14:paraId="2CC5EFA5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14:paraId="40875AA4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184396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3AD2D48" w14:textId="780B38B1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36783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</w:tcPr>
              <w:p w14:paraId="45AEE59E" w14:textId="7FF54719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61135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61ABBCA8" w14:textId="08F2813F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2B7262" w:rsidRPr="00501CC6" w14:paraId="4D17279F" w14:textId="77777777" w:rsidTr="00431569">
        <w:trPr>
          <w:trHeight w:val="510"/>
        </w:trPr>
        <w:tc>
          <w:tcPr>
            <w:tcW w:w="555" w:type="dxa"/>
          </w:tcPr>
          <w:p w14:paraId="4C1B10EF" w14:textId="3CC30E42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2984" w:type="dxa"/>
          </w:tcPr>
          <w:p w14:paraId="45658261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14:paraId="6247B01B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106772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33BF916" w14:textId="6B773077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026095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</w:tcPr>
              <w:p w14:paraId="5ECFB5CE" w14:textId="79D55342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034920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617E8091" w14:textId="4B1BDED9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2B7262" w:rsidRPr="00501CC6" w14:paraId="42F353A2" w14:textId="77777777" w:rsidTr="00431569">
        <w:trPr>
          <w:trHeight w:val="510"/>
        </w:trPr>
        <w:tc>
          <w:tcPr>
            <w:tcW w:w="555" w:type="dxa"/>
          </w:tcPr>
          <w:p w14:paraId="76C6D79F" w14:textId="7BBC41CD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lastRenderedPageBreak/>
              <w:t>19</w:t>
            </w:r>
          </w:p>
        </w:tc>
        <w:tc>
          <w:tcPr>
            <w:tcW w:w="2984" w:type="dxa"/>
          </w:tcPr>
          <w:p w14:paraId="454AF1E3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14:paraId="672E6682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968012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A1F6948" w14:textId="6567A4C7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9246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</w:tcPr>
              <w:p w14:paraId="2216EA1E" w14:textId="04B165DF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860346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64203738" w14:textId="0CA52EFA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2B7262" w:rsidRPr="00501CC6" w14:paraId="288813C2" w14:textId="77777777" w:rsidTr="00431569">
        <w:trPr>
          <w:trHeight w:val="510"/>
        </w:trPr>
        <w:tc>
          <w:tcPr>
            <w:tcW w:w="555" w:type="dxa"/>
          </w:tcPr>
          <w:p w14:paraId="219E0AB5" w14:textId="1752F48C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2984" w:type="dxa"/>
          </w:tcPr>
          <w:p w14:paraId="470D8C28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14:paraId="6DC6C287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1353837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D21B9BD" w14:textId="54E6B6EB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770452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</w:tcPr>
              <w:p w14:paraId="11DF7BE1" w14:textId="74A4D442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359581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45A00FB9" w14:textId="74FB2FAE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2B7262" w:rsidRPr="00501CC6" w14:paraId="028B5A19" w14:textId="77777777" w:rsidTr="00431569">
        <w:trPr>
          <w:trHeight w:val="510"/>
        </w:trPr>
        <w:tc>
          <w:tcPr>
            <w:tcW w:w="555" w:type="dxa"/>
          </w:tcPr>
          <w:p w14:paraId="412AFD52" w14:textId="13B9C764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2984" w:type="dxa"/>
          </w:tcPr>
          <w:p w14:paraId="2944F6FA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14:paraId="55C39389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98572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AFFC9E2" w14:textId="13BA265B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2131001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</w:tcPr>
              <w:p w14:paraId="51F0B825" w14:textId="652A2491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514271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1AD54381" w14:textId="74C20000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2B7262" w:rsidRPr="00501CC6" w14:paraId="07F865FA" w14:textId="77777777" w:rsidTr="00431569">
        <w:trPr>
          <w:trHeight w:val="510"/>
        </w:trPr>
        <w:tc>
          <w:tcPr>
            <w:tcW w:w="555" w:type="dxa"/>
          </w:tcPr>
          <w:p w14:paraId="18E3D636" w14:textId="31665B32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2984" w:type="dxa"/>
          </w:tcPr>
          <w:p w14:paraId="779D8891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14:paraId="718D104B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353466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BB7038F" w14:textId="2875CBA5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7408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</w:tcPr>
              <w:p w14:paraId="47105798" w14:textId="6513B948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871060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58FD4978" w14:textId="096E5424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2B7262" w:rsidRPr="00501CC6" w14:paraId="0CA6294D" w14:textId="77777777" w:rsidTr="00431569">
        <w:trPr>
          <w:trHeight w:val="510"/>
        </w:trPr>
        <w:tc>
          <w:tcPr>
            <w:tcW w:w="555" w:type="dxa"/>
          </w:tcPr>
          <w:p w14:paraId="00ABE55A" w14:textId="3B9879C2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2984" w:type="dxa"/>
          </w:tcPr>
          <w:p w14:paraId="5D8A6E5B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14:paraId="22B88FE6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857192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D752CA5" w14:textId="48ADBBF7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94044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</w:tcPr>
              <w:p w14:paraId="333E715C" w14:textId="1EF59383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76143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7D8FB1D5" w14:textId="129B22C0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2B7262" w:rsidRPr="00501CC6" w14:paraId="00B8A53A" w14:textId="77777777" w:rsidTr="00431569">
        <w:trPr>
          <w:trHeight w:val="510"/>
        </w:trPr>
        <w:tc>
          <w:tcPr>
            <w:tcW w:w="555" w:type="dxa"/>
          </w:tcPr>
          <w:p w14:paraId="011FC079" w14:textId="533A0B30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2984" w:type="dxa"/>
          </w:tcPr>
          <w:p w14:paraId="3A27A04C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14:paraId="1D3D623F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1948834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6EED9A3" w14:textId="5A62997F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430661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</w:tcPr>
              <w:p w14:paraId="24201862" w14:textId="69A188F8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18285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7E543D17" w14:textId="53D74F64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2B7262" w:rsidRPr="00501CC6" w14:paraId="4E573522" w14:textId="77777777" w:rsidTr="00431569">
        <w:trPr>
          <w:trHeight w:val="510"/>
        </w:trPr>
        <w:tc>
          <w:tcPr>
            <w:tcW w:w="555" w:type="dxa"/>
          </w:tcPr>
          <w:p w14:paraId="589CEBAC" w14:textId="51B622D8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2984" w:type="dxa"/>
          </w:tcPr>
          <w:p w14:paraId="170A0A1E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14:paraId="7732D233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1652591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3B6DC4B" w14:textId="21A37C75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31269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</w:tcPr>
              <w:p w14:paraId="492E2D7F" w14:textId="2461FDA5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661129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0B942B8B" w14:textId="19AAECCF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2B7262" w:rsidRPr="00501CC6" w14:paraId="1A2B949D" w14:textId="77777777" w:rsidTr="00431569">
        <w:trPr>
          <w:trHeight w:val="510"/>
        </w:trPr>
        <w:tc>
          <w:tcPr>
            <w:tcW w:w="555" w:type="dxa"/>
          </w:tcPr>
          <w:p w14:paraId="2614C2B2" w14:textId="308014E3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2984" w:type="dxa"/>
          </w:tcPr>
          <w:p w14:paraId="057DF126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14:paraId="4B98E10C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95594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2FE6393" w14:textId="226B5267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536541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</w:tcPr>
              <w:p w14:paraId="343ECC8E" w14:textId="7FB3C495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149821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683A285E" w14:textId="4025BEBD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2B7262" w:rsidRPr="00501CC6" w14:paraId="697718DD" w14:textId="77777777" w:rsidTr="00431569">
        <w:trPr>
          <w:trHeight w:val="510"/>
        </w:trPr>
        <w:tc>
          <w:tcPr>
            <w:tcW w:w="555" w:type="dxa"/>
          </w:tcPr>
          <w:p w14:paraId="634B2B14" w14:textId="7C813D5F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2984" w:type="dxa"/>
          </w:tcPr>
          <w:p w14:paraId="55C0983F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14:paraId="589D9E00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1458100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1C33C2B" w14:textId="3D5E891F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80321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</w:tcPr>
              <w:p w14:paraId="29E8131E" w14:textId="5B54B83F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56092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4732230A" w14:textId="7C249980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2B7262" w:rsidRPr="00501CC6" w14:paraId="69A3B6DA" w14:textId="77777777" w:rsidTr="00431569">
        <w:trPr>
          <w:trHeight w:val="510"/>
        </w:trPr>
        <w:tc>
          <w:tcPr>
            <w:tcW w:w="555" w:type="dxa"/>
          </w:tcPr>
          <w:p w14:paraId="332585B8" w14:textId="2BC202E3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2984" w:type="dxa"/>
          </w:tcPr>
          <w:p w14:paraId="4187C1E1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14:paraId="1025AD02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190540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06AD828" w14:textId="025FCF41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735904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</w:tcPr>
              <w:p w14:paraId="6DF3335F" w14:textId="6D9BAE33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60063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2606B03C" w14:textId="0A61A14F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2B7262" w:rsidRPr="00501CC6" w14:paraId="51E2D357" w14:textId="77777777" w:rsidTr="00431569">
        <w:trPr>
          <w:trHeight w:val="510"/>
        </w:trPr>
        <w:tc>
          <w:tcPr>
            <w:tcW w:w="555" w:type="dxa"/>
          </w:tcPr>
          <w:p w14:paraId="4DC38C00" w14:textId="01FDFB40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2984" w:type="dxa"/>
          </w:tcPr>
          <w:p w14:paraId="61DEC738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14:paraId="3A8DACC6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396256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82A0450" w14:textId="59948667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863939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</w:tcPr>
              <w:p w14:paraId="2EF46FD8" w14:textId="2C6B0F81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555807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727371D4" w14:textId="54513107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2B7262" w:rsidRPr="00501CC6" w14:paraId="71BF3A96" w14:textId="77777777" w:rsidTr="00431569">
        <w:trPr>
          <w:trHeight w:val="510"/>
        </w:trPr>
        <w:tc>
          <w:tcPr>
            <w:tcW w:w="555" w:type="dxa"/>
          </w:tcPr>
          <w:p w14:paraId="03CBA65D" w14:textId="16A3A105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2984" w:type="dxa"/>
          </w:tcPr>
          <w:p w14:paraId="36B9E1D4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14:paraId="14195AA6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1448084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BB7584A" w14:textId="0E8CAA5E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61282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</w:tcPr>
              <w:p w14:paraId="33C2DB63" w14:textId="374ACC40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362785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556729E6" w14:textId="2AEEA7F6" w:rsidR="002B7262" w:rsidRPr="00501CC6" w:rsidRDefault="00E1535F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2B7262" w:rsidRPr="00501CC6" w14:paraId="4B62A454" w14:textId="77777777" w:rsidTr="00431569">
        <w:trPr>
          <w:trHeight w:val="510"/>
        </w:trPr>
        <w:tc>
          <w:tcPr>
            <w:tcW w:w="555" w:type="dxa"/>
          </w:tcPr>
          <w:p w14:paraId="12BBC89B" w14:textId="20602E96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31</w:t>
            </w:r>
          </w:p>
        </w:tc>
        <w:tc>
          <w:tcPr>
            <w:tcW w:w="2984" w:type="dxa"/>
          </w:tcPr>
          <w:p w14:paraId="490BA5AB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14:paraId="5EDF7646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375544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DC93D83" w14:textId="091365CE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492364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</w:tcPr>
              <w:p w14:paraId="6C499B83" w14:textId="17BE4BD2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265538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5EDFD105" w14:textId="34A0219E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2B7262" w:rsidRPr="00501CC6" w14:paraId="3260F76B" w14:textId="77777777" w:rsidTr="00431569">
        <w:trPr>
          <w:trHeight w:val="510"/>
        </w:trPr>
        <w:tc>
          <w:tcPr>
            <w:tcW w:w="555" w:type="dxa"/>
          </w:tcPr>
          <w:p w14:paraId="48D84E7A" w14:textId="703C9606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32</w:t>
            </w:r>
          </w:p>
        </w:tc>
        <w:tc>
          <w:tcPr>
            <w:tcW w:w="2984" w:type="dxa"/>
          </w:tcPr>
          <w:p w14:paraId="2D477FCE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14:paraId="2AFEC160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484545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A4D5AEB" w14:textId="6766E9E2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501343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</w:tcPr>
              <w:p w14:paraId="54A59115" w14:textId="6FEB43E2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68656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6EBBB6CE" w14:textId="731466C6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2B7262" w:rsidRPr="00501CC6" w14:paraId="3B8C962A" w14:textId="77777777" w:rsidTr="00431569">
        <w:trPr>
          <w:trHeight w:val="510"/>
        </w:trPr>
        <w:tc>
          <w:tcPr>
            <w:tcW w:w="555" w:type="dxa"/>
          </w:tcPr>
          <w:p w14:paraId="0B663BDE" w14:textId="508014D4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33</w:t>
            </w:r>
          </w:p>
        </w:tc>
        <w:tc>
          <w:tcPr>
            <w:tcW w:w="2984" w:type="dxa"/>
          </w:tcPr>
          <w:p w14:paraId="6C136EC4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14:paraId="408D3B1B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173446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52155DA" w14:textId="23A7F124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2080708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</w:tcPr>
              <w:p w14:paraId="6AE733E8" w14:textId="44CCB810" w:rsidR="002B7262" w:rsidRPr="00501CC6" w:rsidRDefault="00E1535F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206423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42BF2F76" w14:textId="16C32BF2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2B7262" w:rsidRPr="00501CC6" w14:paraId="1076F1D6" w14:textId="77777777" w:rsidTr="00431569">
        <w:trPr>
          <w:trHeight w:val="510"/>
        </w:trPr>
        <w:tc>
          <w:tcPr>
            <w:tcW w:w="555" w:type="dxa"/>
          </w:tcPr>
          <w:p w14:paraId="457DD1F2" w14:textId="4927DD5C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34</w:t>
            </w:r>
          </w:p>
        </w:tc>
        <w:tc>
          <w:tcPr>
            <w:tcW w:w="2984" w:type="dxa"/>
          </w:tcPr>
          <w:p w14:paraId="06EBFC39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14:paraId="2637B8E0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1731038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2BC3C9F" w14:textId="5B4B25E1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936632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</w:tcPr>
              <w:p w14:paraId="4A6E7208" w14:textId="6970AB7F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207491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0A1987AF" w14:textId="0C350685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2B7262" w:rsidRPr="00501CC6" w14:paraId="64254B71" w14:textId="77777777" w:rsidTr="00431569">
        <w:trPr>
          <w:trHeight w:val="510"/>
        </w:trPr>
        <w:tc>
          <w:tcPr>
            <w:tcW w:w="555" w:type="dxa"/>
          </w:tcPr>
          <w:p w14:paraId="2FA978DB" w14:textId="45A05F7A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2984" w:type="dxa"/>
          </w:tcPr>
          <w:p w14:paraId="138E3B62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14:paraId="5288DF90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1451621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7F583A8" w14:textId="314BFB3E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064719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</w:tcPr>
              <w:p w14:paraId="50C8B6E5" w14:textId="6D30AB43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596254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3F1D5A7D" w14:textId="6144A055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2B7262" w:rsidRPr="00501CC6" w14:paraId="63DD56D0" w14:textId="77777777" w:rsidTr="00431569">
        <w:trPr>
          <w:trHeight w:val="510"/>
        </w:trPr>
        <w:tc>
          <w:tcPr>
            <w:tcW w:w="555" w:type="dxa"/>
          </w:tcPr>
          <w:p w14:paraId="5D69996C" w14:textId="347BB173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36</w:t>
            </w:r>
          </w:p>
        </w:tc>
        <w:tc>
          <w:tcPr>
            <w:tcW w:w="2984" w:type="dxa"/>
          </w:tcPr>
          <w:p w14:paraId="372FB839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14:paraId="3CBB4371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115020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7170CA1" w14:textId="4A50D3A2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2006785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</w:tcPr>
              <w:p w14:paraId="4A4C80BD" w14:textId="623A53E4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872373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73F39D10" w14:textId="277761B0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2B7262" w:rsidRPr="00501CC6" w14:paraId="6CE8856B" w14:textId="77777777" w:rsidTr="00431569">
        <w:trPr>
          <w:trHeight w:val="510"/>
        </w:trPr>
        <w:tc>
          <w:tcPr>
            <w:tcW w:w="555" w:type="dxa"/>
          </w:tcPr>
          <w:p w14:paraId="54E1A6C6" w14:textId="7F8B5521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37</w:t>
            </w:r>
          </w:p>
        </w:tc>
        <w:tc>
          <w:tcPr>
            <w:tcW w:w="2984" w:type="dxa"/>
          </w:tcPr>
          <w:p w14:paraId="6FC7DC9C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14:paraId="61672EFA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621113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E8212A6" w14:textId="6E7BF827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291914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</w:tcPr>
              <w:p w14:paraId="6F123E5F" w14:textId="2C4ACC48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67232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29EFBB13" w14:textId="2B8ECF91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2B7262" w:rsidRPr="00501CC6" w14:paraId="24B00635" w14:textId="77777777" w:rsidTr="00431569">
        <w:trPr>
          <w:trHeight w:val="510"/>
        </w:trPr>
        <w:tc>
          <w:tcPr>
            <w:tcW w:w="555" w:type="dxa"/>
          </w:tcPr>
          <w:p w14:paraId="0AC9BF10" w14:textId="09639CB0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38</w:t>
            </w:r>
          </w:p>
        </w:tc>
        <w:tc>
          <w:tcPr>
            <w:tcW w:w="2984" w:type="dxa"/>
          </w:tcPr>
          <w:p w14:paraId="78B37D56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14:paraId="18DC32BF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2064435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2938F72" w14:textId="58747EA8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512149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</w:tcPr>
              <w:p w14:paraId="01F2DBE3" w14:textId="1E0E936C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335888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5CEA5447" w14:textId="56A48886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2B7262" w:rsidRPr="00501CC6" w14:paraId="514EA41B" w14:textId="77777777" w:rsidTr="00431569">
        <w:trPr>
          <w:trHeight w:val="510"/>
        </w:trPr>
        <w:tc>
          <w:tcPr>
            <w:tcW w:w="555" w:type="dxa"/>
          </w:tcPr>
          <w:p w14:paraId="6C7FF16C" w14:textId="15AF9295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39</w:t>
            </w:r>
          </w:p>
        </w:tc>
        <w:tc>
          <w:tcPr>
            <w:tcW w:w="2984" w:type="dxa"/>
          </w:tcPr>
          <w:p w14:paraId="035D9C5F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14:paraId="39449DC9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50155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866077B" w14:textId="672459B6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198209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</w:tcPr>
              <w:p w14:paraId="1D39BCE6" w14:textId="70B8E47A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54918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4B107468" w14:textId="2693B67D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2B7262" w:rsidRPr="00501CC6" w14:paraId="3DC4C1CF" w14:textId="77777777" w:rsidTr="00431569">
        <w:trPr>
          <w:trHeight w:val="510"/>
        </w:trPr>
        <w:tc>
          <w:tcPr>
            <w:tcW w:w="555" w:type="dxa"/>
          </w:tcPr>
          <w:p w14:paraId="0CEEB547" w14:textId="40EC720E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  <w:r w:rsidRPr="00501CC6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2984" w:type="dxa"/>
          </w:tcPr>
          <w:p w14:paraId="3CAD12B9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14:paraId="56B42A4F" w14:textId="77777777" w:rsidR="002B7262" w:rsidRPr="00501CC6" w:rsidRDefault="002B7262" w:rsidP="00C90312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818804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8C7F024" w14:textId="12007B53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364589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</w:tcPr>
              <w:p w14:paraId="09546DF2" w14:textId="042E48F4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24877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dxa"/>
              </w:tcPr>
              <w:p w14:paraId="070AA0BA" w14:textId="28A169F0" w:rsidR="002B7262" w:rsidRPr="00501CC6" w:rsidRDefault="00685751" w:rsidP="00C90312">
                <w:pPr>
                  <w:rPr>
                    <w:rFonts w:ascii="Arial" w:hAnsi="Arial" w:cs="Arial"/>
                    <w:sz w:val="24"/>
                  </w:rPr>
                </w:pPr>
                <w:r w:rsidRPr="00501CC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</w:tbl>
    <w:p w14:paraId="4FCE8D60" w14:textId="1C3684FA" w:rsidR="00265FEE" w:rsidRPr="00501CC6" w:rsidRDefault="00265FEE" w:rsidP="00C90312">
      <w:pPr>
        <w:spacing w:after="0"/>
        <w:rPr>
          <w:rFonts w:ascii="Arial" w:hAnsi="Arial" w:cs="Arial"/>
          <w:b/>
          <w:color w:val="2F5496" w:themeColor="accent1" w:themeShade="BF"/>
          <w:sz w:val="32"/>
        </w:rPr>
      </w:pPr>
    </w:p>
    <w:p w14:paraId="5042419E" w14:textId="35D15327" w:rsidR="006C3165" w:rsidRPr="00501CC6" w:rsidRDefault="006C3165" w:rsidP="00C90312">
      <w:pPr>
        <w:spacing w:after="0"/>
        <w:rPr>
          <w:rFonts w:ascii="Arial" w:hAnsi="Arial" w:cs="Arial"/>
          <w:b/>
          <w:sz w:val="32"/>
          <w:szCs w:val="32"/>
        </w:rPr>
      </w:pPr>
      <w:r w:rsidRPr="00501CC6">
        <w:rPr>
          <w:rFonts w:ascii="Arial" w:hAnsi="Arial" w:cs="Arial"/>
          <w:b/>
          <w:sz w:val="32"/>
          <w:szCs w:val="32"/>
        </w:rPr>
        <w:t>END OF FORM</w:t>
      </w:r>
    </w:p>
    <w:p w14:paraId="72981A9F" w14:textId="77777777" w:rsidR="006C3165" w:rsidRPr="00501CC6" w:rsidRDefault="006C3165" w:rsidP="00C90312">
      <w:pPr>
        <w:spacing w:after="0"/>
        <w:rPr>
          <w:rFonts w:ascii="Arial" w:hAnsi="Arial" w:cs="Arial"/>
          <w:b/>
          <w:color w:val="2F5496" w:themeColor="accent1" w:themeShade="BF"/>
          <w:sz w:val="32"/>
        </w:rPr>
      </w:pPr>
    </w:p>
    <w:sectPr w:rsidR="006C3165" w:rsidRPr="00501CC6" w:rsidSect="00CE0117">
      <w:headerReference w:type="default" r:id="rId12"/>
      <w:footerReference w:type="default" r:id="rId13"/>
      <w:pgSz w:w="11910" w:h="16840"/>
      <w:pgMar w:top="240" w:right="640" w:bottom="280" w:left="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609CF" w14:textId="77777777" w:rsidR="00A046D5" w:rsidRDefault="00A046D5" w:rsidP="00CE0117">
      <w:pPr>
        <w:spacing w:after="0" w:line="240" w:lineRule="auto"/>
      </w:pPr>
      <w:r>
        <w:separator/>
      </w:r>
    </w:p>
  </w:endnote>
  <w:endnote w:type="continuationSeparator" w:id="0">
    <w:p w14:paraId="55208C9E" w14:textId="77777777" w:rsidR="00A046D5" w:rsidRDefault="00A046D5" w:rsidP="00CE0117">
      <w:pPr>
        <w:spacing w:after="0" w:line="240" w:lineRule="auto"/>
      </w:pPr>
      <w:r>
        <w:continuationSeparator/>
      </w:r>
    </w:p>
  </w:endnote>
  <w:endnote w:type="continuationNotice" w:id="1">
    <w:p w14:paraId="39038228" w14:textId="77777777" w:rsidR="00A046D5" w:rsidRDefault="00A046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EF896" w14:textId="77777777" w:rsidR="00F20367" w:rsidRDefault="00F20367">
    <w:pPr>
      <w:pStyle w:val="Footer"/>
      <w:jc w:val="right"/>
    </w:pPr>
    <w:r>
      <w:t xml:space="preserve">Westminster’s Neighbourhood Forum Application Form    |    page  </w:t>
    </w:r>
    <w:sdt>
      <w:sdtPr>
        <w:id w:val="-16050255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CA361D8" w14:textId="77777777" w:rsidR="00F20367" w:rsidRDefault="00F20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CBE48" w14:textId="77777777" w:rsidR="00A046D5" w:rsidRDefault="00A046D5" w:rsidP="00CE0117">
      <w:pPr>
        <w:spacing w:after="0" w:line="240" w:lineRule="auto"/>
      </w:pPr>
      <w:r>
        <w:separator/>
      </w:r>
    </w:p>
  </w:footnote>
  <w:footnote w:type="continuationSeparator" w:id="0">
    <w:p w14:paraId="106066FE" w14:textId="77777777" w:rsidR="00A046D5" w:rsidRDefault="00A046D5" w:rsidP="00CE0117">
      <w:pPr>
        <w:spacing w:after="0" w:line="240" w:lineRule="auto"/>
      </w:pPr>
      <w:r>
        <w:continuationSeparator/>
      </w:r>
    </w:p>
  </w:footnote>
  <w:footnote w:type="continuationNotice" w:id="1">
    <w:p w14:paraId="25F50B26" w14:textId="77777777" w:rsidR="00A046D5" w:rsidRDefault="00A046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D7F4F" w14:textId="0D763D58" w:rsidR="00CE0117" w:rsidRDefault="00CE0117" w:rsidP="00815BB0">
    <w:pPr>
      <w:pStyle w:val="Header"/>
      <w:jc w:val="right"/>
    </w:pPr>
    <w:r>
      <w:rPr>
        <w:noProof/>
      </w:rPr>
      <w:drawing>
        <wp:inline distT="0" distB="0" distL="0" distR="0" wp14:anchorId="21557EB0" wp14:editId="67E9E71F">
          <wp:extent cx="1776863" cy="661182"/>
          <wp:effectExtent l="0" t="0" r="0" b="5715"/>
          <wp:docPr id="1038316397" name="Picture 10383163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470" cy="664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79FAF4" w14:textId="77777777" w:rsidR="00CE0117" w:rsidRDefault="00CE01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32E55"/>
    <w:multiLevelType w:val="hybridMultilevel"/>
    <w:tmpl w:val="712645F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394C71"/>
    <w:multiLevelType w:val="hybridMultilevel"/>
    <w:tmpl w:val="2FFC2EFC"/>
    <w:lvl w:ilvl="0" w:tplc="C076F3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103BE"/>
    <w:multiLevelType w:val="hybridMultilevel"/>
    <w:tmpl w:val="8402C7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17"/>
    <w:rsid w:val="0001019C"/>
    <w:rsid w:val="00010CE2"/>
    <w:rsid w:val="00015F0A"/>
    <w:rsid w:val="00042C57"/>
    <w:rsid w:val="000476B1"/>
    <w:rsid w:val="000739C7"/>
    <w:rsid w:val="000A0F0D"/>
    <w:rsid w:val="000B4C23"/>
    <w:rsid w:val="000E35B5"/>
    <w:rsid w:val="00124642"/>
    <w:rsid w:val="001322AC"/>
    <w:rsid w:val="00133ADA"/>
    <w:rsid w:val="001354E7"/>
    <w:rsid w:val="0014074B"/>
    <w:rsid w:val="00144096"/>
    <w:rsid w:val="00173473"/>
    <w:rsid w:val="00173C47"/>
    <w:rsid w:val="00193A2C"/>
    <w:rsid w:val="001974E5"/>
    <w:rsid w:val="001B4ED3"/>
    <w:rsid w:val="001C4284"/>
    <w:rsid w:val="001D1E7A"/>
    <w:rsid w:val="001E0FFD"/>
    <w:rsid w:val="00212705"/>
    <w:rsid w:val="002230FF"/>
    <w:rsid w:val="0023659A"/>
    <w:rsid w:val="002572E0"/>
    <w:rsid w:val="0026112A"/>
    <w:rsid w:val="00264CF3"/>
    <w:rsid w:val="00265FEE"/>
    <w:rsid w:val="002711A2"/>
    <w:rsid w:val="002A51BC"/>
    <w:rsid w:val="002B1DC7"/>
    <w:rsid w:val="002B7262"/>
    <w:rsid w:val="002B74A1"/>
    <w:rsid w:val="002C4E22"/>
    <w:rsid w:val="002D4DC8"/>
    <w:rsid w:val="00307FD4"/>
    <w:rsid w:val="00313D08"/>
    <w:rsid w:val="0031755D"/>
    <w:rsid w:val="00345434"/>
    <w:rsid w:val="003577E6"/>
    <w:rsid w:val="00364A0B"/>
    <w:rsid w:val="00367235"/>
    <w:rsid w:val="00367828"/>
    <w:rsid w:val="00374CD7"/>
    <w:rsid w:val="003763DB"/>
    <w:rsid w:val="00383BE1"/>
    <w:rsid w:val="00387404"/>
    <w:rsid w:val="00396AFF"/>
    <w:rsid w:val="003A335D"/>
    <w:rsid w:val="003C26BE"/>
    <w:rsid w:val="003C502B"/>
    <w:rsid w:val="003D1D09"/>
    <w:rsid w:val="003E5734"/>
    <w:rsid w:val="003F79A5"/>
    <w:rsid w:val="00431569"/>
    <w:rsid w:val="00444D77"/>
    <w:rsid w:val="00445DC7"/>
    <w:rsid w:val="00452C82"/>
    <w:rsid w:val="00480A82"/>
    <w:rsid w:val="004A3A90"/>
    <w:rsid w:val="004D225E"/>
    <w:rsid w:val="004D2CFE"/>
    <w:rsid w:val="004E3D62"/>
    <w:rsid w:val="00501CC6"/>
    <w:rsid w:val="00531ED9"/>
    <w:rsid w:val="0055307A"/>
    <w:rsid w:val="00556108"/>
    <w:rsid w:val="00573B36"/>
    <w:rsid w:val="005774AF"/>
    <w:rsid w:val="00585A53"/>
    <w:rsid w:val="00587538"/>
    <w:rsid w:val="00595370"/>
    <w:rsid w:val="005D2D3A"/>
    <w:rsid w:val="006222E2"/>
    <w:rsid w:val="00634559"/>
    <w:rsid w:val="00642DEA"/>
    <w:rsid w:val="00657B95"/>
    <w:rsid w:val="006638BB"/>
    <w:rsid w:val="00677A54"/>
    <w:rsid w:val="00685751"/>
    <w:rsid w:val="00692694"/>
    <w:rsid w:val="006A0E50"/>
    <w:rsid w:val="006B24A9"/>
    <w:rsid w:val="006C3165"/>
    <w:rsid w:val="006D4667"/>
    <w:rsid w:val="006E05B9"/>
    <w:rsid w:val="006E2F04"/>
    <w:rsid w:val="00710BA2"/>
    <w:rsid w:val="00716EE7"/>
    <w:rsid w:val="007300ED"/>
    <w:rsid w:val="00757C62"/>
    <w:rsid w:val="00773EB4"/>
    <w:rsid w:val="007749C4"/>
    <w:rsid w:val="00780D8B"/>
    <w:rsid w:val="00786E80"/>
    <w:rsid w:val="00795B8A"/>
    <w:rsid w:val="00797210"/>
    <w:rsid w:val="00797A56"/>
    <w:rsid w:val="007D714B"/>
    <w:rsid w:val="007F6050"/>
    <w:rsid w:val="00806674"/>
    <w:rsid w:val="00815BB0"/>
    <w:rsid w:val="0082162A"/>
    <w:rsid w:val="00822178"/>
    <w:rsid w:val="00823019"/>
    <w:rsid w:val="00847026"/>
    <w:rsid w:val="00857089"/>
    <w:rsid w:val="00870C8D"/>
    <w:rsid w:val="00880187"/>
    <w:rsid w:val="00892ECF"/>
    <w:rsid w:val="00895055"/>
    <w:rsid w:val="008E3FF0"/>
    <w:rsid w:val="008E7731"/>
    <w:rsid w:val="00916FE7"/>
    <w:rsid w:val="009200EE"/>
    <w:rsid w:val="009349D4"/>
    <w:rsid w:val="00954971"/>
    <w:rsid w:val="00976CEC"/>
    <w:rsid w:val="009845EE"/>
    <w:rsid w:val="009873A3"/>
    <w:rsid w:val="009A498E"/>
    <w:rsid w:val="009A4CD0"/>
    <w:rsid w:val="009C5627"/>
    <w:rsid w:val="009E1BEF"/>
    <w:rsid w:val="009F6D2C"/>
    <w:rsid w:val="00A046D5"/>
    <w:rsid w:val="00A11535"/>
    <w:rsid w:val="00A14BF5"/>
    <w:rsid w:val="00A20598"/>
    <w:rsid w:val="00A24CD3"/>
    <w:rsid w:val="00A441B9"/>
    <w:rsid w:val="00A86515"/>
    <w:rsid w:val="00A87A30"/>
    <w:rsid w:val="00A93A36"/>
    <w:rsid w:val="00AB53CA"/>
    <w:rsid w:val="00AC2D45"/>
    <w:rsid w:val="00AF34BC"/>
    <w:rsid w:val="00AF4283"/>
    <w:rsid w:val="00B013E2"/>
    <w:rsid w:val="00B17D69"/>
    <w:rsid w:val="00B45431"/>
    <w:rsid w:val="00B61596"/>
    <w:rsid w:val="00B61B68"/>
    <w:rsid w:val="00B90238"/>
    <w:rsid w:val="00B939D8"/>
    <w:rsid w:val="00BB45AE"/>
    <w:rsid w:val="00C36967"/>
    <w:rsid w:val="00C6232E"/>
    <w:rsid w:val="00C80453"/>
    <w:rsid w:val="00C837C2"/>
    <w:rsid w:val="00C84509"/>
    <w:rsid w:val="00C869B7"/>
    <w:rsid w:val="00C90312"/>
    <w:rsid w:val="00C941A0"/>
    <w:rsid w:val="00CB4EF2"/>
    <w:rsid w:val="00CD4150"/>
    <w:rsid w:val="00CE0117"/>
    <w:rsid w:val="00D12FFC"/>
    <w:rsid w:val="00D50B09"/>
    <w:rsid w:val="00D77D40"/>
    <w:rsid w:val="00D806E7"/>
    <w:rsid w:val="00D93B3C"/>
    <w:rsid w:val="00DB5AC6"/>
    <w:rsid w:val="00DB7A14"/>
    <w:rsid w:val="00DC5388"/>
    <w:rsid w:val="00DC6C39"/>
    <w:rsid w:val="00DD19AF"/>
    <w:rsid w:val="00DE3C18"/>
    <w:rsid w:val="00E1535F"/>
    <w:rsid w:val="00E269D2"/>
    <w:rsid w:val="00E321F1"/>
    <w:rsid w:val="00E35A8A"/>
    <w:rsid w:val="00E379AF"/>
    <w:rsid w:val="00E446D1"/>
    <w:rsid w:val="00E93B10"/>
    <w:rsid w:val="00E95665"/>
    <w:rsid w:val="00EC3B69"/>
    <w:rsid w:val="00EC6ED5"/>
    <w:rsid w:val="00EF2CFA"/>
    <w:rsid w:val="00EF5EBE"/>
    <w:rsid w:val="00F20367"/>
    <w:rsid w:val="00F342FF"/>
    <w:rsid w:val="00F41C20"/>
    <w:rsid w:val="00F632C1"/>
    <w:rsid w:val="00FD28FD"/>
    <w:rsid w:val="00FD5ADC"/>
    <w:rsid w:val="00FE198F"/>
    <w:rsid w:val="00FE2157"/>
    <w:rsid w:val="00FE25BC"/>
    <w:rsid w:val="00FE3F9C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E5F3518"/>
  <w15:chartTrackingRefBased/>
  <w15:docId w15:val="{5D629919-EB03-420E-A4E7-9DC80ECE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7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E01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E0117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1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0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117"/>
  </w:style>
  <w:style w:type="paragraph" w:styleId="Footer">
    <w:name w:val="footer"/>
    <w:basedOn w:val="Normal"/>
    <w:link w:val="FooterChar"/>
    <w:uiPriority w:val="99"/>
    <w:unhideWhenUsed/>
    <w:rsid w:val="00CE0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117"/>
  </w:style>
  <w:style w:type="paragraph" w:customStyle="1" w:styleId="Default">
    <w:name w:val="Default"/>
    <w:rsid w:val="00EC6E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C6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41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49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98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83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7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7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7C2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B53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5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E77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eighbourhoodplanning@westminster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neighbourhoodplanning@westminster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2FD201310C448AC8A4884721B6C1E" ma:contentTypeVersion="13" ma:contentTypeDescription="Create a new document." ma:contentTypeScope="" ma:versionID="7c2f7b24fd1ecbc53871505cd212445a">
  <xsd:schema xmlns:xsd="http://www.w3.org/2001/XMLSchema" xmlns:xs="http://www.w3.org/2001/XMLSchema" xmlns:p="http://schemas.microsoft.com/office/2006/metadata/properties" xmlns:ns3="3576fc08-470b-4507-90f2-7785d2a830e5" xmlns:ns4="eb15d5a9-2ea9-43b3-829e-eb8bfc173f1a" targetNamespace="http://schemas.microsoft.com/office/2006/metadata/properties" ma:root="true" ma:fieldsID="8a5bacc684bcf8435e0132a764fc278c" ns3:_="" ns4:_="">
    <xsd:import namespace="3576fc08-470b-4507-90f2-7785d2a830e5"/>
    <xsd:import namespace="eb15d5a9-2ea9-43b3-829e-eb8bfc173f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6fc08-470b-4507-90f2-7785d2a83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5d5a9-2ea9-43b3-829e-eb8bfc173f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43FE9-3803-4B04-8159-26FE233CC1FC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eb15d5a9-2ea9-43b3-829e-eb8bfc173f1a"/>
    <ds:schemaRef ds:uri="3576fc08-470b-4507-90f2-7785d2a830e5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3611FE8-8B0C-4640-9412-D909B0125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904D3-61B9-46CA-8214-0D1B838EC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6fc08-470b-4507-90f2-7785d2a830e5"/>
    <ds:schemaRef ds:uri="eb15d5a9-2ea9-43b3-829e-eb8bfc173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Links>
    <vt:vector size="12" baseType="variant">
      <vt:variant>
        <vt:i4>7471112</vt:i4>
      </vt:variant>
      <vt:variant>
        <vt:i4>3</vt:i4>
      </vt:variant>
      <vt:variant>
        <vt:i4>0</vt:i4>
      </vt:variant>
      <vt:variant>
        <vt:i4>5</vt:i4>
      </vt:variant>
      <vt:variant>
        <vt:lpwstr>mailto:neighbourhoodplanning@westminster.gov.uk</vt:lpwstr>
      </vt:variant>
      <vt:variant>
        <vt:lpwstr/>
      </vt:variant>
      <vt:variant>
        <vt:i4>7471112</vt:i4>
      </vt:variant>
      <vt:variant>
        <vt:i4>0</vt:i4>
      </vt:variant>
      <vt:variant>
        <vt:i4>0</vt:i4>
      </vt:variant>
      <vt:variant>
        <vt:i4>5</vt:i4>
      </vt:variant>
      <vt:variant>
        <vt:lpwstr>mailto:neighbourhoodplanning@westminster.gov.uk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Luke: WCC</dc:creator>
  <cp:keywords/>
  <dc:description/>
  <cp:lastModifiedBy>Ferguson, Luke: WCC</cp:lastModifiedBy>
  <cp:revision>4</cp:revision>
  <cp:lastPrinted>2020-03-03T10:53:00Z</cp:lastPrinted>
  <dcterms:created xsi:type="dcterms:W3CDTF">2020-03-03T14:33:00Z</dcterms:created>
  <dcterms:modified xsi:type="dcterms:W3CDTF">2020-03-03T14:36:00Z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0x010100ABA2FD201310C448AC8A4884721B6C1E</vt:lpwstr>
  </property>
</Properties>
</file>